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D" w:rsidRDefault="00A4458A" w:rsidP="00F55906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F55906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gramStart"/>
      <w:r w:rsidRPr="00F559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 xml:space="preserve"> Обучение грамоте. Гласные и согласные звуки. (</w:t>
      </w:r>
      <w:r w:rsidR="007963AC" w:rsidRPr="00FD3B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proofErr w:type="gramStart"/>
      <w:r w:rsidR="007963AC" w:rsidRPr="00FD3B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,У</w:t>
      </w:r>
      <w:proofErr w:type="gramEnd"/>
      <w:r w:rsidR="007963AC" w:rsidRPr="00FD3B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,О,И,М,Х,Ы,Н,П,К,Т.</w:t>
      </w:r>
      <w:r w:rsidR="00F559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D3BA6">
        <w:rPr>
          <w:rFonts w:ascii="Times New Roman" w:hAnsi="Times New Roman" w:cs="Times New Roman"/>
          <w:sz w:val="28"/>
          <w:szCs w:val="28"/>
        </w:rPr>
        <w:t>закрепление.).</w:t>
      </w:r>
      <w:r w:rsidR="00F55906">
        <w:rPr>
          <w:rFonts w:ascii="Times New Roman" w:hAnsi="Times New Roman" w:cs="Times New Roman"/>
          <w:sz w:val="28"/>
          <w:szCs w:val="28"/>
        </w:rPr>
        <w:t xml:space="preserve"> Звук «Л».</w:t>
      </w:r>
      <w:r w:rsidR="00C0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67" w:rsidRPr="00FD3BA6" w:rsidRDefault="00C01367" w:rsidP="00F55906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Если ребенок устанет, разбейте занятие на 2 части и выполните каждую отдельно)</w:t>
      </w:r>
    </w:p>
    <w:p w:rsidR="00F264F3" w:rsidRPr="00FD3BA6" w:rsidRDefault="00F264F3" w:rsidP="00F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06">
        <w:rPr>
          <w:rFonts w:ascii="Times New Roman" w:hAnsi="Times New Roman" w:cs="Times New Roman"/>
          <w:b/>
          <w:sz w:val="28"/>
          <w:szCs w:val="28"/>
        </w:rPr>
        <w:t>Цель:</w:t>
      </w:r>
      <w:r w:rsidRPr="00FD3BA6">
        <w:rPr>
          <w:rFonts w:ascii="Times New Roman" w:hAnsi="Times New Roman" w:cs="Times New Roman"/>
          <w:sz w:val="28"/>
          <w:szCs w:val="28"/>
        </w:rPr>
        <w:t xml:space="preserve"> Обоб</w:t>
      </w:r>
      <w:r w:rsidR="00D17E14">
        <w:rPr>
          <w:rFonts w:ascii="Times New Roman" w:hAnsi="Times New Roman" w:cs="Times New Roman"/>
          <w:sz w:val="28"/>
          <w:szCs w:val="28"/>
        </w:rPr>
        <w:t>щение</w:t>
      </w:r>
      <w:r w:rsidRPr="00FD3BA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17E14">
        <w:rPr>
          <w:rFonts w:ascii="Times New Roman" w:hAnsi="Times New Roman" w:cs="Times New Roman"/>
          <w:sz w:val="28"/>
          <w:szCs w:val="28"/>
        </w:rPr>
        <w:t>й</w:t>
      </w:r>
      <w:r w:rsidRPr="00FD3BA6">
        <w:rPr>
          <w:rFonts w:ascii="Times New Roman" w:hAnsi="Times New Roman" w:cs="Times New Roman"/>
          <w:sz w:val="28"/>
          <w:szCs w:val="28"/>
        </w:rPr>
        <w:t xml:space="preserve"> детей о гласных и согласных звуках.</w:t>
      </w:r>
      <w:r w:rsidR="00F55906">
        <w:rPr>
          <w:rFonts w:ascii="Times New Roman" w:hAnsi="Times New Roman" w:cs="Times New Roman"/>
          <w:sz w:val="28"/>
          <w:szCs w:val="28"/>
        </w:rPr>
        <w:t xml:space="preserve"> </w:t>
      </w:r>
      <w:r w:rsidR="00D17E14">
        <w:rPr>
          <w:rFonts w:ascii="Times New Roman" w:hAnsi="Times New Roman" w:cs="Times New Roman"/>
          <w:sz w:val="28"/>
          <w:szCs w:val="28"/>
        </w:rPr>
        <w:t>Знакомство</w:t>
      </w:r>
      <w:r w:rsidR="00F55906">
        <w:rPr>
          <w:rFonts w:ascii="Times New Roman" w:hAnsi="Times New Roman" w:cs="Times New Roman"/>
          <w:sz w:val="28"/>
          <w:szCs w:val="28"/>
        </w:rPr>
        <w:t xml:space="preserve"> со звуком и б</w:t>
      </w:r>
      <w:r w:rsidR="00D17E14">
        <w:rPr>
          <w:rFonts w:ascii="Times New Roman" w:hAnsi="Times New Roman" w:cs="Times New Roman"/>
          <w:sz w:val="28"/>
          <w:szCs w:val="28"/>
        </w:rPr>
        <w:t>у</w:t>
      </w:r>
      <w:r w:rsidR="00F55906">
        <w:rPr>
          <w:rFonts w:ascii="Times New Roman" w:hAnsi="Times New Roman" w:cs="Times New Roman"/>
          <w:sz w:val="28"/>
          <w:szCs w:val="28"/>
        </w:rPr>
        <w:t>квой «Л».</w:t>
      </w:r>
    </w:p>
    <w:p w:rsidR="00A4458A" w:rsidRPr="00FD3BA6" w:rsidRDefault="00F264F3">
      <w:pPr>
        <w:rPr>
          <w:rFonts w:ascii="Times New Roman" w:hAnsi="Times New Roman" w:cs="Times New Roman"/>
          <w:sz w:val="28"/>
          <w:szCs w:val="28"/>
        </w:rPr>
      </w:pPr>
      <w:r w:rsidRPr="00F5590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96713" w:rsidRPr="00FD3BA6">
        <w:rPr>
          <w:rFonts w:ascii="Times New Roman" w:hAnsi="Times New Roman" w:cs="Times New Roman"/>
          <w:sz w:val="28"/>
          <w:szCs w:val="28"/>
        </w:rPr>
        <w:t xml:space="preserve"> картинк</w:t>
      </w:r>
      <w:proofErr w:type="gramStart"/>
      <w:r w:rsidR="00C96713" w:rsidRPr="00FD3B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96713" w:rsidRPr="00FD3BA6">
        <w:rPr>
          <w:rFonts w:ascii="Times New Roman" w:hAnsi="Times New Roman" w:cs="Times New Roman"/>
          <w:sz w:val="28"/>
          <w:szCs w:val="28"/>
        </w:rPr>
        <w:t xml:space="preserve"> домики ( замки) красного, синего, зеленого ( можно один общий) цвета, картинки- изображения звуков.</w:t>
      </w:r>
    </w:p>
    <w:p w:rsidR="00F264F3" w:rsidRPr="00F55906" w:rsidRDefault="00F264F3">
      <w:pPr>
        <w:rPr>
          <w:rFonts w:ascii="Times New Roman" w:hAnsi="Times New Roman" w:cs="Times New Roman"/>
          <w:b/>
          <w:sz w:val="28"/>
          <w:szCs w:val="28"/>
        </w:rPr>
      </w:pPr>
      <w:r w:rsidRPr="00F5590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55906" w:rsidRDefault="00F264F3">
      <w:pPr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 xml:space="preserve">Сегодня мы с </w:t>
      </w:r>
      <w:r w:rsidR="001D1F49" w:rsidRPr="00FD3BA6">
        <w:rPr>
          <w:rFonts w:ascii="Times New Roman" w:hAnsi="Times New Roman" w:cs="Times New Roman"/>
          <w:sz w:val="28"/>
          <w:szCs w:val="28"/>
        </w:rPr>
        <w:t xml:space="preserve">вами отправимся в необычную страну. Вот в таких домах живут ее жители. </w:t>
      </w:r>
    </w:p>
    <w:p w:rsidR="00F55906" w:rsidRDefault="00C0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2918460</wp:posOffset>
            </wp:positionV>
            <wp:extent cx="2524125" cy="1895475"/>
            <wp:effectExtent l="19050" t="0" r="9525" b="0"/>
            <wp:wrapSquare wrapText="bothSides"/>
            <wp:docPr id="2" name="Рисунок 2" descr="C:\Documents and Settings\Admin\Мои документы\Downloads\38e672e5de55981b93b5c5af403bade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38e672e5de55981b93b5c5af403badeb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2918460</wp:posOffset>
            </wp:positionV>
            <wp:extent cx="2663825" cy="2000250"/>
            <wp:effectExtent l="19050" t="0" r="3175" b="0"/>
            <wp:wrapSquare wrapText="bothSides"/>
            <wp:docPr id="1" name="Рисунок 1" descr="C:\Documents and Settings\Admin\Мои документы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906" w:rsidRDefault="00F55906">
      <w:pPr>
        <w:rPr>
          <w:rFonts w:ascii="Times New Roman" w:hAnsi="Times New Roman" w:cs="Times New Roman"/>
          <w:sz w:val="28"/>
          <w:szCs w:val="28"/>
        </w:rPr>
      </w:pPr>
    </w:p>
    <w:p w:rsidR="00F55906" w:rsidRDefault="00F55906">
      <w:pPr>
        <w:rPr>
          <w:rFonts w:ascii="Times New Roman" w:hAnsi="Times New Roman" w:cs="Times New Roman"/>
          <w:sz w:val="28"/>
          <w:szCs w:val="28"/>
        </w:rPr>
      </w:pPr>
    </w:p>
    <w:p w:rsidR="00F55906" w:rsidRDefault="00F55906">
      <w:pPr>
        <w:rPr>
          <w:rFonts w:ascii="Times New Roman" w:hAnsi="Times New Roman" w:cs="Times New Roman"/>
          <w:sz w:val="28"/>
          <w:szCs w:val="28"/>
        </w:rPr>
      </w:pPr>
    </w:p>
    <w:p w:rsidR="00F55906" w:rsidRDefault="00F55906">
      <w:pPr>
        <w:rPr>
          <w:rFonts w:ascii="Times New Roman" w:hAnsi="Times New Roman" w:cs="Times New Roman"/>
          <w:sz w:val="28"/>
          <w:szCs w:val="28"/>
        </w:rPr>
      </w:pPr>
    </w:p>
    <w:p w:rsidR="00F55906" w:rsidRDefault="00F55906">
      <w:pPr>
        <w:rPr>
          <w:rFonts w:ascii="Times New Roman" w:hAnsi="Times New Roman" w:cs="Times New Roman"/>
          <w:sz w:val="28"/>
          <w:szCs w:val="28"/>
        </w:rPr>
      </w:pPr>
    </w:p>
    <w:p w:rsidR="00F55906" w:rsidRDefault="00F55906">
      <w:pPr>
        <w:rPr>
          <w:rFonts w:ascii="Times New Roman" w:hAnsi="Times New Roman" w:cs="Times New Roman"/>
          <w:sz w:val="28"/>
          <w:szCs w:val="28"/>
        </w:rPr>
      </w:pPr>
    </w:p>
    <w:p w:rsidR="00371C9A" w:rsidRPr="00FD3BA6" w:rsidRDefault="00371C9A">
      <w:pPr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>Почему же в этой стране дома красного, зеленого  и синего цвета</w:t>
      </w:r>
      <w:proofErr w:type="gramStart"/>
      <w:r w:rsidRPr="00FD3B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 xml:space="preserve"> </w:t>
      </w:r>
      <w:r w:rsidR="00F55906">
        <w:rPr>
          <w:rFonts w:ascii="Times New Roman" w:hAnsi="Times New Roman" w:cs="Times New Roman"/>
          <w:sz w:val="28"/>
          <w:szCs w:val="28"/>
        </w:rPr>
        <w:t xml:space="preserve"> Страна звуков. </w:t>
      </w:r>
      <w:proofErr w:type="gramStart"/>
      <w:r w:rsidRPr="00FD3BA6">
        <w:rPr>
          <w:rFonts w:ascii="Times New Roman" w:hAnsi="Times New Roman" w:cs="Times New Roman"/>
          <w:sz w:val="28"/>
          <w:szCs w:val="28"/>
        </w:rPr>
        <w:t>В этих домах живут звуки)</w:t>
      </w:r>
      <w:r w:rsidR="00F559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C9A" w:rsidRPr="00FD3BA6" w:rsidRDefault="00EB0855">
      <w:pPr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>Я расскажу вам сказку. А вы мне помогайте.</w:t>
      </w:r>
    </w:p>
    <w:p w:rsidR="00371C9A" w:rsidRPr="00FD3BA6" w:rsidRDefault="00371C9A" w:rsidP="00371C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3BA6">
        <w:rPr>
          <w:rFonts w:ascii="Times New Roman" w:hAnsi="Times New Roman" w:cs="Times New Roman"/>
          <w:b/>
          <w:sz w:val="28"/>
          <w:szCs w:val="28"/>
        </w:rPr>
        <w:t>Сказка про гласные</w:t>
      </w:r>
      <w:proofErr w:type="gramEnd"/>
      <w:r w:rsidRPr="00FD3BA6">
        <w:rPr>
          <w:rFonts w:ascii="Times New Roman" w:hAnsi="Times New Roman" w:cs="Times New Roman"/>
          <w:b/>
          <w:sz w:val="28"/>
          <w:szCs w:val="28"/>
        </w:rPr>
        <w:t xml:space="preserve"> и согласные звуки.</w:t>
      </w:r>
    </w:p>
    <w:p w:rsidR="00EB0855" w:rsidRPr="00D932FA" w:rsidRDefault="00EB0855" w:rsidP="00EB0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стране 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 - были очень интересные жители. У них были волшебные шапки-невидимки.</w:t>
      </w:r>
      <w:proofErr w:type="gramStart"/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они надевали шапку - невидимку, их нельзя было видеть, можно было только слышать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были …</w:t>
      </w:r>
      <w:proofErr w:type="gramStart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звуки). 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жители снимали шапк</w:t>
      </w:r>
      <w:proofErr w:type="gramStart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невидимки 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было увидеть, 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назывались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…(буквы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vertAlign w:val="subscript"/>
          <w:lang w:eastAsia="ru-RU"/>
        </w:rPr>
        <w:t>.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B0855" w:rsidRPr="00D932FA" w:rsidRDefault="00EB0855" w:rsidP="00EB0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они дружно.</w:t>
      </w:r>
    </w:p>
    <w:p w:rsidR="00EB0855" w:rsidRPr="00D932FA" w:rsidRDefault="00EB0855" w:rsidP="00EB0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как-то раз, у них был большой праздник, и на этом празднике был концерт. Когда они пели вместе, у них получались красивые песни. Но,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начали выступать солисты, о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дни красиво пели мелодию, а у других ничего не получалось, получалось только шипение, или только свист, или кряхтение, 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рычание, хрюканье, а песни не было. Сначала получился большой скандал, все начали ссориться между собой, что некоторые портят песню. Потом решили примириться, потому что узнали, что петь умеют только те, у кого есть голос.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звали этих жителей </w:t>
      </w:r>
      <w:proofErr w:type="gramStart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гласные)</w:t>
      </w:r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B0855" w:rsidRPr="00D932FA" w:rsidRDefault="00EB0855" w:rsidP="00EB0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думать, как же назвать остальных, которые петь не умеют? Их спросили: «Вы согласны, что петь не умеете?» Те </w:t>
      </w:r>
      <w:r w:rsidR="00C9671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грустью согласились</w:t>
      </w: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«Да, согласны…» Так и решили их назвать </w:t>
      </w:r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proofErr w:type="gramStart"/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согласные)</w:t>
      </w:r>
      <w:r w:rsidR="00F5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0855" w:rsidRPr="00FD3BA6" w:rsidRDefault="00EB0855" w:rsidP="00EB0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2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жителей </w:t>
      </w:r>
      <w:proofErr w:type="gramStart"/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было различать они покрасили</w:t>
      </w:r>
      <w:proofErr w:type="gramEnd"/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дома в разный цвет. В красных домах поселились…(гласные</w:t>
      </w:r>
      <w:proofErr w:type="gramStart"/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="00A433B3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домах синего и зеленого цвета поселились…(согласные).</w:t>
      </w:r>
    </w:p>
    <w:p w:rsidR="00A433B3" w:rsidRPr="00FD3BA6" w:rsidRDefault="00A433B3" w:rsidP="00EB0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чем гласные звуки отличаются от согласных? 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(произносятся длинно, можно спеть, протянуть, намотать на клубочек, произносятся легко, не встречают </w:t>
      </w:r>
      <w:proofErr w:type="spellStart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преградок</w:t>
      </w:r>
      <w:proofErr w:type="spellEnd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своем пути).</w:t>
      </w:r>
    </w:p>
    <w:p w:rsidR="002C229C" w:rsidRPr="00FD3BA6" w:rsidRDefault="00840568" w:rsidP="002C22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B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2280285</wp:posOffset>
            </wp:positionV>
            <wp:extent cx="1143000" cy="914400"/>
            <wp:effectExtent l="19050" t="0" r="0" b="0"/>
            <wp:wrapSquare wrapText="bothSides"/>
            <wp:docPr id="6" name="Рисунок 6" descr="C:\Documents and Settings\Admin\Мои документы\Downloads\a096b520a50852bcb6ba6b06cd32af54.p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wnloads\a096b520a50852bcb6ba6b06cd32af54.pn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согласна с вами: посмотрите,  </w:t>
      </w:r>
      <w:proofErr w:type="gramStart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</w:t>
      </w:r>
      <w:proofErr w:type="gramEnd"/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окна в 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красном 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доме 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открыты,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229C" w:rsidRPr="00FD3B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свободно вылетают из 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него.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сами гласные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229C" w:rsidRPr="00FD3B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 цветом </w:t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обозначаем </w:t>
      </w:r>
      <w:proofErr w:type="gramStart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красным цветом).</w:t>
      </w:r>
      <w:r w:rsidR="002C229C"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 у них открыт, они всегда поют. В руках колокольчик - голос звенит.</w:t>
      </w:r>
    </w:p>
    <w:p w:rsidR="00840568" w:rsidRPr="00AF2D37" w:rsidRDefault="00840568" w:rsidP="00840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B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4109085</wp:posOffset>
            </wp:positionV>
            <wp:extent cx="1082040" cy="866775"/>
            <wp:effectExtent l="19050" t="0" r="3810" b="0"/>
            <wp:wrapSquare wrapText="bothSides"/>
            <wp:docPr id="5" name="Рисунок 5" descr="C:\Documents and Settings\Admin\Мои документы\Downloads\d85e840dff52db02a31ba3d46a9ddee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d85e840dff52db02a31ba3d46a9ddee5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B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4109085</wp:posOffset>
            </wp:positionV>
            <wp:extent cx="1057275" cy="847725"/>
            <wp:effectExtent l="19050" t="0" r="9525" b="0"/>
            <wp:wrapSquare wrapText="bothSides"/>
            <wp:docPr id="4" name="Рисунок 4" descr="C:\Documents and Settings\Admin\Мои документы\Downloads\ab97e655f8eb8b760ec267a0944813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ab97e655f8eb8b760ec267a0944813a4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скажете о согласных звуках? </w:t>
      </w:r>
      <w:proofErr w:type="gramStart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нельзя спеть, когда произносим согласный – на пути встречаются преграды: губы, зубы, язык.  </w:t>
      </w:r>
      <w:proofErr w:type="gramStart"/>
      <w:r w:rsidR="002C229C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спотыкаются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короткие</w:t>
      </w:r>
      <w:r w:rsidR="00F5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C0BC8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произносятся при помощи голоса и шума или только шума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дом согласных: д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вери и окна в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 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закрыты.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B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могут свободно вылетать из 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</w:t>
      </w:r>
      <w:proofErr w:type="gramEnd"/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Язык, Зубы или Губы.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цветом обозначаем согласные звуки? ( синим или зеленым)</w:t>
      </w:r>
      <w:proofErr w:type="gramStart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бывают согласные? ( твердый или мягкие).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 выглядят согласные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B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2D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у них закрыт - они не поют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0568" w:rsidRPr="00AF2D37" w:rsidRDefault="00840568" w:rsidP="0084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200FD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Немножко отдохнем и подвигаемся </w:t>
      </w:r>
      <w:proofErr w:type="gramStart"/>
      <w:r w:rsidR="00E200FD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E200FD"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фонетико-фонематическая физкультминутка)</w: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55D9F" w:rsidRPr="00255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D3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55D9F" w:rsidRPr="00255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E200FD" w:rsidRPr="00FD3BA6" w:rsidRDefault="00E200FD" w:rsidP="002C229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>А – ротик шире детвора ААА</w:t>
      </w:r>
      <w:proofErr w:type="gramStart"/>
      <w:r w:rsidRPr="00FD3BA6"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 xml:space="preserve">руки вверх </w:t>
      </w:r>
    </w:p>
    <w:p w:rsidR="00E200FD" w:rsidRPr="00FD3BA6" w:rsidRDefault="00E200FD" w:rsidP="002C229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 xml:space="preserve">У – губки хоботком тяну УУУ   </w:t>
      </w:r>
      <w:proofErr w:type="gramStart"/>
      <w:r w:rsidRPr="00FD3BA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>уки вперед</w:t>
      </w:r>
    </w:p>
    <w:p w:rsidR="00E200FD" w:rsidRPr="00FD3BA6" w:rsidRDefault="00E200FD" w:rsidP="002C229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 xml:space="preserve"> И – губки к ушкам растяни ИИИ   </w:t>
      </w:r>
      <w:proofErr w:type="gramStart"/>
      <w:r w:rsidRPr="00FD3BA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 xml:space="preserve">уки в стороны </w:t>
      </w:r>
    </w:p>
    <w:p w:rsidR="00E200FD" w:rsidRPr="00FD3BA6" w:rsidRDefault="00E200FD" w:rsidP="002C229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 xml:space="preserve">О – губки колесо ООО   </w:t>
      </w:r>
      <w:proofErr w:type="gramStart"/>
      <w:r w:rsidRPr="00FD3BA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 xml:space="preserve">уки кольцом перед собой </w:t>
      </w:r>
    </w:p>
    <w:p w:rsidR="00E200FD" w:rsidRPr="00FD3BA6" w:rsidRDefault="00E200FD" w:rsidP="002C229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D3BA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D3BA6">
        <w:rPr>
          <w:rFonts w:ascii="Times New Roman" w:hAnsi="Times New Roman" w:cs="Times New Roman"/>
          <w:sz w:val="28"/>
          <w:szCs w:val="28"/>
        </w:rPr>
        <w:t xml:space="preserve"> – тянем мы на все лады ЫЫЫ   -руки овалом спереди </w:t>
      </w:r>
    </w:p>
    <w:p w:rsidR="002C229C" w:rsidRPr="00FD3BA6" w:rsidRDefault="00F55906" w:rsidP="002C229C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200FD" w:rsidRPr="00FD3BA6">
        <w:rPr>
          <w:rFonts w:ascii="Times New Roman" w:hAnsi="Times New Roman" w:cs="Times New Roman"/>
          <w:sz w:val="28"/>
          <w:szCs w:val="28"/>
        </w:rPr>
        <w:t>Активно работают губы.</w:t>
      </w:r>
      <w:proofErr w:type="gramEnd"/>
      <w:r w:rsidR="00E200FD" w:rsidRPr="00FD3BA6">
        <w:rPr>
          <w:rFonts w:ascii="Times New Roman" w:hAnsi="Times New Roman" w:cs="Times New Roman"/>
          <w:sz w:val="28"/>
          <w:szCs w:val="28"/>
        </w:rPr>
        <w:t xml:space="preserve"> Произносим на выдохе сначала по одному звуку. </w:t>
      </w:r>
      <w:proofErr w:type="gramStart"/>
      <w:r w:rsidR="00E200FD" w:rsidRPr="00FD3BA6">
        <w:rPr>
          <w:rFonts w:ascii="Times New Roman" w:hAnsi="Times New Roman" w:cs="Times New Roman"/>
          <w:sz w:val="28"/>
          <w:szCs w:val="28"/>
        </w:rPr>
        <w:t>Потом усложняем и произносим с движениями 2 – 3 – 4 – 5 звуков одновременно, постепенно увеличивая длину выдоха.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370E4" w:rsidRPr="00F55906" w:rsidRDefault="000370E4" w:rsidP="00F55906">
      <w:pPr>
        <w:rPr>
          <w:rFonts w:ascii="Times New Roman" w:hAnsi="Times New Roman" w:cs="Times New Roman"/>
          <w:sz w:val="28"/>
          <w:szCs w:val="28"/>
        </w:rPr>
      </w:pPr>
      <w:r w:rsidRPr="00F55906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проведем зарядку для наших ушек. </w:t>
      </w:r>
    </w:p>
    <w:p w:rsidR="00267112" w:rsidRPr="00F55906" w:rsidRDefault="00D720FB" w:rsidP="00F5590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5906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Игра « Поймай звук»</w:t>
      </w:r>
      <w:proofErr w:type="gramStart"/>
      <w:r w:rsidRPr="00F559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  <w:r w:rsidRPr="00F559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7112" w:rsidRPr="00F559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буду произносить слова, а ты хлопни в ладошки, если </w:t>
      </w:r>
      <w:r w:rsidR="00267112" w:rsidRPr="00F55906">
        <w:rPr>
          <w:rFonts w:ascii="Times New Roman" w:hAnsi="Times New Roman" w:cs="Times New Roman"/>
          <w:color w:val="000000"/>
          <w:sz w:val="28"/>
          <w:szCs w:val="28"/>
        </w:rPr>
        <w:t xml:space="preserve">услышишь вначале слова </w:t>
      </w:r>
      <w:r w:rsidR="007963AC" w:rsidRPr="00F55906">
        <w:rPr>
          <w:rFonts w:ascii="Times New Roman" w:hAnsi="Times New Roman" w:cs="Times New Roman"/>
          <w:color w:val="000000"/>
          <w:sz w:val="28"/>
          <w:szCs w:val="28"/>
        </w:rPr>
        <w:t xml:space="preserve">согласный мягкий </w:t>
      </w:r>
      <w:r w:rsidR="00267112" w:rsidRPr="00F55906">
        <w:rPr>
          <w:rFonts w:ascii="Times New Roman" w:hAnsi="Times New Roman" w:cs="Times New Roman"/>
          <w:color w:val="000000"/>
          <w:sz w:val="28"/>
          <w:szCs w:val="28"/>
        </w:rPr>
        <w:t xml:space="preserve"> звук </w:t>
      </w:r>
      <w:r w:rsidR="007963AC" w:rsidRPr="00F559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 топни, если услышишь согласный твердый </w:t>
      </w:r>
      <w:r w:rsidR="00267112" w:rsidRPr="00F559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7112" w:rsidRPr="00F55906">
        <w:rPr>
          <w:rFonts w:ascii="Times New Roman" w:hAnsi="Times New Roman" w:cs="Times New Roman"/>
          <w:color w:val="000000"/>
          <w:sz w:val="28"/>
          <w:szCs w:val="28"/>
        </w:rPr>
        <w:t xml:space="preserve">подними руку, если в начале будет </w:t>
      </w:r>
      <w:r w:rsidR="007963AC" w:rsidRPr="00F55906">
        <w:rPr>
          <w:rFonts w:ascii="Times New Roman" w:hAnsi="Times New Roman" w:cs="Times New Roman"/>
          <w:color w:val="000000"/>
          <w:sz w:val="28"/>
          <w:szCs w:val="28"/>
        </w:rPr>
        <w:t>гласный.</w:t>
      </w:r>
      <w:r w:rsidR="00267112" w:rsidRPr="00F559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112" w:rsidRPr="00F559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67112" w:rsidRPr="00F559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Произносим ряд слов со звуками  : </w:t>
      </w:r>
      <w:r w:rsidR="00267112" w:rsidRPr="00F559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proofErr w:type="gramStart"/>
      <w:r w:rsidR="00267112" w:rsidRPr="00F559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,У</w:t>
      </w:r>
      <w:proofErr w:type="gramEnd"/>
      <w:r w:rsidR="00267112" w:rsidRPr="00F559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,О,И,М,Х,Ы,Н,П,К,Т.</w:t>
      </w:r>
      <w:r w:rsidR="00420283" w:rsidRPr="00F5590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420283" w:rsidRPr="00F5590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Тетрадь ( мягкий), кошка (твердый), аист (гласный) – 10-12 слов.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Ответь на мои вопросы: 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поют песенку без слов? (</w:t>
      </w:r>
      <w:proofErr w:type="spellStart"/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ля-ля</w:t>
      </w:r>
      <w:proofErr w:type="spellEnd"/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зовут кота, которого постоянно дразнили две мыши? (Леопольд)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Кого из зверей в русских народных сказках называют «сестричка»? (лису)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бывает на земле после дождя? (лужи).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Какой звук ты услышал в начале слов: Леопольд, лиса, лужи? ( Л).</w:t>
      </w:r>
    </w:p>
    <w:p w:rsidR="000370E4" w:rsidRPr="00FD3BA6" w:rsidRDefault="000370E4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 «Л» нам помогает произносить язычок, он упирается в верхние зубы или десны.</w:t>
      </w:r>
    </w:p>
    <w:p w:rsidR="000370E4" w:rsidRPr="000F0C4D" w:rsidRDefault="000370E4" w:rsidP="000F0C4D">
      <w:pPr>
        <w:rPr>
          <w:rFonts w:ascii="Times New Roman" w:hAnsi="Times New Roman" w:cs="Times New Roman"/>
          <w:sz w:val="28"/>
          <w:szCs w:val="28"/>
        </w:rPr>
      </w:pPr>
      <w:r w:rsidRPr="000F0C4D">
        <w:rPr>
          <w:rFonts w:ascii="Times New Roman" w:hAnsi="Times New Roman" w:cs="Times New Roman"/>
          <w:sz w:val="28"/>
          <w:szCs w:val="28"/>
        </w:rPr>
        <w:t>Звук «</w:t>
      </w:r>
      <w:proofErr w:type="gramStart"/>
      <w:r w:rsidRPr="000F0C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0C4D">
        <w:rPr>
          <w:rFonts w:ascii="Times New Roman" w:hAnsi="Times New Roman" w:cs="Times New Roman"/>
          <w:sz w:val="28"/>
          <w:szCs w:val="28"/>
        </w:rPr>
        <w:t xml:space="preserve">» </w:t>
      </w:r>
      <w:r w:rsidR="002F76ED" w:rsidRPr="000F0C4D">
        <w:rPr>
          <w:rFonts w:ascii="Times New Roman" w:hAnsi="Times New Roman" w:cs="Times New Roman"/>
          <w:sz w:val="28"/>
          <w:szCs w:val="28"/>
        </w:rPr>
        <w:t xml:space="preserve"> какой звук?  Почему</w:t>
      </w:r>
      <w:proofErr w:type="gramStart"/>
      <w:r w:rsidR="002F76ED" w:rsidRPr="000F0C4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F76ED" w:rsidRPr="000F0C4D">
        <w:rPr>
          <w:rFonts w:ascii="Times New Roman" w:hAnsi="Times New Roman" w:cs="Times New Roman"/>
          <w:sz w:val="28"/>
          <w:szCs w:val="28"/>
        </w:rPr>
        <w:t xml:space="preserve"> Согласный. </w:t>
      </w:r>
      <w:proofErr w:type="gramStart"/>
      <w:r w:rsidR="002F76ED" w:rsidRPr="000F0C4D">
        <w:rPr>
          <w:rFonts w:ascii="Times New Roman" w:hAnsi="Times New Roman" w:cs="Times New Roman"/>
          <w:sz w:val="28"/>
          <w:szCs w:val="28"/>
        </w:rPr>
        <w:t>Ребенок дает характеристику согласного – см. выше) Произнесите слова:</w:t>
      </w:r>
      <w:proofErr w:type="gramEnd"/>
      <w:r w:rsidR="002F76ED" w:rsidRPr="000F0C4D">
        <w:rPr>
          <w:rFonts w:ascii="Times New Roman" w:hAnsi="Times New Roman" w:cs="Times New Roman"/>
          <w:sz w:val="28"/>
          <w:szCs w:val="28"/>
        </w:rPr>
        <w:t xml:space="preserve"> Леопольд, лиса, лужи.  Что можно сказать  про звук «Л»  в этих словах? (</w:t>
      </w:r>
      <w:r w:rsidR="00C82178" w:rsidRPr="000F0C4D">
        <w:rPr>
          <w:rFonts w:ascii="Times New Roman" w:hAnsi="Times New Roman" w:cs="Times New Roman"/>
          <w:sz w:val="28"/>
          <w:szCs w:val="28"/>
        </w:rPr>
        <w:t xml:space="preserve">Леопольд, лиса - </w:t>
      </w:r>
      <w:r w:rsidR="002F76ED" w:rsidRPr="000F0C4D">
        <w:rPr>
          <w:rFonts w:ascii="Times New Roman" w:hAnsi="Times New Roman" w:cs="Times New Roman"/>
          <w:sz w:val="28"/>
          <w:szCs w:val="28"/>
        </w:rPr>
        <w:t xml:space="preserve"> мягкий</w:t>
      </w:r>
      <w:r w:rsidR="00C82178" w:rsidRPr="000F0C4D">
        <w:rPr>
          <w:rFonts w:ascii="Times New Roman" w:hAnsi="Times New Roman" w:cs="Times New Roman"/>
          <w:sz w:val="28"/>
          <w:szCs w:val="28"/>
        </w:rPr>
        <w:t>, лужи - твердый</w:t>
      </w:r>
      <w:r w:rsidR="002F76ED" w:rsidRPr="000F0C4D">
        <w:rPr>
          <w:rFonts w:ascii="Times New Roman" w:hAnsi="Times New Roman" w:cs="Times New Roman"/>
          <w:sz w:val="28"/>
          <w:szCs w:val="28"/>
        </w:rPr>
        <w:t>).</w:t>
      </w:r>
      <w:r w:rsidR="00C82178" w:rsidRPr="000F0C4D">
        <w:rPr>
          <w:rFonts w:ascii="Times New Roman" w:hAnsi="Times New Roman" w:cs="Times New Roman"/>
          <w:sz w:val="28"/>
          <w:szCs w:val="28"/>
        </w:rPr>
        <w:t xml:space="preserve"> Каким цветом их обозначим.</w:t>
      </w:r>
    </w:p>
    <w:p w:rsidR="00C82178" w:rsidRPr="00FD3BA6" w:rsidRDefault="00C82178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Выполнить звуковой анализ</w:t>
      </w:r>
      <w:r w:rsidR="00E9611C"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слова </w:t>
      </w:r>
      <w:proofErr w:type="gramStart"/>
      <w:r w:rsid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>1- зеленый,2, 4- красный, 3- синий)</w:t>
      </w:r>
    </w:p>
    <w:p w:rsidR="00E9611C" w:rsidRPr="00FD3BA6" w:rsidRDefault="00FD3BA6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2129790</wp:posOffset>
            </wp:positionH>
            <wp:positionV relativeFrom="margin">
              <wp:posOffset>5937885</wp:posOffset>
            </wp:positionV>
            <wp:extent cx="990600" cy="1371600"/>
            <wp:effectExtent l="19050" t="0" r="0" b="0"/>
            <wp:wrapSquare wrapText="bothSides"/>
            <wp:docPr id="47" name="Рисунок 47" descr="C:\Documents and Settings\Admin\Мои документы\Downloads\de84f64772d191af35fbfd57cda3d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Мои документы\Downloads\de84f64772d191af35fbfd57cda3dbd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11C" w:rsidRPr="00FD3BA6" w:rsidRDefault="00E9611C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9611C" w:rsidRPr="00FD3BA6" w:rsidRDefault="00E9611C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9611C" w:rsidRPr="00FD3BA6" w:rsidRDefault="00E9611C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9611C" w:rsidRPr="00FD3BA6" w:rsidRDefault="00255D9F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rect id="_x0000_s1029" style="position:absolute;margin-left:229.95pt;margin-top:20.9pt;width:36.75pt;height:41.25pt;z-index:251667456" fillcolor="white [3201]" strokecolor="#4f81bd [3204]" strokeweight="2.5pt">
            <v:shadow color="#868686"/>
          </v:rect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rect id="_x0000_s1028" style="position:absolute;margin-left:193.2pt;margin-top:20.9pt;width:36.75pt;height:41.25pt;z-index:251666432" fillcolor="white [3201]" strokecolor="#4f81bd [3204]" strokeweight="2.5pt">
            <v:shadow color="#868686"/>
          </v:rect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rect id="_x0000_s1027" style="position:absolute;margin-left:156.45pt;margin-top:20.9pt;width:36.75pt;height:41.25pt;z-index:251665408" fillcolor="white [3201]" strokecolor="#4f81bd [3204]" strokeweight="2.5pt">
            <v:shadow color="#868686"/>
          </v:rect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rect id="_x0000_s1026" style="position:absolute;margin-left:119.7pt;margin-top:20.9pt;width:36.75pt;height:41.25pt;z-index:251664384" fillcolor="white [3201]" strokecolor="#4f81bd [3204]" strokeweight="2.5pt">
            <v:shadow color="#868686"/>
          </v:rect>
        </w:pict>
      </w:r>
    </w:p>
    <w:p w:rsidR="00E9611C" w:rsidRPr="00FD3BA6" w:rsidRDefault="00E9611C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9611C" w:rsidRPr="00FD3BA6" w:rsidRDefault="00E9611C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9611C" w:rsidRPr="00FD3BA6" w:rsidRDefault="00E9611C" w:rsidP="00267112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5ED6" w:rsidRPr="00FD3BA6" w:rsidRDefault="00C25ED6" w:rsidP="00C25ED6">
      <w:pPr>
        <w:shd w:val="clear" w:color="auto" w:fill="FFFFFF"/>
        <w:spacing w:line="250" w:lineRule="exac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Поиграем с лисой. </w:t>
      </w:r>
      <w:r w:rsidRPr="00FD3BA6">
        <w:rPr>
          <w:rFonts w:ascii="Times New Roman" w:hAnsi="Times New Roman" w:cs="Times New Roman"/>
          <w:color w:val="000000"/>
          <w:sz w:val="28"/>
          <w:szCs w:val="28"/>
        </w:rPr>
        <w:t xml:space="preserve">Кто на нас смотрит? </w:t>
      </w:r>
      <w:r w:rsidRPr="00FD3B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(Лиса.) </w:t>
      </w:r>
      <w:r w:rsidRPr="00FD3BA6">
        <w:rPr>
          <w:rFonts w:ascii="Times New Roman" w:hAnsi="Times New Roman" w:cs="Times New Roman"/>
          <w:color w:val="000000"/>
          <w:sz w:val="28"/>
          <w:szCs w:val="28"/>
        </w:rPr>
        <w:t xml:space="preserve">У нее два ... </w:t>
      </w:r>
      <w:r w:rsidRPr="00FD3B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(лисенка). </w:t>
      </w:r>
      <w:r w:rsidRPr="00FD3BA6">
        <w:rPr>
          <w:rFonts w:ascii="Times New Roman" w:hAnsi="Times New Roman" w:cs="Times New Roman"/>
          <w:color w:val="000000"/>
          <w:sz w:val="28"/>
          <w:szCs w:val="28"/>
        </w:rPr>
        <w:t>Ска</w:t>
      </w:r>
      <w:r w:rsidRPr="00FD3B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жите о ней ласково. </w:t>
      </w:r>
      <w:r w:rsidRPr="00FD3BA6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(Лисонька, лисичка.)</w:t>
      </w:r>
    </w:p>
    <w:p w:rsidR="00C25ED6" w:rsidRPr="00FD3BA6" w:rsidRDefault="000F0C4D" w:rsidP="00C25ED6">
      <w:pPr>
        <w:shd w:val="clear" w:color="auto" w:fill="FFFFFF"/>
        <w:spacing w:line="250" w:lineRule="exac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pacing w:val="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-110490</wp:posOffset>
            </wp:positionV>
            <wp:extent cx="1371600" cy="1371600"/>
            <wp:effectExtent l="19050" t="0" r="0" b="0"/>
            <wp:wrapSquare wrapText="bothSides"/>
            <wp:docPr id="52" name="Рисунок 52" descr="C:\Documents and Settings\Admin\Мои документы\Downloads\30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Admin\Мои документы\Downloads\3001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-53340</wp:posOffset>
            </wp:positionV>
            <wp:extent cx="1954530" cy="1447800"/>
            <wp:effectExtent l="19050" t="0" r="7620" b="0"/>
            <wp:wrapSquare wrapText="bothSides"/>
            <wp:docPr id="53" name="Рисунок 53" descr="C:\Documents and Settings\Admin\Мои документы\Downloads\981214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in\Мои документы\Downloads\981214_935x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D6" w:rsidRPr="00FD3BA6" w:rsidRDefault="00C25ED6" w:rsidP="00C25ED6">
      <w:pPr>
        <w:shd w:val="clear" w:color="auto" w:fill="FFFFFF"/>
        <w:spacing w:line="250" w:lineRule="exac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C25ED6" w:rsidRPr="00FD3BA6" w:rsidRDefault="00C25ED6" w:rsidP="00C25ED6">
      <w:pPr>
        <w:shd w:val="clear" w:color="auto" w:fill="FFFFFF"/>
        <w:spacing w:line="250" w:lineRule="exac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C25ED6" w:rsidRPr="00FD3BA6" w:rsidRDefault="00C25ED6" w:rsidP="00C25ED6">
      <w:pPr>
        <w:shd w:val="clear" w:color="auto" w:fill="FFFFFF"/>
        <w:spacing w:line="250" w:lineRule="exac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C25ED6" w:rsidRPr="00FD3BA6" w:rsidRDefault="00C25ED6" w:rsidP="00C25ED6">
      <w:pPr>
        <w:shd w:val="clear" w:color="auto" w:fill="FFFFFF"/>
        <w:spacing w:line="250" w:lineRule="exac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C25ED6" w:rsidRPr="00FD3BA6" w:rsidRDefault="00C25ED6" w:rsidP="00C25ED6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</w:p>
    <w:p w:rsidR="00C25ED6" w:rsidRPr="00FD3BA6" w:rsidRDefault="00C25ED6" w:rsidP="00C25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z w:val="28"/>
          <w:szCs w:val="28"/>
        </w:rPr>
        <w:t xml:space="preserve">--Кто вы? </w:t>
      </w:r>
      <w:r w:rsidRPr="00FD3BA6">
        <w:rPr>
          <w:rFonts w:ascii="Times New Roman" w:hAnsi="Times New Roman" w:cs="Times New Roman"/>
          <w:spacing w:val="-3"/>
          <w:sz w:val="28"/>
          <w:szCs w:val="28"/>
        </w:rPr>
        <w:t xml:space="preserve">Мы лисички, </w:t>
      </w:r>
      <w:r w:rsidRPr="00FD3BA6">
        <w:rPr>
          <w:rFonts w:ascii="Times New Roman" w:hAnsi="Times New Roman" w:cs="Times New Roman"/>
          <w:sz w:val="28"/>
          <w:szCs w:val="28"/>
        </w:rPr>
        <w:t>Дружные сестрички.</w:t>
      </w:r>
    </w:p>
    <w:p w:rsidR="00C25ED6" w:rsidRPr="00FD3BA6" w:rsidRDefault="00C25ED6" w:rsidP="00C25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pacing w:val="1"/>
          <w:sz w:val="28"/>
          <w:szCs w:val="28"/>
        </w:rPr>
        <w:t xml:space="preserve">Ну, а вы-то кто же? </w:t>
      </w:r>
      <w:r w:rsidRPr="00FD3BA6">
        <w:rPr>
          <w:rFonts w:ascii="Times New Roman" w:hAnsi="Times New Roman" w:cs="Times New Roman"/>
          <w:spacing w:val="-2"/>
          <w:sz w:val="28"/>
          <w:szCs w:val="28"/>
        </w:rPr>
        <w:t>Мы лисички тоже!</w:t>
      </w:r>
    </w:p>
    <w:p w:rsidR="00C25ED6" w:rsidRPr="00FD3BA6" w:rsidRDefault="00C25ED6" w:rsidP="00C25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spacing w:val="-1"/>
          <w:sz w:val="28"/>
          <w:szCs w:val="28"/>
        </w:rPr>
        <w:t xml:space="preserve">Как, с одной-то лапкой?  </w:t>
      </w:r>
      <w:r w:rsidRPr="00FD3BA6">
        <w:rPr>
          <w:rFonts w:ascii="Times New Roman" w:hAnsi="Times New Roman" w:cs="Times New Roman"/>
          <w:spacing w:val="-3"/>
          <w:sz w:val="28"/>
          <w:szCs w:val="28"/>
        </w:rPr>
        <w:t>Нет, еще со шляпкой...</w:t>
      </w:r>
    </w:p>
    <w:p w:rsidR="00C25ED6" w:rsidRPr="00FD3BA6" w:rsidRDefault="00C25ED6" w:rsidP="00C25ED6">
      <w:pPr>
        <w:pStyle w:val="a5"/>
        <w:rPr>
          <w:rFonts w:ascii="Times New Roman" w:hAnsi="Times New Roman" w:cs="Times New Roman"/>
          <w:sz w:val="28"/>
          <w:szCs w:val="28"/>
        </w:rPr>
      </w:pPr>
      <w:r w:rsidRPr="00FD3BA6">
        <w:rPr>
          <w:rFonts w:ascii="Times New Roman" w:hAnsi="Times New Roman" w:cs="Times New Roman"/>
          <w:i/>
          <w:iCs/>
          <w:spacing w:val="3"/>
          <w:w w:val="78"/>
          <w:sz w:val="28"/>
          <w:szCs w:val="28"/>
        </w:rPr>
        <w:t>А. Шибаев</w:t>
      </w:r>
    </w:p>
    <w:p w:rsidR="00C25ED6" w:rsidRPr="00FD3BA6" w:rsidRDefault="00C25ED6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Почему грибы назвали лисичками? </w:t>
      </w:r>
    </w:p>
    <w:p w:rsidR="000A2DBC" w:rsidRPr="00FD3BA6" w:rsidRDefault="000A2DBC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Разомнемся и поиграем: </w:t>
      </w:r>
    </w:p>
    <w:p w:rsidR="000A2DBC" w:rsidRPr="00FD3BA6" w:rsidRDefault="000A2DBC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Вот со звуком «Л» слова: лоб, затылок, голова </w:t>
      </w:r>
      <w:proofErr w:type="gramStart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 </w:t>
      </w:r>
      <w:proofErr w:type="gramEnd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ребенок показывает  части тела согласно текста)</w:t>
      </w:r>
    </w:p>
    <w:p w:rsidR="000A2DBC" w:rsidRPr="00FD3BA6" w:rsidRDefault="000A2DBC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Кулаки, ладошки, локти, звука «Л» нет в слове ногти.</w:t>
      </w:r>
    </w:p>
    <w:p w:rsidR="000A2DBC" w:rsidRPr="00FD3BA6" w:rsidRDefault="000A2DBC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Глазки, тело и лопатки, звука «Л» нет в слове пытки.</w:t>
      </w:r>
    </w:p>
    <w:p w:rsidR="000A2DBC" w:rsidRPr="00FD3BA6" w:rsidRDefault="000A2DBC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 письме звук «Л» обозначаем буквой «Л»</w:t>
      </w:r>
    </w:p>
    <w:p w:rsidR="000D159E" w:rsidRPr="00FD3BA6" w:rsidRDefault="000D159E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noProof/>
          <w:color w:val="000000"/>
          <w:spacing w:val="-1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681990</wp:posOffset>
            </wp:positionH>
            <wp:positionV relativeFrom="margin">
              <wp:posOffset>4537710</wp:posOffset>
            </wp:positionV>
            <wp:extent cx="1727200" cy="1171575"/>
            <wp:effectExtent l="19050" t="0" r="6350" b="0"/>
            <wp:wrapSquare wrapText="bothSides"/>
            <wp:docPr id="12" name="Рисунок 134" descr="C:\Documents and Settings\Admin\Мои документы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Documents and Settings\Admin\Мои документы\Downloads\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195" t="30342" r="54748" b="4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BA6">
        <w:rPr>
          <w:rFonts w:ascii="Times New Roman" w:hAnsi="Times New Roman" w:cs="Times New Roman"/>
          <w:noProof/>
          <w:color w:val="000000"/>
          <w:spacing w:val="-1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4423410</wp:posOffset>
            </wp:positionV>
            <wp:extent cx="1857375" cy="1333500"/>
            <wp:effectExtent l="19050" t="0" r="9525" b="0"/>
            <wp:wrapSquare wrapText="bothSides"/>
            <wp:docPr id="54" name="Рисунок 54" descr="C:\Documents and Settings\Admin\Мои документы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Мои документы\Downloads\img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737" t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59E" w:rsidRPr="00FD3BA6" w:rsidRDefault="000D159E" w:rsidP="00C25ED6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01367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01367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01367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01367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01367" w:rsidRPr="00FD3BA6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Прислонилась к ели ель</w:t>
      </w:r>
      <w:proofErr w:type="gramStart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,</w:t>
      </w:r>
      <w:proofErr w:type="gramEnd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получилась буква «Л»</w:t>
      </w:r>
    </w:p>
    <w:p w:rsidR="00C01367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Предложить ребенку подумать</w:t>
      </w:r>
      <w:proofErr w:type="gramStart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,</w:t>
      </w:r>
      <w:proofErr w:type="gramEnd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на что похожа буква «Л» ( горку, шалаш, стремянку, букву «А», крышу дома и т.д.)</w:t>
      </w:r>
      <w:r w:rsidRPr="00C0136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Обратить внимание, что маленькая и большая буквы пишутся одинаково.</w:t>
      </w:r>
    </w:p>
    <w:p w:rsidR="00C01367" w:rsidRPr="004D007F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Провести пальчиком по букве, нарисовать букву в воздухе, на столе, выложить из счетных палочек большую и маленькие буквы., вылепить </w:t>
      </w:r>
      <w:proofErr w:type="gramStart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 </w:t>
      </w:r>
      <w:proofErr w:type="gramEnd"/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задания могут быть разные, главное, чтобы ребенок запомнил графическое изображение)</w:t>
      </w:r>
    </w:p>
    <w:p w:rsidR="005E403E" w:rsidRPr="005E403E" w:rsidRDefault="005E403E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Пропишите большую и маленькую буквы в тетради в клетку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 1 строчке).</w:t>
      </w:r>
    </w:p>
    <w:p w:rsidR="00C01367" w:rsidRPr="004D007F" w:rsidRDefault="00C01367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73A4F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Итог:</w:t>
      </w:r>
      <w:r w:rsidRPr="00FD3BA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Что запомнил? В чем встретил затруднение?</w:t>
      </w:r>
    </w:p>
    <w:p w:rsidR="004D007F" w:rsidRPr="004D007F" w:rsidRDefault="004D007F" w:rsidP="00C01367">
      <w:pPr>
        <w:shd w:val="clear" w:color="auto" w:fill="FFFFFF"/>
        <w:spacing w:before="58" w:line="245" w:lineRule="exact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 этим ссылкам сможете просмотреть короткие обучающие м/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.</w:t>
      </w:r>
      <w:proofErr w:type="gramEnd"/>
    </w:p>
    <w:p w:rsidR="004D007F" w:rsidRPr="00D17E14" w:rsidRDefault="00255D9F" w:rsidP="004D007F">
      <w:hyperlink r:id="rId16" w:history="1">
        <w:r w:rsidR="004D007F" w:rsidRPr="004D007F">
          <w:rPr>
            <w:rStyle w:val="a7"/>
            <w:lang w:val="en-US"/>
          </w:rPr>
          <w:t>https</w:t>
        </w:r>
        <w:r w:rsidR="004D007F" w:rsidRPr="00D17E14">
          <w:rPr>
            <w:rStyle w:val="a7"/>
          </w:rPr>
          <w:t>://</w:t>
        </w:r>
        <w:proofErr w:type="spellStart"/>
        <w:r w:rsidR="004D007F" w:rsidRPr="004D007F">
          <w:rPr>
            <w:rStyle w:val="a7"/>
            <w:lang w:val="en-US"/>
          </w:rPr>
          <w:t>youtu</w:t>
        </w:r>
        <w:proofErr w:type="spellEnd"/>
        <w:r w:rsidR="004D007F" w:rsidRPr="00D17E14">
          <w:rPr>
            <w:rStyle w:val="a7"/>
          </w:rPr>
          <w:t>.</w:t>
        </w:r>
        <w:r w:rsidR="004D007F" w:rsidRPr="004D007F">
          <w:rPr>
            <w:rStyle w:val="a7"/>
            <w:lang w:val="en-US"/>
          </w:rPr>
          <w:t>be</w:t>
        </w:r>
        <w:r w:rsidR="004D007F" w:rsidRPr="00D17E14">
          <w:rPr>
            <w:rStyle w:val="a7"/>
          </w:rPr>
          <w:t>/</w:t>
        </w:r>
        <w:proofErr w:type="spellStart"/>
        <w:r w:rsidR="004D007F" w:rsidRPr="004D007F">
          <w:rPr>
            <w:rStyle w:val="a7"/>
            <w:lang w:val="en-US"/>
          </w:rPr>
          <w:t>Qdlp</w:t>
        </w:r>
        <w:proofErr w:type="spellEnd"/>
        <w:r w:rsidR="004D007F" w:rsidRPr="00D17E14">
          <w:rPr>
            <w:rStyle w:val="a7"/>
          </w:rPr>
          <w:t>2-</w:t>
        </w:r>
        <w:proofErr w:type="spellStart"/>
        <w:r w:rsidR="004D007F" w:rsidRPr="004D007F">
          <w:rPr>
            <w:rStyle w:val="a7"/>
            <w:lang w:val="en-US"/>
          </w:rPr>
          <w:t>PnorE</w:t>
        </w:r>
        <w:proofErr w:type="spellEnd"/>
      </w:hyperlink>
    </w:p>
    <w:p w:rsidR="007D3136" w:rsidRDefault="00255D9F" w:rsidP="004D007F">
      <w:hyperlink r:id="rId17" w:history="1">
        <w:r w:rsidR="004D007F" w:rsidRPr="00207634">
          <w:rPr>
            <w:rStyle w:val="a7"/>
            <w:lang w:val="en-US"/>
          </w:rPr>
          <w:t>https</w:t>
        </w:r>
        <w:r w:rsidR="004D007F" w:rsidRPr="00D17E14">
          <w:rPr>
            <w:rStyle w:val="a7"/>
          </w:rPr>
          <w:t>://</w:t>
        </w:r>
        <w:proofErr w:type="spellStart"/>
        <w:r w:rsidR="004D007F" w:rsidRPr="00207634">
          <w:rPr>
            <w:rStyle w:val="a7"/>
            <w:lang w:val="en-US"/>
          </w:rPr>
          <w:t>youtu</w:t>
        </w:r>
        <w:proofErr w:type="spellEnd"/>
        <w:r w:rsidR="004D007F" w:rsidRPr="00D17E14">
          <w:rPr>
            <w:rStyle w:val="a7"/>
          </w:rPr>
          <w:t>.</w:t>
        </w:r>
        <w:r w:rsidR="004D007F" w:rsidRPr="00207634">
          <w:rPr>
            <w:rStyle w:val="a7"/>
            <w:lang w:val="en-US"/>
          </w:rPr>
          <w:t>be</w:t>
        </w:r>
        <w:r w:rsidR="004D007F" w:rsidRPr="00D17E14">
          <w:rPr>
            <w:rStyle w:val="a7"/>
          </w:rPr>
          <w:t>/</w:t>
        </w:r>
        <w:proofErr w:type="spellStart"/>
        <w:r w:rsidR="004D007F" w:rsidRPr="00207634">
          <w:rPr>
            <w:rStyle w:val="a7"/>
            <w:lang w:val="en-US"/>
          </w:rPr>
          <w:t>gdZHvGNYjFs</w:t>
        </w:r>
        <w:proofErr w:type="spellEnd"/>
      </w:hyperlink>
    </w:p>
    <w:p w:rsidR="004D007F" w:rsidRDefault="004D007F" w:rsidP="004D007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61FA3" w:rsidRPr="00473A4F" w:rsidRDefault="00D61FA3" w:rsidP="00F55906">
      <w:pPr>
        <w:shd w:val="clear" w:color="auto" w:fill="FFFFFF"/>
        <w:spacing w:before="58" w:line="245" w:lineRule="exact"/>
        <w:ind w:right="1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3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После занятия выучите с детьми стихотворение  В. </w:t>
      </w:r>
      <w:proofErr w:type="spellStart"/>
      <w:r w:rsidRPr="00473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Берестова</w:t>
      </w:r>
      <w:proofErr w:type="spellEnd"/>
      <w:r w:rsidRPr="00473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C01367" w:rsidRPr="00FD3BA6" w:rsidRDefault="00C01367" w:rsidP="00F55906">
      <w:pPr>
        <w:shd w:val="clear" w:color="auto" w:fill="FFFFFF"/>
        <w:spacing w:before="58" w:line="245" w:lineRule="exact"/>
        <w:ind w:right="1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Гласные тянутся в песенке звонкой,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Могут заплакать и закричать,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Могут в кроватке баюкать ребёнка,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Но не желают свистеть и ворчать.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А согласные согласны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Шелестеть, шептать, скрипеть,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Даже фыркать и шипеть,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BA6">
        <w:rPr>
          <w:rFonts w:ascii="Times New Roman" w:hAnsi="Times New Roman" w:cs="Times New Roman"/>
          <w:sz w:val="28"/>
          <w:szCs w:val="28"/>
          <w:lang w:eastAsia="ru-RU"/>
        </w:rPr>
        <w:t>Но не хочется им петь.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3BA6">
        <w:rPr>
          <w:rFonts w:ascii="Times New Roman" w:hAnsi="Times New Roman" w:cs="Times New Roman"/>
          <w:sz w:val="28"/>
          <w:szCs w:val="28"/>
          <w:lang w:eastAsia="ru-RU"/>
        </w:rPr>
        <w:t>Ссс</w:t>
      </w:r>
      <w:proofErr w:type="spellEnd"/>
      <w:r w:rsidRPr="00FD3BA6">
        <w:rPr>
          <w:rFonts w:ascii="Times New Roman" w:hAnsi="Times New Roman" w:cs="Times New Roman"/>
          <w:sz w:val="28"/>
          <w:szCs w:val="28"/>
          <w:lang w:eastAsia="ru-RU"/>
        </w:rPr>
        <w:t>... — змеиный слышен свист.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3BA6">
        <w:rPr>
          <w:rFonts w:ascii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FD3BA6">
        <w:rPr>
          <w:rFonts w:ascii="Times New Roman" w:hAnsi="Times New Roman" w:cs="Times New Roman"/>
          <w:sz w:val="28"/>
          <w:szCs w:val="28"/>
          <w:lang w:eastAsia="ru-RU"/>
        </w:rPr>
        <w:t>... — шуршит опавший лист.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3BA6">
        <w:rPr>
          <w:rFonts w:ascii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FD3BA6">
        <w:rPr>
          <w:rFonts w:ascii="Times New Roman" w:hAnsi="Times New Roman" w:cs="Times New Roman"/>
          <w:sz w:val="28"/>
          <w:szCs w:val="28"/>
          <w:lang w:eastAsia="ru-RU"/>
        </w:rPr>
        <w:t>... — шмели в саду жужжат.</w:t>
      </w:r>
    </w:p>
    <w:p w:rsidR="00D61FA3" w:rsidRPr="00FD3BA6" w:rsidRDefault="00D61FA3" w:rsidP="00D61F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3BA6">
        <w:rPr>
          <w:rFonts w:ascii="Times New Roman" w:hAnsi="Times New Roman" w:cs="Times New Roman"/>
          <w:sz w:val="28"/>
          <w:szCs w:val="28"/>
          <w:lang w:eastAsia="ru-RU"/>
        </w:rPr>
        <w:t>Ррр</w:t>
      </w:r>
      <w:proofErr w:type="spellEnd"/>
      <w:r w:rsidRPr="00FD3BA6">
        <w:rPr>
          <w:rFonts w:ascii="Times New Roman" w:hAnsi="Times New Roman" w:cs="Times New Roman"/>
          <w:sz w:val="28"/>
          <w:szCs w:val="28"/>
          <w:lang w:eastAsia="ru-RU"/>
        </w:rPr>
        <w:t>...  — моторы тарахтят.</w:t>
      </w:r>
    </w:p>
    <w:p w:rsidR="00371C9A" w:rsidRPr="00FD3BA6" w:rsidRDefault="00C01367" w:rsidP="00EB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1C9A" w:rsidRPr="00FD3BA6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5898B6"/>
    <w:lvl w:ilvl="0">
      <w:numFmt w:val="bullet"/>
      <w:lvlText w:val="*"/>
      <w:lvlJc w:val="left"/>
    </w:lvl>
  </w:abstractNum>
  <w:abstractNum w:abstractNumId="1">
    <w:nsid w:val="08DD3F4E"/>
    <w:multiLevelType w:val="singleLevel"/>
    <w:tmpl w:val="BDFAA98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8A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0E4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2DBC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159E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C4D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1F49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D9F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112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229C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2F76ED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1C9A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102"/>
    <w:rsid w:val="0042021A"/>
    <w:rsid w:val="00420283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3A4F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07F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03E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4B3E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95F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893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3AC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3136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568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67C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B3"/>
    <w:rsid w:val="00A433ED"/>
    <w:rsid w:val="00A4458A"/>
    <w:rsid w:val="00A44BCF"/>
    <w:rsid w:val="00A45404"/>
    <w:rsid w:val="00A47B4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6D72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1367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5ED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178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13"/>
    <w:rsid w:val="00C96782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06DE"/>
    <w:rsid w:val="00D11FD5"/>
    <w:rsid w:val="00D1364B"/>
    <w:rsid w:val="00D15CD0"/>
    <w:rsid w:val="00D17A49"/>
    <w:rsid w:val="00D17DC1"/>
    <w:rsid w:val="00D17E14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1FA3"/>
    <w:rsid w:val="00D6219C"/>
    <w:rsid w:val="00D62447"/>
    <w:rsid w:val="00D629BF"/>
    <w:rsid w:val="00D65280"/>
    <w:rsid w:val="00D654BD"/>
    <w:rsid w:val="00D66977"/>
    <w:rsid w:val="00D66B64"/>
    <w:rsid w:val="00D673B1"/>
    <w:rsid w:val="00D6767B"/>
    <w:rsid w:val="00D70445"/>
    <w:rsid w:val="00D704CA"/>
    <w:rsid w:val="00D70E4F"/>
    <w:rsid w:val="00D71652"/>
    <w:rsid w:val="00D71925"/>
    <w:rsid w:val="00D720FB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0FD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11C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55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BC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64F3"/>
    <w:rsid w:val="00F2759F"/>
    <w:rsid w:val="00F27777"/>
    <w:rsid w:val="00F30ECC"/>
    <w:rsid w:val="00F311E1"/>
    <w:rsid w:val="00F315A6"/>
    <w:rsid w:val="00F31A8C"/>
    <w:rsid w:val="00F31C69"/>
    <w:rsid w:val="00F33714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5906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3BA6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1FA3"/>
    <w:pPr>
      <w:spacing w:after="0" w:line="240" w:lineRule="auto"/>
    </w:pPr>
  </w:style>
  <w:style w:type="table" w:styleId="a6">
    <w:name w:val="Table Grid"/>
    <w:basedOn w:val="a1"/>
    <w:uiPriority w:val="59"/>
    <w:rsid w:val="00E9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0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youtu.be/gdZHvGNYj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Qdlp2-Pnor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DBF-EE21-49EF-8840-5EE4DF1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2020-04-14T08:52:00Z</dcterms:created>
  <dcterms:modified xsi:type="dcterms:W3CDTF">2020-04-15T09:47:00Z</dcterms:modified>
</cp:coreProperties>
</file>