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DD" w:rsidRDefault="006413C7" w:rsidP="006413C7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6413C7" w:rsidRDefault="006413C7" w:rsidP="006413C7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итоговом педсовете                                                                                                                                                                                                          Заведующий МДОУ</w:t>
      </w:r>
    </w:p>
    <w:p w:rsidR="006413C7" w:rsidRDefault="006413C7" w:rsidP="006413C7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от __________________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</w:rPr>
        <w:t xml:space="preserve">   «</w:t>
      </w:r>
      <w:proofErr w:type="gramEnd"/>
      <w:r>
        <w:rPr>
          <w:rFonts w:ascii="Times New Roman" w:eastAsia="Calibri" w:hAnsi="Times New Roman" w:cs="Times New Roman"/>
        </w:rPr>
        <w:t>Детский сад №101»</w:t>
      </w:r>
    </w:p>
    <w:p w:rsidR="006413C7" w:rsidRDefault="006413C7" w:rsidP="006413C7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___________И.В. Белова</w:t>
      </w:r>
    </w:p>
    <w:p w:rsidR="006413C7" w:rsidRPr="006413C7" w:rsidRDefault="006413C7" w:rsidP="006413C7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 №_________от_________</w:t>
      </w:r>
    </w:p>
    <w:p w:rsidR="006413C7" w:rsidRDefault="006413C7" w:rsidP="006413C7">
      <w:pPr>
        <w:spacing w:after="0"/>
        <w:rPr>
          <w:rFonts w:ascii="Times New Roman" w:eastAsia="Calibri" w:hAnsi="Times New Roman" w:cs="Times New Roman"/>
        </w:rPr>
      </w:pPr>
    </w:p>
    <w:p w:rsidR="00AE5C09" w:rsidRDefault="00AE5C09" w:rsidP="0015497B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AE5C09" w:rsidRDefault="00AE5C09" w:rsidP="0015497B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AE5C09" w:rsidRDefault="00AE5C09" w:rsidP="0015497B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AE5C09" w:rsidRDefault="00AE5C09" w:rsidP="00AE5C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E5C09" w:rsidRDefault="00AE5C09" w:rsidP="00AE5C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экологической направленностью</w:t>
      </w:r>
    </w:p>
    <w:p w:rsidR="006413C7" w:rsidRDefault="006413C7" w:rsidP="00AE5C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3C7" w:rsidRPr="006413C7" w:rsidRDefault="006413C7" w:rsidP="006413C7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413C7">
        <w:rPr>
          <w:rFonts w:ascii="Times New Roman" w:eastAsia="Calibri" w:hAnsi="Times New Roman" w:cs="Times New Roman"/>
          <w:b/>
          <w:sz w:val="36"/>
          <w:szCs w:val="36"/>
        </w:rPr>
        <w:t xml:space="preserve">«Эко –Лето </w:t>
      </w:r>
    </w:p>
    <w:p w:rsidR="006413C7" w:rsidRDefault="006413C7" w:rsidP="006413C7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413C7">
        <w:rPr>
          <w:rFonts w:ascii="Times New Roman" w:eastAsia="Calibri" w:hAnsi="Times New Roman" w:cs="Times New Roman"/>
          <w:b/>
          <w:sz w:val="36"/>
          <w:szCs w:val="36"/>
        </w:rPr>
        <w:t>Ярославская область-2021г.»</w:t>
      </w:r>
    </w:p>
    <w:p w:rsidR="006413C7" w:rsidRPr="006413C7" w:rsidRDefault="006413C7" w:rsidP="006413C7">
      <w:pPr>
        <w:spacing w:after="0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AE5C09" w:rsidRPr="00AE5C09" w:rsidRDefault="00AE5C09" w:rsidP="006413C7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C09" w:rsidRDefault="006413C7" w:rsidP="006413C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13C7">
        <w:rPr>
          <w:rFonts w:ascii="Times New Roman" w:eastAsia="Calibri" w:hAnsi="Times New Roman" w:cs="Times New Roman"/>
          <w:sz w:val="28"/>
          <w:szCs w:val="28"/>
        </w:rPr>
        <w:t xml:space="preserve">Авторы </w:t>
      </w:r>
    </w:p>
    <w:p w:rsidR="006413C7" w:rsidRDefault="006413C7" w:rsidP="006413C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старшие воспитатели:</w:t>
      </w:r>
    </w:p>
    <w:p w:rsidR="006413C7" w:rsidRDefault="006413C7" w:rsidP="006413C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13C7">
        <w:rPr>
          <w:rFonts w:ascii="Times New Roman" w:eastAsia="Calibri" w:hAnsi="Times New Roman" w:cs="Times New Roman"/>
          <w:sz w:val="28"/>
          <w:szCs w:val="28"/>
        </w:rPr>
        <w:t>Девяткина М.А.</w:t>
      </w:r>
    </w:p>
    <w:p w:rsidR="006413C7" w:rsidRDefault="006413C7" w:rsidP="006413C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Таргонская Т.В.</w:t>
      </w:r>
    </w:p>
    <w:p w:rsidR="00AE5C09" w:rsidRDefault="00AE5C09" w:rsidP="006413C7">
      <w:pPr>
        <w:spacing w:after="0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6413C7" w:rsidRDefault="006413C7" w:rsidP="006413C7">
      <w:pPr>
        <w:spacing w:after="0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6413C7" w:rsidRDefault="006413C7" w:rsidP="006413C7">
      <w:pPr>
        <w:spacing w:after="0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6413C7" w:rsidRDefault="006413C7" w:rsidP="006413C7">
      <w:pPr>
        <w:spacing w:after="0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6413C7" w:rsidRDefault="006413C7" w:rsidP="006413C7">
      <w:pPr>
        <w:spacing w:after="0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6413C7" w:rsidRPr="006413C7" w:rsidRDefault="006413C7" w:rsidP="006413C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413C7" w:rsidRDefault="006413C7" w:rsidP="006413C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3C7">
        <w:rPr>
          <w:rFonts w:ascii="Times New Roman" w:eastAsia="Calibri" w:hAnsi="Times New Roman" w:cs="Times New Roman"/>
          <w:sz w:val="24"/>
          <w:szCs w:val="24"/>
        </w:rPr>
        <w:t>г. Ярославль,</w:t>
      </w:r>
    </w:p>
    <w:p w:rsidR="006413C7" w:rsidRPr="006413C7" w:rsidRDefault="006413C7" w:rsidP="00DE330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13C7">
        <w:rPr>
          <w:rFonts w:ascii="Times New Roman" w:eastAsia="Calibri" w:hAnsi="Times New Roman" w:cs="Times New Roman"/>
          <w:sz w:val="24"/>
          <w:szCs w:val="24"/>
        </w:rPr>
        <w:t>2021г.</w:t>
      </w:r>
    </w:p>
    <w:p w:rsidR="00AE5C09" w:rsidRDefault="00AE5C09" w:rsidP="0015497B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006A76" w:rsidRPr="00006A76" w:rsidRDefault="00006A76" w:rsidP="00006A76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006A76">
        <w:rPr>
          <w:rFonts w:ascii="Times New Roman" w:eastAsia="Calibri" w:hAnsi="Times New Roman" w:cs="Times New Roman"/>
          <w:b/>
          <w:bCs/>
          <w:sz w:val="36"/>
          <w:szCs w:val="36"/>
        </w:rPr>
        <w:t>I.                   Пояснительная записка</w:t>
      </w:r>
    </w:p>
    <w:p w:rsidR="00006A76" w:rsidRPr="00006A76" w:rsidRDefault="00006A76" w:rsidP="00006A7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6A76">
        <w:rPr>
          <w:rFonts w:ascii="Times New Roman" w:eastAsia="Calibri" w:hAnsi="Times New Roman" w:cs="Times New Roman"/>
          <w:sz w:val="24"/>
          <w:szCs w:val="24"/>
        </w:rPr>
        <w:t>Всё хорошее в детях из детства!</w:t>
      </w:r>
    </w:p>
    <w:p w:rsidR="00006A76" w:rsidRPr="00006A76" w:rsidRDefault="00006A76" w:rsidP="00006A7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6A76">
        <w:rPr>
          <w:rFonts w:ascii="Times New Roman" w:eastAsia="Calibri" w:hAnsi="Times New Roman" w:cs="Times New Roman"/>
          <w:sz w:val="24"/>
          <w:szCs w:val="24"/>
        </w:rPr>
        <w:t>Как истоки добра пробудить?</w:t>
      </w:r>
    </w:p>
    <w:p w:rsidR="00006A76" w:rsidRPr="00006A76" w:rsidRDefault="00006A76" w:rsidP="00006A7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6A76">
        <w:rPr>
          <w:rFonts w:ascii="Times New Roman" w:eastAsia="Calibri" w:hAnsi="Times New Roman" w:cs="Times New Roman"/>
          <w:sz w:val="24"/>
          <w:szCs w:val="24"/>
        </w:rPr>
        <w:t>Прикоснуться к природе всем сердцем:</w:t>
      </w:r>
    </w:p>
    <w:p w:rsidR="00006A76" w:rsidRPr="00006A76" w:rsidRDefault="00006A76" w:rsidP="00006A7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6A76">
        <w:rPr>
          <w:rFonts w:ascii="Times New Roman" w:eastAsia="Calibri" w:hAnsi="Times New Roman" w:cs="Times New Roman"/>
          <w:sz w:val="24"/>
          <w:szCs w:val="24"/>
        </w:rPr>
        <w:t>Удивиться, узнать, полюбить!</w:t>
      </w:r>
    </w:p>
    <w:p w:rsidR="00006A76" w:rsidRPr="00006A76" w:rsidRDefault="00006A76" w:rsidP="00006A7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6A76">
        <w:rPr>
          <w:rFonts w:ascii="Times New Roman" w:eastAsia="Calibri" w:hAnsi="Times New Roman" w:cs="Times New Roman"/>
          <w:sz w:val="24"/>
          <w:szCs w:val="24"/>
        </w:rPr>
        <w:t>Мы хотим, чтоб земля расцветала.</w:t>
      </w:r>
    </w:p>
    <w:p w:rsidR="00006A76" w:rsidRPr="00006A76" w:rsidRDefault="00006A76" w:rsidP="00006A7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6A76">
        <w:rPr>
          <w:rFonts w:ascii="Times New Roman" w:eastAsia="Calibri" w:hAnsi="Times New Roman" w:cs="Times New Roman"/>
          <w:sz w:val="24"/>
          <w:szCs w:val="24"/>
        </w:rPr>
        <w:t>Росли как цветы, малыши.</w:t>
      </w:r>
    </w:p>
    <w:p w:rsidR="00006A76" w:rsidRPr="00006A76" w:rsidRDefault="00006A76" w:rsidP="00006A7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6A76">
        <w:rPr>
          <w:rFonts w:ascii="Times New Roman" w:eastAsia="Calibri" w:hAnsi="Times New Roman" w:cs="Times New Roman"/>
          <w:sz w:val="24"/>
          <w:szCs w:val="24"/>
        </w:rPr>
        <w:t>Чтоб для них экология стала.</w:t>
      </w:r>
    </w:p>
    <w:p w:rsidR="00006A76" w:rsidRPr="00006A76" w:rsidRDefault="00006A76" w:rsidP="00006A7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6A76">
        <w:rPr>
          <w:rFonts w:ascii="Times New Roman" w:eastAsia="Calibri" w:hAnsi="Times New Roman" w:cs="Times New Roman"/>
          <w:sz w:val="24"/>
          <w:szCs w:val="24"/>
        </w:rPr>
        <w:t>Не наукой, а частью души!</w:t>
      </w:r>
    </w:p>
    <w:p w:rsidR="00AE5C09" w:rsidRPr="00006A76" w:rsidRDefault="00006A76" w:rsidP="00006A76">
      <w:pPr>
        <w:spacing w:after="0"/>
        <w:jc w:val="right"/>
        <w:rPr>
          <w:rFonts w:ascii="Times New Roman" w:eastAsia="Calibri" w:hAnsi="Times New Roman" w:cs="Times New Roman"/>
        </w:rPr>
      </w:pPr>
      <w:r w:rsidRPr="00006A76">
        <w:rPr>
          <w:rFonts w:ascii="Times New Roman" w:eastAsia="Calibri" w:hAnsi="Times New Roman" w:cs="Times New Roman"/>
        </w:rPr>
        <w:t>В. А. Сухомлинский</w:t>
      </w:r>
    </w:p>
    <w:p w:rsidR="00AE5C09" w:rsidRPr="00006A76" w:rsidRDefault="00AE5C09" w:rsidP="0015497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6B0" w:rsidRDefault="00006A76" w:rsidP="00006A7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A76">
        <w:rPr>
          <w:rFonts w:ascii="Times New Roman" w:eastAsia="Calibri" w:hAnsi="Times New Roman" w:cs="Times New Roman"/>
          <w:sz w:val="24"/>
          <w:szCs w:val="24"/>
        </w:rPr>
        <w:t>Экологическое воспитание и образование детей -</w:t>
      </w:r>
      <w:r w:rsidR="00A746B0" w:rsidRPr="00006A76">
        <w:rPr>
          <w:rFonts w:ascii="Times New Roman" w:eastAsia="Calibri" w:hAnsi="Times New Roman" w:cs="Times New Roman"/>
          <w:sz w:val="24"/>
          <w:szCs w:val="24"/>
        </w:rPr>
        <w:t>чрезвычайно актуальная проблема настоящего времени: только</w:t>
      </w:r>
      <w:r w:rsidRPr="00006A76">
        <w:rPr>
          <w:rFonts w:ascii="Times New Roman" w:eastAsia="Calibri" w:hAnsi="Times New Roman" w:cs="Times New Roman"/>
          <w:sz w:val="24"/>
          <w:szCs w:val="24"/>
        </w:rPr>
        <w:t xml:space="preserve">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пребывают сейчас.</w:t>
      </w:r>
    </w:p>
    <w:p w:rsidR="00A746B0" w:rsidRDefault="00006A76" w:rsidP="00006A7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A76">
        <w:rPr>
          <w:rFonts w:ascii="Times New Roman" w:eastAsia="Calibri" w:hAnsi="Times New Roman" w:cs="Times New Roman"/>
          <w:sz w:val="24"/>
          <w:szCs w:val="24"/>
        </w:rPr>
        <w:t>Экологическое воспитание значимо и с позиций личностного развития ребенка -</w:t>
      </w:r>
      <w:r w:rsidR="00A746B0" w:rsidRPr="00006A76">
        <w:rPr>
          <w:rFonts w:ascii="Times New Roman" w:eastAsia="Calibri" w:hAnsi="Times New Roman" w:cs="Times New Roman"/>
          <w:sz w:val="24"/>
          <w:szCs w:val="24"/>
        </w:rPr>
        <w:t>правильно организованное, систематически осуществляемое в</w:t>
      </w:r>
      <w:r w:rsidRPr="00006A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46B0">
        <w:rPr>
          <w:rFonts w:ascii="Times New Roman" w:eastAsia="Calibri" w:hAnsi="Times New Roman" w:cs="Times New Roman"/>
          <w:sz w:val="24"/>
          <w:szCs w:val="24"/>
        </w:rPr>
        <w:t>образовательном</w:t>
      </w:r>
      <w:r w:rsidR="00A746B0" w:rsidRPr="00006A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46B0">
        <w:rPr>
          <w:rFonts w:ascii="Times New Roman" w:eastAsia="Calibri" w:hAnsi="Times New Roman" w:cs="Times New Roman"/>
          <w:sz w:val="24"/>
          <w:szCs w:val="24"/>
        </w:rPr>
        <w:t>учреждении</w:t>
      </w:r>
      <w:r w:rsidR="00A746B0" w:rsidRPr="00006A76">
        <w:rPr>
          <w:rFonts w:ascii="Times New Roman" w:eastAsia="Calibri" w:hAnsi="Times New Roman" w:cs="Times New Roman"/>
          <w:sz w:val="24"/>
          <w:szCs w:val="24"/>
        </w:rPr>
        <w:t xml:space="preserve"> под руководством людей, обладающих</w:t>
      </w:r>
      <w:r w:rsidRPr="00006A76">
        <w:rPr>
          <w:rFonts w:ascii="Times New Roman" w:eastAsia="Calibri" w:hAnsi="Times New Roman" w:cs="Times New Roman"/>
          <w:sz w:val="24"/>
          <w:szCs w:val="24"/>
        </w:rPr>
        <w:t xml:space="preserve"> экологической культурой, оно оказывает интенсивное влияние на его ум, чувства, волю.</w:t>
      </w:r>
    </w:p>
    <w:p w:rsidR="00A746B0" w:rsidRDefault="00006A76" w:rsidP="00006A7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A76">
        <w:rPr>
          <w:rFonts w:ascii="Times New Roman" w:eastAsia="Calibri" w:hAnsi="Times New Roman" w:cs="Times New Roman"/>
          <w:sz w:val="24"/>
          <w:szCs w:val="24"/>
        </w:rPr>
        <w:t xml:space="preserve">Мир природы таит в себе большие возможности для всестороннего развития детей. Продуманная организация обучения, прогулок, специальных </w:t>
      </w:r>
      <w:r w:rsidR="00A746B0" w:rsidRPr="00006A76">
        <w:rPr>
          <w:rFonts w:ascii="Times New Roman" w:eastAsia="Calibri" w:hAnsi="Times New Roman" w:cs="Times New Roman"/>
          <w:sz w:val="24"/>
          <w:szCs w:val="24"/>
        </w:rPr>
        <w:t>наблюдений развивает их мышление, способность видеть и чувствовать</w:t>
      </w:r>
      <w:r w:rsidRPr="00006A76">
        <w:rPr>
          <w:rFonts w:ascii="Times New Roman" w:eastAsia="Calibri" w:hAnsi="Times New Roman" w:cs="Times New Roman"/>
          <w:sz w:val="24"/>
          <w:szCs w:val="24"/>
        </w:rPr>
        <w:t xml:space="preserve"> красочное многообразие явлений природы, замечать большие и маленькие </w:t>
      </w:r>
      <w:r w:rsidR="00A746B0" w:rsidRPr="00006A76">
        <w:rPr>
          <w:rFonts w:ascii="Times New Roman" w:eastAsia="Calibri" w:hAnsi="Times New Roman" w:cs="Times New Roman"/>
          <w:sz w:val="24"/>
          <w:szCs w:val="24"/>
        </w:rPr>
        <w:t>изменения окружающего мира</w:t>
      </w:r>
      <w:r w:rsidRPr="00006A76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A746B0" w:rsidRPr="00006A76">
        <w:rPr>
          <w:rFonts w:ascii="Times New Roman" w:eastAsia="Calibri" w:hAnsi="Times New Roman" w:cs="Times New Roman"/>
          <w:sz w:val="24"/>
          <w:szCs w:val="24"/>
        </w:rPr>
        <w:t>Размышляя о природе п</w:t>
      </w:r>
      <w:r w:rsidR="00A746B0">
        <w:rPr>
          <w:rFonts w:ascii="Times New Roman" w:eastAsia="Calibri" w:hAnsi="Times New Roman" w:cs="Times New Roman"/>
          <w:sz w:val="24"/>
          <w:szCs w:val="24"/>
        </w:rPr>
        <w:t>ри общении с воспитателем</w:t>
      </w:r>
      <w:r w:rsidRPr="00006A76">
        <w:rPr>
          <w:rFonts w:ascii="Times New Roman" w:eastAsia="Calibri" w:hAnsi="Times New Roman" w:cs="Times New Roman"/>
          <w:sz w:val="24"/>
          <w:szCs w:val="24"/>
        </w:rPr>
        <w:t>, 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A746B0" w:rsidRDefault="00A746B0" w:rsidP="00006A7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A76">
        <w:rPr>
          <w:rFonts w:ascii="Times New Roman" w:eastAsia="Calibri" w:hAnsi="Times New Roman" w:cs="Times New Roman"/>
          <w:sz w:val="24"/>
          <w:szCs w:val="24"/>
        </w:rPr>
        <w:t>Воспитательное значение природы трудно переоценить</w:t>
      </w:r>
      <w:r w:rsidR="00006A76" w:rsidRPr="00006A76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006A76">
        <w:rPr>
          <w:rFonts w:ascii="Times New Roman" w:eastAsia="Calibri" w:hAnsi="Times New Roman" w:cs="Times New Roman"/>
          <w:sz w:val="24"/>
          <w:szCs w:val="24"/>
        </w:rPr>
        <w:t>Общение с</w:t>
      </w:r>
      <w:r w:rsidR="00006A76" w:rsidRPr="00006A76">
        <w:rPr>
          <w:rFonts w:ascii="Times New Roman" w:eastAsia="Calibri" w:hAnsi="Times New Roman" w:cs="Times New Roman"/>
          <w:sz w:val="24"/>
          <w:szCs w:val="24"/>
        </w:rPr>
        <w:t xml:space="preserve"> природой положительно влияет на человека, делает его добрее, мягче, будит в нем лучшие чувства. Особенно велика роль природы в воспитании детей.</w:t>
      </w:r>
    </w:p>
    <w:p w:rsidR="00A746B0" w:rsidRDefault="00A746B0" w:rsidP="00006A7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A76">
        <w:rPr>
          <w:rFonts w:ascii="Times New Roman" w:eastAsia="Calibri" w:hAnsi="Times New Roman" w:cs="Times New Roman"/>
          <w:sz w:val="24"/>
          <w:szCs w:val="24"/>
        </w:rPr>
        <w:t>В дошкольном учреждении детей знакомят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6A76">
        <w:rPr>
          <w:rFonts w:ascii="Times New Roman" w:eastAsia="Calibri" w:hAnsi="Times New Roman" w:cs="Times New Roman"/>
          <w:sz w:val="24"/>
          <w:szCs w:val="24"/>
        </w:rPr>
        <w:t>с природой</w:t>
      </w:r>
      <w:r w:rsidR="00006A76" w:rsidRPr="00006A76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006A76">
        <w:rPr>
          <w:rFonts w:ascii="Times New Roman" w:eastAsia="Calibri" w:hAnsi="Times New Roman" w:cs="Times New Roman"/>
          <w:sz w:val="24"/>
          <w:szCs w:val="24"/>
        </w:rPr>
        <w:t>На основе</w:t>
      </w:r>
      <w:r w:rsidR="00006A76" w:rsidRPr="00006A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6A76">
        <w:rPr>
          <w:rFonts w:ascii="Times New Roman" w:eastAsia="Calibri" w:hAnsi="Times New Roman" w:cs="Times New Roman"/>
          <w:sz w:val="24"/>
          <w:szCs w:val="24"/>
        </w:rPr>
        <w:t>приобретенных знаний формируются такие качества, как реалистическое</w:t>
      </w:r>
      <w:r w:rsidR="00006A76" w:rsidRPr="00006A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6A76">
        <w:rPr>
          <w:rFonts w:ascii="Times New Roman" w:eastAsia="Calibri" w:hAnsi="Times New Roman" w:cs="Times New Roman"/>
          <w:sz w:val="24"/>
          <w:szCs w:val="24"/>
        </w:rPr>
        <w:t>понимание явлений природы, любознательность, умение наблюдать</w:t>
      </w:r>
      <w:r w:rsidR="00006A76" w:rsidRPr="00006A76">
        <w:rPr>
          <w:rFonts w:ascii="Times New Roman" w:eastAsia="Calibri" w:hAnsi="Times New Roman" w:cs="Times New Roman"/>
          <w:sz w:val="24"/>
          <w:szCs w:val="24"/>
        </w:rPr>
        <w:t>, логически мыслить, эстетически относиться ко всему живому. Любовь к природе, навыки бережного отношения к ней, ко всему живому.</w:t>
      </w:r>
    </w:p>
    <w:p w:rsidR="001B76CC" w:rsidRDefault="001B76CC" w:rsidP="00006A7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A76">
        <w:rPr>
          <w:rFonts w:ascii="Times New Roman" w:eastAsia="Calibri" w:hAnsi="Times New Roman" w:cs="Times New Roman"/>
          <w:sz w:val="24"/>
          <w:szCs w:val="24"/>
        </w:rPr>
        <w:t>Познакомить детей</w:t>
      </w:r>
      <w:r w:rsidR="00006A76" w:rsidRPr="00006A76">
        <w:rPr>
          <w:rFonts w:ascii="Times New Roman" w:eastAsia="Calibri" w:hAnsi="Times New Roman" w:cs="Times New Roman"/>
          <w:sz w:val="24"/>
          <w:szCs w:val="24"/>
        </w:rPr>
        <w:t xml:space="preserve"> с природой, воспитать любовь к ней в первую очередь поможет уголок природы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группы</w:t>
      </w:r>
      <w:r w:rsidR="00006A76" w:rsidRPr="00006A76">
        <w:rPr>
          <w:rFonts w:ascii="Times New Roman" w:eastAsia="Calibri" w:hAnsi="Times New Roman" w:cs="Times New Roman"/>
          <w:sz w:val="24"/>
          <w:szCs w:val="24"/>
        </w:rPr>
        <w:t>, где содержатся комнатные растения, поделки из природного матери</w:t>
      </w:r>
      <w:r>
        <w:rPr>
          <w:rFonts w:ascii="Times New Roman" w:eastAsia="Calibri" w:hAnsi="Times New Roman" w:cs="Times New Roman"/>
          <w:sz w:val="24"/>
          <w:szCs w:val="24"/>
        </w:rPr>
        <w:t>ала (животных, птиц, насекомых); на участках в детском саду:</w:t>
      </w:r>
      <w:r w:rsidR="00006A76" w:rsidRPr="00006A76">
        <w:rPr>
          <w:rFonts w:ascii="Times New Roman" w:eastAsia="Calibri" w:hAnsi="Times New Roman" w:cs="Times New Roman"/>
          <w:sz w:val="24"/>
          <w:szCs w:val="24"/>
        </w:rPr>
        <w:t xml:space="preserve"> огород</w:t>
      </w:r>
      <w:r>
        <w:rPr>
          <w:rFonts w:ascii="Times New Roman" w:eastAsia="Calibri" w:hAnsi="Times New Roman" w:cs="Times New Roman"/>
          <w:sz w:val="24"/>
          <w:szCs w:val="24"/>
        </w:rPr>
        <w:t>, клумбы, теплица, метеостанция</w:t>
      </w:r>
      <w:r w:rsidR="00006A76" w:rsidRPr="00006A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5C09" w:rsidRPr="00006A76" w:rsidRDefault="00006A76" w:rsidP="00006A7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A76">
        <w:rPr>
          <w:rFonts w:ascii="Times New Roman" w:eastAsia="Calibri" w:hAnsi="Times New Roman" w:cs="Times New Roman"/>
          <w:sz w:val="24"/>
          <w:szCs w:val="24"/>
        </w:rPr>
        <w:t xml:space="preserve">У детей развивается познавательный интерес –они самостоятельно </w:t>
      </w:r>
      <w:r w:rsidR="001B76CC" w:rsidRPr="00006A76">
        <w:rPr>
          <w:rFonts w:ascii="Times New Roman" w:eastAsia="Calibri" w:hAnsi="Times New Roman" w:cs="Times New Roman"/>
          <w:sz w:val="24"/>
          <w:szCs w:val="24"/>
        </w:rPr>
        <w:t>рассматривают растения, охотно участвуют в наблюдениях, делают</w:t>
      </w:r>
      <w:r w:rsidRPr="00006A76">
        <w:rPr>
          <w:rFonts w:ascii="Times New Roman" w:eastAsia="Calibri" w:hAnsi="Times New Roman" w:cs="Times New Roman"/>
          <w:sz w:val="24"/>
          <w:szCs w:val="24"/>
        </w:rPr>
        <w:t xml:space="preserve"> зарисовки, задают вопросы. Дети систематически наблюдают и ухаживают за </w:t>
      </w:r>
      <w:r w:rsidR="001B76CC" w:rsidRPr="00006A76">
        <w:rPr>
          <w:rFonts w:ascii="Times New Roman" w:eastAsia="Calibri" w:hAnsi="Times New Roman" w:cs="Times New Roman"/>
          <w:sz w:val="24"/>
          <w:szCs w:val="24"/>
        </w:rPr>
        <w:t>выращенными растениями</w:t>
      </w:r>
      <w:r w:rsidRPr="00006A76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1B76CC" w:rsidRPr="00006A76">
        <w:rPr>
          <w:rFonts w:ascii="Times New Roman" w:eastAsia="Calibri" w:hAnsi="Times New Roman" w:cs="Times New Roman"/>
          <w:sz w:val="24"/>
          <w:szCs w:val="24"/>
        </w:rPr>
        <w:t>В процессе ухода за ними они получают</w:t>
      </w:r>
      <w:r w:rsidRPr="00006A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76CC" w:rsidRPr="00006A76">
        <w:rPr>
          <w:rFonts w:ascii="Times New Roman" w:eastAsia="Calibri" w:hAnsi="Times New Roman" w:cs="Times New Roman"/>
          <w:sz w:val="24"/>
          <w:szCs w:val="24"/>
        </w:rPr>
        <w:t>представления о многообразии растительного мира, о том, как растут и</w:t>
      </w:r>
      <w:r w:rsidRPr="00006A76">
        <w:rPr>
          <w:rFonts w:ascii="Times New Roman" w:eastAsia="Calibri" w:hAnsi="Times New Roman" w:cs="Times New Roman"/>
          <w:sz w:val="24"/>
          <w:szCs w:val="24"/>
        </w:rPr>
        <w:t xml:space="preserve"> развиваются растения, какие условия для них нужно создавать.</w:t>
      </w:r>
    </w:p>
    <w:p w:rsidR="00482B80" w:rsidRDefault="00482B80" w:rsidP="00267081">
      <w:pPr>
        <w:pStyle w:val="c0"/>
        <w:rPr>
          <w:rStyle w:val="c3"/>
          <w:b/>
        </w:rPr>
      </w:pPr>
    </w:p>
    <w:p w:rsidR="00DE330F" w:rsidRPr="00DE330F" w:rsidRDefault="00DE330F" w:rsidP="00DE330F">
      <w:pPr>
        <w:spacing w:after="0"/>
        <w:rPr>
          <w:rStyle w:val="c3"/>
          <w:rFonts w:ascii="Times New Roman" w:eastAsia="Calibri" w:hAnsi="Times New Roman" w:cs="Times New Roman"/>
          <w:b/>
          <w:sz w:val="36"/>
          <w:szCs w:val="36"/>
        </w:rPr>
      </w:pPr>
      <w:r w:rsidRPr="00DE330F">
        <w:rPr>
          <w:rFonts w:ascii="Times New Roman" w:eastAsia="Calibri" w:hAnsi="Times New Roman" w:cs="Times New Roman"/>
          <w:b/>
          <w:bCs/>
          <w:sz w:val="36"/>
          <w:szCs w:val="36"/>
        </w:rPr>
        <w:t>I</w:t>
      </w:r>
      <w:r w:rsidRPr="00006A76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I.                   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Содержание проекта</w:t>
      </w:r>
    </w:p>
    <w:p w:rsidR="00267081" w:rsidRDefault="00267081" w:rsidP="00267081">
      <w:pPr>
        <w:pStyle w:val="c0"/>
        <w:rPr>
          <w:rStyle w:val="c4"/>
        </w:rPr>
      </w:pPr>
      <w:r w:rsidRPr="00267081">
        <w:rPr>
          <w:rStyle w:val="c3"/>
          <w:b/>
        </w:rPr>
        <w:t>Тип проекта</w:t>
      </w:r>
      <w:r w:rsidRPr="00267081">
        <w:rPr>
          <w:rStyle w:val="c4"/>
          <w:b/>
        </w:rPr>
        <w:t>:</w:t>
      </w:r>
      <w:r>
        <w:rPr>
          <w:rStyle w:val="c4"/>
        </w:rPr>
        <w:t xml:space="preserve"> познавательно-исследовательский.</w:t>
      </w:r>
    </w:p>
    <w:p w:rsidR="00267081" w:rsidRPr="00267081" w:rsidRDefault="00267081" w:rsidP="00267081">
      <w:pPr>
        <w:pStyle w:val="c0"/>
      </w:pPr>
      <w:r w:rsidRPr="00267081">
        <w:rPr>
          <w:b/>
        </w:rPr>
        <w:t>Участники проекта</w:t>
      </w:r>
      <w:r w:rsidRPr="00267081">
        <w:t>: дети, родители</w:t>
      </w:r>
      <w:r>
        <w:t xml:space="preserve"> (законные представители)</w:t>
      </w:r>
      <w:r w:rsidRPr="00267081">
        <w:t xml:space="preserve"> и воспитатели</w:t>
      </w:r>
      <w:r>
        <w:t xml:space="preserve"> ДОУ</w:t>
      </w:r>
      <w:r w:rsidRPr="00267081">
        <w:t xml:space="preserve">. </w:t>
      </w:r>
    </w:p>
    <w:p w:rsidR="00267081" w:rsidRDefault="00267081" w:rsidP="00267081">
      <w:pPr>
        <w:pStyle w:val="c0"/>
      </w:pPr>
      <w:r w:rsidRPr="003B6216">
        <w:rPr>
          <w:b/>
        </w:rPr>
        <w:t>Продолжительность проекта:</w:t>
      </w:r>
      <w:r w:rsidR="003B6216">
        <w:t xml:space="preserve"> долговременный с 01.06.2021</w:t>
      </w:r>
      <w:r w:rsidRPr="00267081">
        <w:t xml:space="preserve"> г. по </w:t>
      </w:r>
      <w:r w:rsidR="003B6216">
        <w:t>31.08.2021</w:t>
      </w:r>
      <w:r w:rsidRPr="00267081">
        <w:t xml:space="preserve"> г.</w:t>
      </w:r>
    </w:p>
    <w:p w:rsidR="00482B80" w:rsidRPr="00267081" w:rsidRDefault="00482B80" w:rsidP="00267081">
      <w:pPr>
        <w:pStyle w:val="c0"/>
      </w:pPr>
      <w:r w:rsidRPr="00482B80">
        <w:rPr>
          <w:b/>
        </w:rPr>
        <w:t>Цель:</w:t>
      </w:r>
      <w:r w:rsidRPr="00482B80">
        <w:t> </w:t>
      </w:r>
      <w:r>
        <w:t>Ознакомление</w:t>
      </w:r>
      <w:r w:rsidRPr="00482B80">
        <w:t xml:space="preserve"> детей с природой родного края, с разнообразием</w:t>
      </w:r>
      <w:r>
        <w:t xml:space="preserve"> экосистем</w:t>
      </w:r>
      <w:r w:rsidRPr="00482B80">
        <w:t xml:space="preserve"> </w:t>
      </w:r>
      <w:r>
        <w:t>леса, луга и водоемов</w:t>
      </w:r>
      <w:r w:rsidR="00DE330F">
        <w:t xml:space="preserve"> Ярославской области</w:t>
      </w:r>
      <w:r>
        <w:t>. Формирование</w:t>
      </w:r>
      <w:r w:rsidRPr="00482B80">
        <w:t xml:space="preserve"> у </w:t>
      </w:r>
      <w:r>
        <w:t>детей осознанно-правильного отношения</w:t>
      </w:r>
      <w:r w:rsidRPr="00482B80">
        <w:t xml:space="preserve"> к представителям живой природы; убеждение, что красота природы бесценна, поэтому её надо охранять</w:t>
      </w:r>
      <w:r w:rsidR="004E1DA6">
        <w:t>.</w:t>
      </w:r>
    </w:p>
    <w:p w:rsidR="00DE330F" w:rsidRPr="00DE330F" w:rsidRDefault="00DE330F" w:rsidP="00DE330F">
      <w:pPr>
        <w:pStyle w:val="c0"/>
      </w:pPr>
      <w:r w:rsidRPr="00DE330F">
        <w:rPr>
          <w:b/>
          <w:bCs/>
          <w:iCs/>
        </w:rPr>
        <w:t>Задачи:</w:t>
      </w:r>
    </w:p>
    <w:p w:rsidR="00FC1961" w:rsidRDefault="00DE330F" w:rsidP="00FC1961">
      <w:pPr>
        <w:pStyle w:val="c0"/>
        <w:numPr>
          <w:ilvl w:val="0"/>
          <w:numId w:val="1"/>
        </w:numPr>
      </w:pPr>
      <w:r w:rsidRPr="00DE330F">
        <w:t>Систематизировать знания об окружающем мире.</w:t>
      </w:r>
    </w:p>
    <w:p w:rsidR="00FC1961" w:rsidRDefault="00FC1961" w:rsidP="00FC1961">
      <w:pPr>
        <w:pStyle w:val="c0"/>
        <w:numPr>
          <w:ilvl w:val="0"/>
          <w:numId w:val="1"/>
        </w:numPr>
      </w:pPr>
      <w:r w:rsidRPr="00FC1961">
        <w:t>Организация активного отдыха и оздоровление детей</w:t>
      </w:r>
      <w:r>
        <w:t>.</w:t>
      </w:r>
    </w:p>
    <w:p w:rsidR="00DE330F" w:rsidRPr="00DE330F" w:rsidRDefault="00DE330F" w:rsidP="00FC1961">
      <w:pPr>
        <w:pStyle w:val="c0"/>
        <w:numPr>
          <w:ilvl w:val="0"/>
          <w:numId w:val="1"/>
        </w:numPr>
      </w:pPr>
      <w:r w:rsidRPr="00DE330F">
        <w:t>Формировать элементарные представления о взаимосвязях в природе.</w:t>
      </w:r>
    </w:p>
    <w:p w:rsidR="00DE330F" w:rsidRPr="00DE330F" w:rsidRDefault="00DE330F" w:rsidP="00DE330F">
      <w:pPr>
        <w:pStyle w:val="c0"/>
        <w:numPr>
          <w:ilvl w:val="0"/>
          <w:numId w:val="1"/>
        </w:numPr>
      </w:pPr>
      <w:r w:rsidRPr="00DE330F">
        <w:t>Развивать поисково-исследовательскую деятельность детей.</w:t>
      </w:r>
    </w:p>
    <w:p w:rsidR="00DE330F" w:rsidRPr="00DE330F" w:rsidRDefault="00DE330F" w:rsidP="00DE330F">
      <w:pPr>
        <w:pStyle w:val="c0"/>
        <w:numPr>
          <w:ilvl w:val="0"/>
          <w:numId w:val="1"/>
        </w:numPr>
      </w:pPr>
      <w:r w:rsidRPr="00DE330F">
        <w:t xml:space="preserve">Расширять и систематизировать знания о растительном и животном мире </w:t>
      </w:r>
      <w:r>
        <w:t>Ярославской области</w:t>
      </w:r>
      <w:r w:rsidRPr="00DE330F">
        <w:t>.</w:t>
      </w:r>
    </w:p>
    <w:p w:rsidR="00DE330F" w:rsidRPr="00DE330F" w:rsidRDefault="00DE330F" w:rsidP="00DE330F">
      <w:pPr>
        <w:pStyle w:val="c0"/>
        <w:numPr>
          <w:ilvl w:val="0"/>
          <w:numId w:val="1"/>
        </w:numPr>
      </w:pPr>
      <w:r w:rsidRPr="00DE330F">
        <w:t>Развивать познавательный интерес к объектам окружающего нас мира через чтение стихов о природе, через практическую деятельность.</w:t>
      </w:r>
    </w:p>
    <w:p w:rsidR="00DE330F" w:rsidRPr="00DE330F" w:rsidRDefault="00DE330F" w:rsidP="00DE330F">
      <w:pPr>
        <w:pStyle w:val="c0"/>
        <w:numPr>
          <w:ilvl w:val="0"/>
          <w:numId w:val="1"/>
        </w:numPr>
      </w:pPr>
      <w:r w:rsidRPr="00DE330F">
        <w:t xml:space="preserve">Развивать связную речь, обогащать словарь детей, образное и вариативное мышление, фантазию, воображение, </w:t>
      </w:r>
      <w:r w:rsidR="00F927B3">
        <w:t xml:space="preserve">коммуникацию и </w:t>
      </w:r>
      <w:r w:rsidRPr="00DE330F">
        <w:t>творческие способности.</w:t>
      </w:r>
    </w:p>
    <w:p w:rsidR="00DE330F" w:rsidRDefault="00FC1961" w:rsidP="00DE330F">
      <w:pPr>
        <w:pStyle w:val="c0"/>
        <w:numPr>
          <w:ilvl w:val="0"/>
          <w:numId w:val="1"/>
        </w:numPr>
      </w:pPr>
      <w:r w:rsidRPr="00FC1961">
        <w:t>Сформировать знания у детей о проблемах животных и растений, занесенных в Красную книгу, способов их сохранения.</w:t>
      </w:r>
    </w:p>
    <w:p w:rsidR="00DE330F" w:rsidRPr="00DE330F" w:rsidRDefault="00DE330F" w:rsidP="00DE330F">
      <w:pPr>
        <w:pStyle w:val="c0"/>
        <w:numPr>
          <w:ilvl w:val="0"/>
          <w:numId w:val="1"/>
        </w:numPr>
      </w:pPr>
      <w:r w:rsidRPr="00DE330F">
        <w:t>Воспитывать любовь к природе родного края, восприятие её красоты и многообразия.</w:t>
      </w:r>
    </w:p>
    <w:p w:rsidR="00FC1961" w:rsidRPr="00FC1961" w:rsidRDefault="00FC1961" w:rsidP="00FC1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Ожидаемые результаты проекта:</w:t>
      </w:r>
    </w:p>
    <w:p w:rsidR="00FC1961" w:rsidRPr="00FC1961" w:rsidRDefault="00FC1961" w:rsidP="00FC1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 растительном и животном мире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водоемах Ярославской области.</w:t>
      </w:r>
      <w:r w:rsidRPr="00FC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1961" w:rsidRPr="00FC1961" w:rsidRDefault="00FC1961" w:rsidP="00FC1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Сформируется стремление к исследованию объектов природы.</w:t>
      </w:r>
    </w:p>
    <w:p w:rsidR="00FC1961" w:rsidRPr="00FC1961" w:rsidRDefault="00FC1961" w:rsidP="00FC1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вести наблюдения за отдельными объектами природы, проводить простейшие исследования (сравнения) некоторых видов растений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животных</w:t>
      </w:r>
      <w:r w:rsidRPr="00FC19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961" w:rsidRPr="00FC1961" w:rsidRDefault="00FC1961" w:rsidP="00FC1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FC1961" w:rsidRPr="00FC1961" w:rsidRDefault="00FC1961" w:rsidP="00FC1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бережно относиться к природе, овладеют навыками экологически безопасного поведения в природе.</w:t>
      </w:r>
    </w:p>
    <w:p w:rsidR="00FC1961" w:rsidRPr="00FC1961" w:rsidRDefault="00FC1961" w:rsidP="00FC1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Этапы реализации проекта:</w:t>
      </w:r>
    </w:p>
    <w:p w:rsidR="00FC1961" w:rsidRPr="00FC1961" w:rsidRDefault="00FC1961" w:rsidP="00FC1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Подготовительный этап:</w:t>
      </w:r>
    </w:p>
    <w:p w:rsidR="00FC1961" w:rsidRPr="00FC1961" w:rsidRDefault="00FC1961" w:rsidP="00FC19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проекта.</w:t>
      </w:r>
    </w:p>
    <w:p w:rsidR="00FC1961" w:rsidRPr="00FC1961" w:rsidRDefault="00FC1961" w:rsidP="00FC19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и задачи.</w:t>
      </w:r>
    </w:p>
    <w:p w:rsidR="00FC1961" w:rsidRPr="00FC1961" w:rsidRDefault="00FC1961" w:rsidP="00FC19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информационного материала по теме (стихи, приметы, иллюстрации, художественная литература).</w:t>
      </w:r>
    </w:p>
    <w:p w:rsidR="00FC1961" w:rsidRPr="00FC1961" w:rsidRDefault="00FC1961" w:rsidP="00FC19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конспектов образовательной деятельности.</w:t>
      </w:r>
    </w:p>
    <w:p w:rsidR="00FC1961" w:rsidRPr="00FC1961" w:rsidRDefault="00FC1961" w:rsidP="00FC1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 этап:</w:t>
      </w:r>
    </w:p>
    <w:p w:rsidR="00AE5C09" w:rsidRPr="00FC1961" w:rsidRDefault="00FC1961" w:rsidP="00FC1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9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детьми:</w:t>
      </w:r>
    </w:p>
    <w:p w:rsidR="00BA13DD" w:rsidRPr="00BA13DD" w:rsidRDefault="00BA13DD" w:rsidP="0015497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A13DD">
        <w:rPr>
          <w:rFonts w:ascii="Times New Roman" w:eastAsia="Calibri" w:hAnsi="Times New Roman" w:cs="Times New Roman"/>
          <w:sz w:val="36"/>
          <w:szCs w:val="36"/>
        </w:rPr>
        <w:t xml:space="preserve">Календарно-тематический план на летний период </w:t>
      </w:r>
    </w:p>
    <w:p w:rsidR="007B7758" w:rsidRPr="007B7758" w:rsidRDefault="007B7758" w:rsidP="007B7758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B7758">
        <w:rPr>
          <w:rFonts w:ascii="Times New Roman" w:eastAsia="Calibri" w:hAnsi="Times New Roman" w:cs="Times New Roman"/>
          <w:b/>
          <w:sz w:val="36"/>
          <w:szCs w:val="36"/>
        </w:rPr>
        <w:t xml:space="preserve">«Эко –Лето </w:t>
      </w:r>
    </w:p>
    <w:p w:rsidR="007B7758" w:rsidRPr="007B7758" w:rsidRDefault="007B7758" w:rsidP="007B7758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B7758">
        <w:rPr>
          <w:rFonts w:ascii="Times New Roman" w:eastAsia="Calibri" w:hAnsi="Times New Roman" w:cs="Times New Roman"/>
          <w:b/>
          <w:sz w:val="36"/>
          <w:szCs w:val="36"/>
        </w:rPr>
        <w:t>Ярославская область-2021г.»</w:t>
      </w:r>
    </w:p>
    <w:p w:rsidR="00BA13DD" w:rsidRDefault="0015497B" w:rsidP="00BA13DD">
      <w:pPr>
        <w:spacing w:after="0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ED7D31" w:themeColor="accent2"/>
          <w:sz w:val="36"/>
          <w:szCs w:val="36"/>
        </w:rPr>
        <w:t>Младший возраст</w:t>
      </w:r>
    </w:p>
    <w:tbl>
      <w:tblPr>
        <w:tblStyle w:val="-42"/>
        <w:tblW w:w="15452" w:type="dxa"/>
        <w:tblInd w:w="-289" w:type="dxa"/>
        <w:tblLook w:val="04A0" w:firstRow="1" w:lastRow="0" w:firstColumn="1" w:lastColumn="0" w:noHBand="0" w:noVBand="1"/>
      </w:tblPr>
      <w:tblGrid>
        <w:gridCol w:w="2836"/>
        <w:gridCol w:w="2360"/>
        <w:gridCol w:w="2993"/>
        <w:gridCol w:w="3349"/>
        <w:gridCol w:w="3914"/>
      </w:tblGrid>
      <w:tr w:rsidR="00FE2ACA" w:rsidTr="00FC1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right w:val="single" w:sz="4" w:space="0" w:color="auto"/>
            </w:tcBorders>
          </w:tcPr>
          <w:p w:rsidR="0015497B" w:rsidRPr="0015497B" w:rsidRDefault="0015497B" w:rsidP="00BA13DD">
            <w:pPr>
              <w:jc w:val="center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  <w:t>Образовательный модуль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:rsidR="0015497B" w:rsidRDefault="0015497B" w:rsidP="0015497B">
            <w:pPr>
              <w:tabs>
                <w:tab w:val="left" w:pos="8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ED7D31" w:themeColor="accent2"/>
                <w:sz w:val="36"/>
                <w:szCs w:val="36"/>
              </w:rPr>
            </w:pPr>
            <w:r w:rsidRPr="0015497B">
              <w:rPr>
                <w:rFonts w:ascii="Times New Roman" w:eastAsia="Calibri" w:hAnsi="Times New Roman" w:cs="Times New Roman"/>
                <w:b w:val="0"/>
                <w:color w:val="auto"/>
                <w:sz w:val="36"/>
                <w:szCs w:val="36"/>
              </w:rPr>
              <w:t>Игровой модуль</w:t>
            </w:r>
          </w:p>
        </w:tc>
        <w:tc>
          <w:tcPr>
            <w:tcW w:w="2993" w:type="dxa"/>
            <w:tcBorders>
              <w:left w:val="single" w:sz="4" w:space="0" w:color="auto"/>
              <w:right w:val="single" w:sz="4" w:space="0" w:color="auto"/>
            </w:tcBorders>
          </w:tcPr>
          <w:p w:rsidR="0015497B" w:rsidRPr="0015497B" w:rsidRDefault="0015497B" w:rsidP="00BA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36"/>
                <w:szCs w:val="36"/>
              </w:rPr>
              <w:t>Оздоровительный модуль</w:t>
            </w:r>
          </w:p>
        </w:tc>
        <w:tc>
          <w:tcPr>
            <w:tcW w:w="3349" w:type="dxa"/>
            <w:tcBorders>
              <w:left w:val="single" w:sz="4" w:space="0" w:color="auto"/>
              <w:right w:val="single" w:sz="4" w:space="0" w:color="auto"/>
            </w:tcBorders>
          </w:tcPr>
          <w:p w:rsidR="0015497B" w:rsidRPr="00896477" w:rsidRDefault="0015497B" w:rsidP="00BA13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36"/>
                <w:szCs w:val="36"/>
              </w:rPr>
            </w:pPr>
            <w:r w:rsidRPr="00896477">
              <w:rPr>
                <w:rFonts w:ascii="Times New Roman" w:eastAsia="Calibri" w:hAnsi="Times New Roman" w:cs="Times New Roman"/>
                <w:b w:val="0"/>
                <w:color w:val="auto"/>
                <w:sz w:val="36"/>
                <w:szCs w:val="36"/>
              </w:rPr>
              <w:t>Творческий модуль</w:t>
            </w:r>
          </w:p>
        </w:tc>
        <w:tc>
          <w:tcPr>
            <w:tcW w:w="3914" w:type="dxa"/>
            <w:tcBorders>
              <w:left w:val="single" w:sz="4" w:space="0" w:color="auto"/>
            </w:tcBorders>
          </w:tcPr>
          <w:p w:rsidR="0015497B" w:rsidRPr="00896477" w:rsidRDefault="00896477" w:rsidP="00896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36"/>
                <w:szCs w:val="36"/>
              </w:rPr>
            </w:pPr>
            <w:r w:rsidRPr="00896477">
              <w:rPr>
                <w:rFonts w:ascii="Times New Roman" w:eastAsia="Calibri" w:hAnsi="Times New Roman" w:cs="Times New Roman"/>
                <w:b w:val="0"/>
                <w:color w:val="auto"/>
                <w:sz w:val="36"/>
                <w:szCs w:val="36"/>
              </w:rPr>
              <w:t>Клумба-Грядка</w:t>
            </w:r>
          </w:p>
        </w:tc>
      </w:tr>
      <w:tr w:rsidR="00896477" w:rsidTr="00FC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2" w:type="dxa"/>
            <w:gridSpan w:val="5"/>
          </w:tcPr>
          <w:p w:rsidR="00896477" w:rsidRPr="00896477" w:rsidRDefault="00896477" w:rsidP="0015497B">
            <w:pPr>
              <w:jc w:val="center"/>
              <w:rPr>
                <w:rFonts w:ascii="Times New Roman" w:eastAsia="Calibri" w:hAnsi="Times New Roman" w:cs="Times New Roman"/>
                <w:b w:val="0"/>
                <w:color w:val="ED7D31" w:themeColor="accent2"/>
                <w:sz w:val="28"/>
                <w:szCs w:val="28"/>
              </w:rPr>
            </w:pPr>
            <w:r w:rsidRPr="00896477">
              <w:rPr>
                <w:rFonts w:ascii="Times New Roman" w:eastAsia="Calibri" w:hAnsi="Times New Roman" w:cs="Times New Roman"/>
                <w:b w:val="0"/>
                <w:color w:val="ED7D31" w:themeColor="accent2"/>
                <w:sz w:val="28"/>
                <w:szCs w:val="28"/>
              </w:rPr>
              <w:t>Июнь.</w:t>
            </w:r>
          </w:p>
          <w:p w:rsidR="00896477" w:rsidRPr="00896477" w:rsidRDefault="00896477" w:rsidP="00BA13DD">
            <w:pPr>
              <w:jc w:val="center"/>
              <w:rPr>
                <w:rFonts w:ascii="Times New Roman" w:eastAsia="Calibri" w:hAnsi="Times New Roman" w:cs="Times New Roman"/>
                <w:b w:val="0"/>
                <w:color w:val="ED7D31" w:themeColor="accent2"/>
                <w:sz w:val="28"/>
                <w:szCs w:val="28"/>
              </w:rPr>
            </w:pPr>
            <w:r w:rsidRPr="00896477"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  <w:t>Экосистема леса</w:t>
            </w:r>
          </w:p>
        </w:tc>
      </w:tr>
      <w:tr w:rsidR="0015497B" w:rsidTr="00FC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146EF1" w:rsidRDefault="00146EF1" w:rsidP="00107A8E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>
              <w:t xml:space="preserve"> </w:t>
            </w:r>
            <w:r w:rsidRPr="00146EF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«Лето в лесу»</w:t>
            </w:r>
          </w:p>
          <w:p w:rsidR="00EF6CEA" w:rsidRDefault="00EF6CEA" w:rsidP="00107A8E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="00146EF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Птицы леса</w:t>
            </w:r>
          </w:p>
          <w:p w:rsidR="00EF6CEA" w:rsidRDefault="00EF6CEA" w:rsidP="00107A8E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-Животные леса</w:t>
            </w:r>
          </w:p>
          <w:p w:rsidR="003B4C3A" w:rsidRDefault="003B4C3A" w:rsidP="00107A8E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="00EF6CE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Растения леса.</w:t>
            </w:r>
          </w:p>
          <w:p w:rsidR="00146EF1" w:rsidRDefault="00146EF1" w:rsidP="00107A8E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-Грибы.</w:t>
            </w:r>
          </w:p>
          <w:p w:rsidR="00146EF1" w:rsidRPr="003B4C3A" w:rsidRDefault="00146EF1" w:rsidP="00107A8E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Pr="00146EF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«Лес и его значение в жизни человека»</w:t>
            </w:r>
          </w:p>
          <w:p w:rsidR="0015497B" w:rsidRDefault="003B4C3A" w:rsidP="00107A8E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-«Правила поведения на природе»</w:t>
            </w:r>
          </w:p>
          <w:p w:rsidR="00146EF1" w:rsidRPr="003B4C3A" w:rsidRDefault="00146EF1" w:rsidP="00107A8E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-Развлечение: «Путешествие в летний лес»</w:t>
            </w:r>
          </w:p>
        </w:tc>
        <w:tc>
          <w:tcPr>
            <w:tcW w:w="2360" w:type="dxa"/>
          </w:tcPr>
          <w:p w:rsidR="0015497B" w:rsidRPr="003B4C3A" w:rsidRDefault="002669C3" w:rsidP="00107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-«Узнай по голосу»</w:t>
            </w:r>
          </w:p>
          <w:p w:rsidR="002669C3" w:rsidRPr="003B4C3A" w:rsidRDefault="002669C3" w:rsidP="00107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-«Угадай растение по описанию»</w:t>
            </w:r>
          </w:p>
          <w:p w:rsidR="002669C3" w:rsidRPr="003B4C3A" w:rsidRDefault="002669C3" w:rsidP="00107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-«Найди, что потерялось»</w:t>
            </w:r>
          </w:p>
          <w:p w:rsidR="00C00E6C" w:rsidRPr="003B4C3A" w:rsidRDefault="00C00E6C" w:rsidP="00107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-«Кто быстрее найдет»</w:t>
            </w:r>
          </w:p>
          <w:p w:rsidR="00AA05EA" w:rsidRDefault="00AA05EA" w:rsidP="00AA0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-«Собери животное из частей»</w:t>
            </w:r>
          </w:p>
          <w:p w:rsidR="00DC63E0" w:rsidRPr="003B4C3A" w:rsidRDefault="00DC63E0" w:rsidP="00AA0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C63E0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DC63E0">
              <w:rPr>
                <w:rFonts w:ascii="Times New Roman" w:eastAsia="Calibri" w:hAnsi="Times New Roman" w:cs="Times New Roman"/>
                <w:sz w:val="24"/>
                <w:szCs w:val="24"/>
              </w:rPr>
              <w:t>«Кто в домике живет? »</w:t>
            </w:r>
          </w:p>
        </w:tc>
        <w:tc>
          <w:tcPr>
            <w:tcW w:w="2993" w:type="dxa"/>
          </w:tcPr>
          <w:p w:rsidR="0015497B" w:rsidRPr="003B4C3A" w:rsidRDefault="00C00E6C" w:rsidP="00107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-«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К дереву беги»,</w:t>
            </w:r>
          </w:p>
          <w:p w:rsidR="00AA05EA" w:rsidRPr="003B4C3A" w:rsidRDefault="00AA05EA" w:rsidP="00107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-«Солнышко и дождик»</w:t>
            </w:r>
          </w:p>
          <w:p w:rsidR="00AA05EA" w:rsidRDefault="00AA05EA" w:rsidP="00107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-«Птичка в гнездышке»</w:t>
            </w:r>
          </w:p>
          <w:p w:rsidR="00DC63E0" w:rsidRDefault="00DC63E0" w:rsidP="00107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C63E0">
              <w:rPr>
                <w:rFonts w:ascii="Times New Roman" w:eastAsia="Calibri" w:hAnsi="Times New Roman" w:cs="Times New Roman"/>
                <w:sz w:val="24"/>
                <w:szCs w:val="24"/>
              </w:rPr>
              <w:t>«Зайка беленький сидит»</w:t>
            </w:r>
          </w:p>
          <w:p w:rsidR="00352564" w:rsidRDefault="00352564" w:rsidP="00107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52564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 медведя во бору»</w:t>
            </w:r>
          </w:p>
          <w:p w:rsidR="00352564" w:rsidRPr="003B4C3A" w:rsidRDefault="00352564" w:rsidP="00107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52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Гуси-лебеди»</w:t>
            </w:r>
          </w:p>
        </w:tc>
        <w:tc>
          <w:tcPr>
            <w:tcW w:w="3349" w:type="dxa"/>
          </w:tcPr>
          <w:p w:rsidR="0015497B" w:rsidRPr="003B4C3A" w:rsidRDefault="00107A8E" w:rsidP="00107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Чтение:</w:t>
            </w:r>
          </w:p>
          <w:p w:rsidR="00107A8E" w:rsidRPr="003B4C3A" w:rsidRDefault="00107A8E" w:rsidP="00107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-А. Блок «Зайчик»,</w:t>
            </w:r>
          </w:p>
          <w:p w:rsidR="00107A8E" w:rsidRPr="003B4C3A" w:rsidRDefault="00107A8E" w:rsidP="00107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-загадки о лесных зверях,</w:t>
            </w:r>
          </w:p>
          <w:p w:rsidR="003B4C3A" w:rsidRPr="003B4C3A" w:rsidRDefault="00107A8E" w:rsidP="00107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-И. Соколов-Микитов «Еж», «Белка»</w:t>
            </w:r>
          </w:p>
          <w:p w:rsidR="00107A8E" w:rsidRDefault="003B4C3A" w:rsidP="003B4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3B4C3A" w:rsidRDefault="003B4C3A" w:rsidP="003B4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«Мой любимый дождик»</w:t>
            </w:r>
          </w:p>
          <w:p w:rsidR="003B4C3A" w:rsidRDefault="003B4C3A" w:rsidP="003B4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 «Весёлые мухоморы»</w:t>
            </w:r>
          </w:p>
          <w:p w:rsidR="00EF6CEA" w:rsidRDefault="00EF6CEA" w:rsidP="003B4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Лепка:</w:t>
            </w:r>
          </w:p>
          <w:p w:rsidR="00EF6CEA" w:rsidRDefault="00EF6CEA" w:rsidP="003B4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CEA">
              <w:rPr>
                <w:rFonts w:ascii="Times New Roman" w:eastAsia="Calibri" w:hAnsi="Times New Roman" w:cs="Times New Roman"/>
                <w:sz w:val="24"/>
                <w:szCs w:val="24"/>
              </w:rPr>
              <w:t>-«Елочка»</w:t>
            </w:r>
          </w:p>
          <w:p w:rsidR="00EF6CEA" w:rsidRDefault="00EF6CEA" w:rsidP="003B4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EF6CEA">
              <w:rPr>
                <w:rFonts w:ascii="Times New Roman" w:eastAsia="Calibri" w:hAnsi="Times New Roman" w:cs="Times New Roman"/>
                <w:sz w:val="24"/>
                <w:szCs w:val="24"/>
              </w:rPr>
              <w:t>«Ёжики»</w:t>
            </w:r>
          </w:p>
          <w:p w:rsidR="00B3716B" w:rsidRDefault="00B3716B" w:rsidP="003B4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 игра:</w:t>
            </w:r>
          </w:p>
          <w:p w:rsidR="00B3716B" w:rsidRPr="00B3716B" w:rsidRDefault="00B3716B" w:rsidP="003B4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Грибники», «</w:t>
            </w:r>
            <w:r w:rsidR="00276619">
              <w:rPr>
                <w:rFonts w:ascii="Times New Roman" w:eastAsia="Calibri" w:hAnsi="Times New Roman" w:cs="Times New Roman"/>
                <w:sz w:val="24"/>
                <w:szCs w:val="24"/>
              </w:rPr>
              <w:t>Путешест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76619">
              <w:rPr>
                <w:rFonts w:ascii="Times New Roman" w:eastAsia="Calibri" w:hAnsi="Times New Roman" w:cs="Times New Roman"/>
                <w:sz w:val="24"/>
                <w:szCs w:val="24"/>
              </w:rPr>
              <w:t>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ики»</w:t>
            </w:r>
          </w:p>
        </w:tc>
        <w:tc>
          <w:tcPr>
            <w:tcW w:w="3914" w:type="dxa"/>
          </w:tcPr>
          <w:p w:rsidR="00C00E6C" w:rsidRDefault="002669C3" w:rsidP="00C00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-Посадка лука на зелень.</w:t>
            </w:r>
          </w:p>
          <w:p w:rsidR="00EF6CEA" w:rsidRPr="003B4C3A" w:rsidRDefault="00EF6CEA" w:rsidP="00C00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F6CEA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цветочной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-Растения огорода.</w:t>
            </w:r>
          </w:p>
          <w:p w:rsidR="00C00E6C" w:rsidRPr="003B4C3A" w:rsidRDefault="00C00E6C" w:rsidP="00C00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-Полив. Рыхление. Прополка.</w:t>
            </w:r>
          </w:p>
          <w:p w:rsidR="002669C3" w:rsidRPr="003B4C3A" w:rsidRDefault="00C00E6C" w:rsidP="00C00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-Сравнение дерева и кустарника</w:t>
            </w:r>
          </w:p>
          <w:p w:rsidR="00AA05EA" w:rsidRDefault="00AA05EA" w:rsidP="00C00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-Рассматривание Береза, ели.</w:t>
            </w:r>
          </w:p>
          <w:p w:rsidR="00276619" w:rsidRPr="003B4C3A" w:rsidRDefault="00276619" w:rsidP="0027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песок</w:t>
            </w:r>
            <w:r w:rsidRPr="00276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игры-развлечения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песком</w:t>
            </w:r>
          </w:p>
        </w:tc>
      </w:tr>
      <w:tr w:rsidR="007B7758" w:rsidTr="00FC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2" w:type="dxa"/>
            <w:gridSpan w:val="5"/>
          </w:tcPr>
          <w:p w:rsidR="0097408A" w:rsidRDefault="0097408A" w:rsidP="00974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  <w:r w:rsidRPr="00974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408A" w:rsidRPr="0097408A" w:rsidRDefault="0097408A" w:rsidP="00974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</w:t>
            </w:r>
            <w:r w:rsidRPr="00974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НАВИГАТОРОВ</w:t>
            </w:r>
          </w:p>
          <w:p w:rsidR="007B7758" w:rsidRPr="003B4C3A" w:rsidRDefault="007B7758" w:rsidP="007B77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477" w:rsidTr="00FC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2" w:type="dxa"/>
            <w:gridSpan w:val="5"/>
          </w:tcPr>
          <w:p w:rsidR="00896477" w:rsidRPr="00896477" w:rsidRDefault="00896477" w:rsidP="00896477">
            <w:pPr>
              <w:jc w:val="center"/>
              <w:rPr>
                <w:rFonts w:ascii="Times New Roman" w:eastAsia="Calibri" w:hAnsi="Times New Roman" w:cs="Times New Roman"/>
                <w:b w:val="0"/>
                <w:color w:val="ED7D31" w:themeColor="accent2"/>
                <w:sz w:val="28"/>
                <w:szCs w:val="28"/>
              </w:rPr>
            </w:pPr>
            <w:r w:rsidRPr="00896477">
              <w:rPr>
                <w:rFonts w:ascii="Times New Roman" w:eastAsia="Calibri" w:hAnsi="Times New Roman" w:cs="Times New Roman"/>
                <w:b w:val="0"/>
                <w:color w:val="ED7D31" w:themeColor="accent2"/>
                <w:sz w:val="28"/>
                <w:szCs w:val="28"/>
              </w:rPr>
              <w:t>Июль.</w:t>
            </w:r>
          </w:p>
          <w:p w:rsidR="00896477" w:rsidRPr="00896477" w:rsidRDefault="00896477" w:rsidP="00896477">
            <w:pPr>
              <w:jc w:val="center"/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</w:pPr>
            <w:r w:rsidRPr="00896477"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  <w:t>Экосистема Луга</w:t>
            </w:r>
          </w:p>
        </w:tc>
      </w:tr>
      <w:tr w:rsidR="00FE2ACA" w:rsidTr="00FC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15497B" w:rsidRPr="003B4C3A" w:rsidRDefault="00896477" w:rsidP="00A17CB6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 Луговые растения.</w:t>
            </w:r>
          </w:p>
          <w:p w:rsidR="00896477" w:rsidRPr="003B4C3A" w:rsidRDefault="00896477" w:rsidP="00A17CB6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Pr="003B4C3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Цветок, особенностями строения.</w:t>
            </w:r>
          </w:p>
          <w:p w:rsidR="00C26549" w:rsidRPr="003B4C3A" w:rsidRDefault="00C26549" w:rsidP="00A17CB6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-Лекарственные растения.</w:t>
            </w:r>
          </w:p>
          <w:p w:rsidR="00A17CB6" w:rsidRPr="003B4C3A" w:rsidRDefault="00896477" w:rsidP="00A17CB6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="00A17CB6"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Насекомые луга,</w:t>
            </w:r>
            <w:r w:rsidR="00A17CB6" w:rsidRPr="003B4C3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 w:rsidR="00A17CB6"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строение тела.</w:t>
            </w:r>
          </w:p>
          <w:p w:rsidR="00C26549" w:rsidRPr="00674C31" w:rsidRDefault="00A17CB6" w:rsidP="00A17CB6">
            <w:pPr>
              <w:rPr>
                <w:rFonts w:ascii="Times New Roman" w:eastAsia="Calibri" w:hAnsi="Times New Roman" w:cs="Times New Roman"/>
                <w:b w:val="0"/>
                <w:sz w:val="36"/>
                <w:szCs w:val="36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-Животные луга</w:t>
            </w:r>
            <w:r w:rsidR="00C26549"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</w:p>
          <w:p w:rsidR="00C26549" w:rsidRPr="003B4C3A" w:rsidRDefault="00C26549" w:rsidP="00A17CB6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-Рельеф (почва)</w:t>
            </w:r>
          </w:p>
          <w:p w:rsidR="00C26549" w:rsidRPr="003B4C3A" w:rsidRDefault="00C26549" w:rsidP="00A17CB6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 Луг и его значение в жизни человека.</w:t>
            </w:r>
          </w:p>
          <w:p w:rsidR="00896477" w:rsidRPr="003B4C3A" w:rsidRDefault="00C26549" w:rsidP="00A17CB6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-Правило поведения</w:t>
            </w:r>
            <w:r w:rsidR="00107A8E" w:rsidRPr="003B4C3A">
              <w:rPr>
                <w:b w:val="0"/>
                <w:bCs w:val="0"/>
              </w:rPr>
              <w:t xml:space="preserve"> </w:t>
            </w:r>
            <w:r w:rsidR="00107A8E"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 «Укусы насекомых»</w:t>
            </w: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r w:rsidR="00896477"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br/>
            </w:r>
          </w:p>
        </w:tc>
        <w:tc>
          <w:tcPr>
            <w:tcW w:w="2360" w:type="dxa"/>
          </w:tcPr>
          <w:p w:rsidR="0015497B" w:rsidRPr="003B4C3A" w:rsidRDefault="00A17CB6" w:rsidP="00A1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«Угадай по описанию»</w:t>
            </w:r>
            <w:r w:rsidR="00C26549"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26549" w:rsidRPr="003B4C3A" w:rsidRDefault="00C26549" w:rsidP="00A1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«Где спряталась матрешка?»,</w:t>
            </w:r>
          </w:p>
          <w:p w:rsidR="00C26549" w:rsidRPr="003B4C3A" w:rsidRDefault="00C26549" w:rsidP="00A1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«Да или нет»,</w:t>
            </w:r>
          </w:p>
          <w:p w:rsidR="00C26549" w:rsidRPr="003B4C3A" w:rsidRDefault="00C26549" w:rsidP="00A1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Лото «Кто как двигается?»</w:t>
            </w:r>
            <w:r w:rsidR="00107A8E"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07A8E" w:rsidRPr="003B4C3A" w:rsidRDefault="00107A8E" w:rsidP="00A1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«Найди, о чем расскажу».</w:t>
            </w:r>
          </w:p>
          <w:p w:rsidR="00107A8E" w:rsidRPr="003B4C3A" w:rsidRDefault="00107A8E" w:rsidP="00A1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«Найди такой же» </w:t>
            </w:r>
          </w:p>
          <w:p w:rsidR="002669C3" w:rsidRPr="003B4C3A" w:rsidRDefault="002669C3" w:rsidP="00A1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«Сложи картинку»</w:t>
            </w:r>
          </w:p>
          <w:p w:rsidR="002669C3" w:rsidRPr="003B4C3A" w:rsidRDefault="002669C3" w:rsidP="00A1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«Кто где живет»</w:t>
            </w:r>
          </w:p>
        </w:tc>
        <w:tc>
          <w:tcPr>
            <w:tcW w:w="2993" w:type="dxa"/>
          </w:tcPr>
          <w:p w:rsidR="0015497B" w:rsidRPr="003B4C3A" w:rsidRDefault="00AA05EA" w:rsidP="00A1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07A8E"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«Кот и мыши».</w:t>
            </w:r>
          </w:p>
          <w:p w:rsidR="00AA05EA" w:rsidRPr="003B4C3A" w:rsidRDefault="00AA05EA" w:rsidP="00A1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-«Кто быстрее найдет ромашку, подорожник»</w:t>
            </w:r>
          </w:p>
          <w:p w:rsidR="00107A8E" w:rsidRDefault="00146EF1" w:rsidP="00A1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46EF1">
              <w:rPr>
                <w:rFonts w:ascii="Times New Roman" w:eastAsia="Calibri" w:hAnsi="Times New Roman" w:cs="Times New Roman"/>
                <w:sz w:val="24"/>
                <w:szCs w:val="24"/>
              </w:rPr>
              <w:t>«Вейся, венок»</w:t>
            </w:r>
          </w:p>
          <w:p w:rsidR="00B3716B" w:rsidRDefault="00B3716B" w:rsidP="00A1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716B">
              <w:rPr>
                <w:rFonts w:ascii="Times New Roman" w:eastAsia="Calibri" w:hAnsi="Times New Roman" w:cs="Times New Roman"/>
                <w:sz w:val="24"/>
                <w:szCs w:val="24"/>
              </w:rPr>
              <w:t>Пчелы и медведь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43691" w:rsidRPr="00943691" w:rsidRDefault="00943691" w:rsidP="00943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4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691">
              <w:rPr>
                <w:rFonts w:ascii="Times New Roman" w:eastAsia="Calibri" w:hAnsi="Times New Roman" w:cs="Times New Roman"/>
                <w:sz w:val="24"/>
                <w:szCs w:val="24"/>
              </w:rPr>
              <w:t>«Птички и бабочки»,</w:t>
            </w:r>
          </w:p>
          <w:p w:rsidR="00943691" w:rsidRPr="00943691" w:rsidRDefault="00943691" w:rsidP="00943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691">
              <w:rPr>
                <w:rFonts w:ascii="Times New Roman" w:eastAsia="Calibri" w:hAnsi="Times New Roman" w:cs="Times New Roman"/>
                <w:sz w:val="24"/>
                <w:szCs w:val="24"/>
              </w:rPr>
              <w:t>«Раз, два три, мотылька лови»</w:t>
            </w:r>
          </w:p>
          <w:p w:rsidR="00943691" w:rsidRPr="003B4C3A" w:rsidRDefault="00943691" w:rsidP="00A1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943691" w:rsidRPr="00943691" w:rsidRDefault="00943691" w:rsidP="00943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6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Чтение:</w:t>
            </w:r>
          </w:p>
          <w:p w:rsidR="00943691" w:rsidRPr="00943691" w:rsidRDefault="00943691" w:rsidP="00943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691">
              <w:rPr>
                <w:rFonts w:ascii="Times New Roman" w:eastAsia="Calibri" w:hAnsi="Times New Roman" w:cs="Times New Roman"/>
                <w:sz w:val="24"/>
                <w:szCs w:val="24"/>
              </w:rPr>
              <w:t>А. Бианки «Как муравьишка домой спешил»,</w:t>
            </w:r>
          </w:p>
          <w:p w:rsidR="00943691" w:rsidRPr="00943691" w:rsidRDefault="00943691" w:rsidP="00943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691">
              <w:rPr>
                <w:rFonts w:ascii="Times New Roman" w:eastAsia="Calibri" w:hAnsi="Times New Roman" w:cs="Times New Roman"/>
                <w:sz w:val="24"/>
                <w:szCs w:val="24"/>
              </w:rPr>
              <w:t>К. Чуковский «Муха-Цокотуха», «</w:t>
            </w:r>
            <w:proofErr w:type="spellStart"/>
            <w:r w:rsidRPr="00943691">
              <w:rPr>
                <w:rFonts w:ascii="Times New Roman" w:eastAsia="Calibri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943691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943691" w:rsidRPr="00943691" w:rsidRDefault="00943691" w:rsidP="00A1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943691">
              <w:rPr>
                <w:rFonts w:ascii="Times New Roman" w:eastAsia="Calibri" w:hAnsi="Times New Roman" w:cs="Times New Roman"/>
                <w:sz w:val="24"/>
                <w:szCs w:val="24"/>
              </w:rPr>
              <w:t>Шима</w:t>
            </w:r>
            <w:proofErr w:type="spellEnd"/>
            <w:r w:rsidRPr="00943691">
              <w:rPr>
                <w:rFonts w:ascii="Times New Roman" w:eastAsia="Calibri" w:hAnsi="Times New Roman" w:cs="Times New Roman"/>
                <w:sz w:val="24"/>
                <w:szCs w:val="24"/>
              </w:rPr>
              <w:t> «Теремок», Г. Х. Андерсен «Дюймовочка»</w:t>
            </w:r>
          </w:p>
          <w:p w:rsidR="003B4C3A" w:rsidRPr="003B4C3A" w:rsidRDefault="003B4C3A" w:rsidP="00A1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Рисование:</w:t>
            </w:r>
          </w:p>
          <w:p w:rsidR="0015497B" w:rsidRDefault="003B4C3A" w:rsidP="00A1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«Цветочек»</w:t>
            </w:r>
          </w:p>
          <w:p w:rsidR="003B4C3A" w:rsidRDefault="003B4C3A" w:rsidP="00A1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Кто живёт на лугу?»</w:t>
            </w:r>
          </w:p>
          <w:p w:rsidR="00EF6CEA" w:rsidRDefault="00EF6CEA" w:rsidP="00A1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Лепка:</w:t>
            </w:r>
          </w:p>
          <w:p w:rsidR="00EF6CEA" w:rsidRDefault="00EF6CEA" w:rsidP="00EF6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F6CE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EF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EF6C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Летняя полянка из пластилина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EF6CEA" w:rsidRPr="00EF6CEA" w:rsidRDefault="00EF6CEA" w:rsidP="00EF6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-«Гусеница»</w:t>
            </w:r>
          </w:p>
          <w:p w:rsidR="00EF6CEA" w:rsidRDefault="00B3716B" w:rsidP="00A1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 игра: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3716B">
              <w:rPr>
                <w:rFonts w:ascii="Times New Roman" w:eastAsia="Calibri" w:hAnsi="Times New Roman" w:cs="Times New Roman"/>
                <w:sz w:val="24"/>
                <w:szCs w:val="24"/>
              </w:rPr>
              <w:t>«Первооткрыватели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3716B" w:rsidRPr="00276619" w:rsidRDefault="00276619" w:rsidP="00A1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«Путешествие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муравьишки</w:t>
            </w:r>
            <w:r w:rsidRPr="0027661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14" w:type="dxa"/>
          </w:tcPr>
          <w:p w:rsidR="00C00E6C" w:rsidRPr="003B4C3A" w:rsidRDefault="00107A8E" w:rsidP="00C00E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-Рассматривание строения растения луга.</w:t>
            </w:r>
          </w:p>
          <w:p w:rsidR="00C00E6C" w:rsidRPr="003B4C3A" w:rsidRDefault="00C00E6C" w:rsidP="00C00E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-Сравнение травинки и цветка.</w:t>
            </w:r>
          </w:p>
          <w:p w:rsidR="002669C3" w:rsidRPr="003B4C3A" w:rsidRDefault="002669C3" w:rsidP="00C00E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-Полив. Рыхление. Прополка.</w:t>
            </w:r>
          </w:p>
          <w:p w:rsidR="00084F7F" w:rsidRDefault="00AA05EA" w:rsidP="00084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-Опыт. Намочить песок и почву. Что дольше сохнет?</w:t>
            </w:r>
          </w:p>
          <w:p w:rsidR="00084F7F" w:rsidRDefault="00084F7F" w:rsidP="00084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-Наблюдение за насекомы</w:t>
            </w:r>
            <w:r w:rsidRPr="00084F7F">
              <w:rPr>
                <w:rFonts w:ascii="Times New Roman" w:eastAsia="Calibri" w:hAnsi="Times New Roman" w:cs="Times New Roman"/>
                <w:sz w:val="24"/>
                <w:szCs w:val="24"/>
              </w:rPr>
              <w:t>ми: бабочка, мотылек, кузнечик, божья коровка, жук.</w:t>
            </w:r>
            <w:r w:rsidRPr="00084F7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Знакомство со строением тела.</w:t>
            </w:r>
          </w:p>
          <w:p w:rsidR="00276619" w:rsidRPr="003B4C3A" w:rsidRDefault="00276619" w:rsidP="00084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-«Волшебная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почва</w:t>
            </w:r>
            <w:r w:rsidRPr="00276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игры-развлечения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почвой</w:t>
            </w:r>
          </w:p>
        </w:tc>
      </w:tr>
      <w:tr w:rsidR="0097408A" w:rsidTr="00FC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2" w:type="dxa"/>
            <w:gridSpan w:val="5"/>
          </w:tcPr>
          <w:p w:rsidR="0097408A" w:rsidRPr="0097408A" w:rsidRDefault="0097408A" w:rsidP="00974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темы – </w:t>
            </w:r>
          </w:p>
          <w:p w:rsidR="0097408A" w:rsidRPr="0097408A" w:rsidRDefault="0097408A" w:rsidP="00974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08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КОНКУРС НАВИГАТОРОВ</w:t>
            </w:r>
          </w:p>
          <w:p w:rsidR="0097408A" w:rsidRPr="003B4C3A" w:rsidRDefault="0097408A" w:rsidP="00974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477" w:rsidTr="00FC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2" w:type="dxa"/>
            <w:gridSpan w:val="5"/>
          </w:tcPr>
          <w:p w:rsidR="00896477" w:rsidRPr="00896477" w:rsidRDefault="00896477" w:rsidP="00896477">
            <w:pPr>
              <w:jc w:val="center"/>
              <w:rPr>
                <w:rFonts w:ascii="Times New Roman" w:eastAsia="Calibri" w:hAnsi="Times New Roman" w:cs="Times New Roman"/>
                <w:b w:val="0"/>
                <w:color w:val="ED7D31" w:themeColor="accent2"/>
                <w:sz w:val="28"/>
                <w:szCs w:val="28"/>
              </w:rPr>
            </w:pPr>
            <w:r w:rsidRPr="00896477">
              <w:rPr>
                <w:rFonts w:ascii="Times New Roman" w:eastAsia="Calibri" w:hAnsi="Times New Roman" w:cs="Times New Roman"/>
                <w:b w:val="0"/>
                <w:color w:val="ED7D31" w:themeColor="accent2"/>
                <w:sz w:val="28"/>
                <w:szCs w:val="28"/>
              </w:rPr>
              <w:t>Август.</w:t>
            </w:r>
          </w:p>
          <w:p w:rsidR="00896477" w:rsidRPr="00896477" w:rsidRDefault="00896477" w:rsidP="00896477">
            <w:pPr>
              <w:jc w:val="center"/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</w:pPr>
            <w:r w:rsidRPr="00896477"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  <w:t>Экосистема Реки</w:t>
            </w:r>
          </w:p>
        </w:tc>
      </w:tr>
      <w:tr w:rsidR="00FE2ACA" w:rsidTr="00FC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:rsidR="00146EF1" w:rsidRDefault="00146EF1" w:rsidP="002669C3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-Река Волга</w:t>
            </w:r>
            <w:r w:rsidRPr="00146EF1">
              <w:rPr>
                <w:sz w:val="27"/>
                <w:szCs w:val="27"/>
              </w:rPr>
              <w:t xml:space="preserve"> </w:t>
            </w:r>
            <w:r w:rsidRPr="00146EF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«Путешествие по реке».</w:t>
            </w:r>
          </w:p>
          <w:p w:rsidR="00896477" w:rsidRDefault="00146EF1" w:rsidP="002669C3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-Рыбы.</w:t>
            </w:r>
          </w:p>
          <w:p w:rsidR="00146EF1" w:rsidRPr="003B4C3A" w:rsidRDefault="00146EF1" w:rsidP="002669C3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="0035256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Земноводные</w:t>
            </w:r>
          </w:p>
          <w:p w:rsidR="003B4C3A" w:rsidRDefault="003B4C3A" w:rsidP="002669C3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-«Правило поведения на водоемах»</w:t>
            </w:r>
          </w:p>
          <w:p w:rsidR="00276619" w:rsidRDefault="00276619" w:rsidP="002669C3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-«Солнце. Воздух и вода- наши лучшие друзья.»</w:t>
            </w:r>
          </w:p>
          <w:p w:rsidR="00276619" w:rsidRPr="003B4C3A" w:rsidRDefault="00276619" w:rsidP="002669C3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Pr="00276619">
              <w:rPr>
                <w:rFonts w:ascii="Arial" w:hAnsi="Arial" w:cs="Arial"/>
                <w:b w:val="0"/>
                <w:bCs w:val="0"/>
                <w:sz w:val="30"/>
                <w:szCs w:val="30"/>
              </w:rPr>
              <w:t xml:space="preserve"> </w:t>
            </w:r>
            <w:r w:rsidRPr="002766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Беседа о здоровье, о чистоте»</w:t>
            </w:r>
          </w:p>
        </w:tc>
        <w:tc>
          <w:tcPr>
            <w:tcW w:w="2360" w:type="dxa"/>
          </w:tcPr>
          <w:p w:rsidR="00896477" w:rsidRDefault="00AA05EA" w:rsidP="0026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-«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Угадай, что в реке»</w:t>
            </w:r>
          </w:p>
          <w:p w:rsidR="00146EF1" w:rsidRDefault="00146EF1" w:rsidP="0026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-«На что похож камушек?»</w:t>
            </w:r>
          </w:p>
          <w:p w:rsidR="00146EF1" w:rsidRDefault="00146EF1" w:rsidP="0026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76619" w:rsidRPr="00276619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276619" w:rsidRPr="00276619">
              <w:rPr>
                <w:rFonts w:ascii="Times New Roman" w:eastAsia="Calibri" w:hAnsi="Times New Roman" w:cs="Times New Roman"/>
                <w:sz w:val="24"/>
                <w:szCs w:val="24"/>
              </w:rPr>
              <w:t>«Найди пару»</w:t>
            </w:r>
          </w:p>
          <w:p w:rsidR="00276619" w:rsidRDefault="00276619" w:rsidP="0026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76619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276619">
              <w:rPr>
                <w:rFonts w:ascii="Times New Roman" w:eastAsia="Calibri" w:hAnsi="Times New Roman" w:cs="Times New Roman"/>
                <w:sz w:val="24"/>
                <w:szCs w:val="24"/>
              </w:rPr>
              <w:t>«Чьи детки»</w:t>
            </w:r>
          </w:p>
          <w:p w:rsidR="00276619" w:rsidRPr="003B4C3A" w:rsidRDefault="00276619" w:rsidP="0026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76619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276619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мешочек»</w:t>
            </w:r>
          </w:p>
        </w:tc>
        <w:tc>
          <w:tcPr>
            <w:tcW w:w="2993" w:type="dxa"/>
          </w:tcPr>
          <w:p w:rsidR="00896477" w:rsidRDefault="00C00E6C" w:rsidP="0026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-«Через ручеек»</w:t>
            </w:r>
          </w:p>
          <w:p w:rsidR="00DC63E0" w:rsidRDefault="00DC63E0" w:rsidP="0026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C63E0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DC63E0">
              <w:rPr>
                <w:rFonts w:ascii="Times New Roman" w:eastAsia="Calibri" w:hAnsi="Times New Roman" w:cs="Times New Roman"/>
                <w:sz w:val="24"/>
                <w:szCs w:val="24"/>
              </w:rPr>
              <w:t>«Лягушка и лягушата»</w:t>
            </w:r>
          </w:p>
          <w:p w:rsidR="00DC63E0" w:rsidRDefault="00DC63E0" w:rsidP="0026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C63E0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«День-ночь»</w:t>
            </w:r>
          </w:p>
          <w:p w:rsidR="00B3716B" w:rsidRPr="003B4C3A" w:rsidRDefault="00B3716B" w:rsidP="0026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3716B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B3716B">
              <w:rPr>
                <w:rFonts w:ascii="Times New Roman" w:eastAsia="Calibri" w:hAnsi="Times New Roman" w:cs="Times New Roman"/>
                <w:sz w:val="24"/>
                <w:szCs w:val="24"/>
              </w:rPr>
              <w:t>«Спрыгни в воду»</w:t>
            </w:r>
          </w:p>
        </w:tc>
        <w:tc>
          <w:tcPr>
            <w:tcW w:w="3349" w:type="dxa"/>
          </w:tcPr>
          <w:p w:rsidR="002669C3" w:rsidRPr="003B4C3A" w:rsidRDefault="002669C3" w:rsidP="0026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Чтение:</w:t>
            </w:r>
          </w:p>
          <w:p w:rsidR="00896477" w:rsidRPr="003B4C3A" w:rsidRDefault="002669C3" w:rsidP="0026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-Л. </w:t>
            </w:r>
            <w:proofErr w:type="spellStart"/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Екимцев</w:t>
            </w:r>
            <w:proofErr w:type="spellEnd"/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«Чего хочется рыбке»,</w:t>
            </w:r>
          </w:p>
          <w:p w:rsidR="002669C3" w:rsidRPr="003B4C3A" w:rsidRDefault="002669C3" w:rsidP="0026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-И. </w:t>
            </w:r>
            <w:proofErr w:type="spellStart"/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«Где спит рыбка»</w:t>
            </w:r>
          </w:p>
          <w:p w:rsidR="002669C3" w:rsidRDefault="002669C3" w:rsidP="0026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-Н. Байрамов «Рыбка»</w:t>
            </w:r>
          </w:p>
          <w:p w:rsidR="003B4C3A" w:rsidRPr="003B4C3A" w:rsidRDefault="003B4C3A" w:rsidP="0026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Рисование:</w:t>
            </w:r>
          </w:p>
          <w:p w:rsidR="003B4C3A" w:rsidRDefault="003B4C3A" w:rsidP="0026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-«</w:t>
            </w:r>
            <w:r w:rsidRPr="003B4C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Мостик через речку»</w:t>
            </w:r>
          </w:p>
          <w:p w:rsidR="003B4C3A" w:rsidRDefault="003B4C3A" w:rsidP="003B4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="00B3716B" w:rsidRPr="003B4C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«Рыбки</w:t>
            </w:r>
            <w:r w:rsidRPr="003B4C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речке</w:t>
            </w:r>
            <w:r w:rsidRPr="003B4C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B3716B" w:rsidRDefault="00B3716B" w:rsidP="003B4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B3716B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B371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«Неведомая зверюшка»</w:t>
            </w:r>
          </w:p>
          <w:p w:rsidR="00EF6CEA" w:rsidRDefault="00EF6CEA" w:rsidP="003B4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Лепка:</w:t>
            </w:r>
          </w:p>
          <w:p w:rsidR="00EF6CEA" w:rsidRDefault="00EF6CEA" w:rsidP="003B4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6C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-«Приключения ручейка»</w:t>
            </w:r>
          </w:p>
          <w:p w:rsidR="00EF6CEA" w:rsidRDefault="00EF6CEA" w:rsidP="003B4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-«Рыбки»</w:t>
            </w:r>
          </w:p>
          <w:p w:rsidR="00EF6CEA" w:rsidRDefault="00B3716B" w:rsidP="003B4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3716B">
              <w:rPr>
                <w:rFonts w:ascii="Times New Roman" w:eastAsia="Calibri" w:hAnsi="Times New Roman" w:cs="Times New Roman"/>
                <w:sz w:val="24"/>
                <w:szCs w:val="24"/>
              </w:rPr>
              <w:t>«Лодочка»</w:t>
            </w:r>
          </w:p>
          <w:p w:rsidR="00B3716B" w:rsidRDefault="00B3716B" w:rsidP="003B4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B">
              <w:rPr>
                <w:rFonts w:ascii="Times New Roman" w:eastAsia="Calibri" w:hAnsi="Times New Roman" w:cs="Times New Roman"/>
                <w:sz w:val="24"/>
                <w:szCs w:val="24"/>
              </w:rPr>
              <w:t>С/р игра: «Моряки»</w:t>
            </w:r>
          </w:p>
          <w:p w:rsidR="00B3716B" w:rsidRPr="00EF6CEA" w:rsidRDefault="00B3716B" w:rsidP="003B4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«Рыбалка»</w:t>
            </w:r>
          </w:p>
        </w:tc>
        <w:tc>
          <w:tcPr>
            <w:tcW w:w="3914" w:type="dxa"/>
          </w:tcPr>
          <w:p w:rsidR="00896477" w:rsidRPr="003B4C3A" w:rsidRDefault="00C00E6C" w:rsidP="0026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-Полив. Рыхление. Прополка.</w:t>
            </w:r>
          </w:p>
          <w:p w:rsidR="00C00E6C" w:rsidRDefault="00C00E6C" w:rsidP="0026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-Сравнение окуня и ерша</w:t>
            </w:r>
          </w:p>
          <w:p w:rsidR="00276619" w:rsidRPr="003B4C3A" w:rsidRDefault="00276619" w:rsidP="00266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76619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вода» - игры-развлечения с водой</w:t>
            </w:r>
          </w:p>
        </w:tc>
      </w:tr>
      <w:tr w:rsidR="0097408A" w:rsidTr="00FC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2" w:type="dxa"/>
            <w:gridSpan w:val="5"/>
          </w:tcPr>
          <w:p w:rsidR="0097408A" w:rsidRPr="0097408A" w:rsidRDefault="0097408A" w:rsidP="00974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темы – </w:t>
            </w:r>
          </w:p>
          <w:p w:rsidR="0097408A" w:rsidRDefault="0097408A" w:rsidP="00974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08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КОНКУРС НАВИГАТОРОВ</w:t>
            </w:r>
          </w:p>
          <w:p w:rsidR="0097408A" w:rsidRPr="003B4C3A" w:rsidRDefault="0097408A" w:rsidP="00974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74C31" w:rsidRDefault="00674C31" w:rsidP="00FE2ACA">
      <w:pPr>
        <w:spacing w:after="0"/>
        <w:rPr>
          <w:rFonts w:ascii="Times New Roman" w:eastAsia="Calibri" w:hAnsi="Times New Roman" w:cs="Times New Roman"/>
          <w:b/>
          <w:color w:val="ED7D31" w:themeColor="accent2"/>
          <w:sz w:val="36"/>
          <w:szCs w:val="36"/>
        </w:rPr>
      </w:pPr>
    </w:p>
    <w:p w:rsidR="00674C31" w:rsidRDefault="00674C31" w:rsidP="00674C31">
      <w:pPr>
        <w:spacing w:after="0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ED7D31" w:themeColor="accent2"/>
          <w:sz w:val="36"/>
          <w:szCs w:val="36"/>
        </w:rPr>
        <w:t>Средний возраст</w:t>
      </w:r>
    </w:p>
    <w:tbl>
      <w:tblPr>
        <w:tblStyle w:val="-42"/>
        <w:tblW w:w="15594" w:type="dxa"/>
        <w:tblInd w:w="-431" w:type="dxa"/>
        <w:tblLook w:val="04A0" w:firstRow="1" w:lastRow="0" w:firstColumn="1" w:lastColumn="0" w:noHBand="0" w:noVBand="1"/>
      </w:tblPr>
      <w:tblGrid>
        <w:gridCol w:w="3261"/>
        <w:gridCol w:w="2526"/>
        <w:gridCol w:w="2993"/>
        <w:gridCol w:w="2895"/>
        <w:gridCol w:w="3919"/>
      </w:tblGrid>
      <w:tr w:rsidR="00674C31" w:rsidRPr="00896477" w:rsidTr="00FC1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auto"/>
            </w:tcBorders>
          </w:tcPr>
          <w:p w:rsidR="00674C31" w:rsidRPr="0015497B" w:rsidRDefault="00674C31" w:rsidP="001D4EA7">
            <w:pPr>
              <w:jc w:val="center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  <w:t>Образовательный модуль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:rsidR="00674C31" w:rsidRDefault="00674C31" w:rsidP="001D4EA7">
            <w:pPr>
              <w:tabs>
                <w:tab w:val="left" w:pos="8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ED7D31" w:themeColor="accent2"/>
                <w:sz w:val="36"/>
                <w:szCs w:val="36"/>
              </w:rPr>
            </w:pPr>
            <w:r w:rsidRPr="0015497B">
              <w:rPr>
                <w:rFonts w:ascii="Times New Roman" w:eastAsia="Calibri" w:hAnsi="Times New Roman" w:cs="Times New Roman"/>
                <w:b w:val="0"/>
                <w:color w:val="auto"/>
                <w:sz w:val="36"/>
                <w:szCs w:val="36"/>
              </w:rPr>
              <w:t>Игровой модуль</w:t>
            </w:r>
          </w:p>
        </w:tc>
        <w:tc>
          <w:tcPr>
            <w:tcW w:w="2993" w:type="dxa"/>
            <w:tcBorders>
              <w:left w:val="single" w:sz="4" w:space="0" w:color="auto"/>
              <w:right w:val="single" w:sz="4" w:space="0" w:color="auto"/>
            </w:tcBorders>
          </w:tcPr>
          <w:p w:rsidR="00674C31" w:rsidRPr="0015497B" w:rsidRDefault="00674C31" w:rsidP="001D4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36"/>
                <w:szCs w:val="36"/>
              </w:rPr>
              <w:t>Оздоровительный модуль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674C31" w:rsidRPr="00896477" w:rsidRDefault="00674C31" w:rsidP="001D4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36"/>
                <w:szCs w:val="36"/>
              </w:rPr>
            </w:pPr>
            <w:r w:rsidRPr="00896477">
              <w:rPr>
                <w:rFonts w:ascii="Times New Roman" w:eastAsia="Calibri" w:hAnsi="Times New Roman" w:cs="Times New Roman"/>
                <w:b w:val="0"/>
                <w:color w:val="auto"/>
                <w:sz w:val="36"/>
                <w:szCs w:val="36"/>
              </w:rPr>
              <w:t>Творческий модуль</w:t>
            </w:r>
          </w:p>
        </w:tc>
        <w:tc>
          <w:tcPr>
            <w:tcW w:w="3919" w:type="dxa"/>
            <w:tcBorders>
              <w:left w:val="single" w:sz="4" w:space="0" w:color="auto"/>
            </w:tcBorders>
          </w:tcPr>
          <w:p w:rsidR="00674C31" w:rsidRPr="00896477" w:rsidRDefault="00674C31" w:rsidP="001D4E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36"/>
                <w:szCs w:val="36"/>
              </w:rPr>
            </w:pPr>
            <w:r w:rsidRPr="00896477">
              <w:rPr>
                <w:rFonts w:ascii="Times New Roman" w:eastAsia="Calibri" w:hAnsi="Times New Roman" w:cs="Times New Roman"/>
                <w:b w:val="0"/>
                <w:color w:val="auto"/>
                <w:sz w:val="36"/>
                <w:szCs w:val="36"/>
              </w:rPr>
              <w:t>Клумба-Грядка</w:t>
            </w:r>
          </w:p>
        </w:tc>
      </w:tr>
      <w:tr w:rsidR="00674C31" w:rsidRPr="00896477" w:rsidTr="00FC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5"/>
          </w:tcPr>
          <w:p w:rsidR="00674C31" w:rsidRPr="00896477" w:rsidRDefault="00674C31" w:rsidP="001D4EA7">
            <w:pPr>
              <w:jc w:val="center"/>
              <w:rPr>
                <w:rFonts w:ascii="Times New Roman" w:eastAsia="Calibri" w:hAnsi="Times New Roman" w:cs="Times New Roman"/>
                <w:b w:val="0"/>
                <w:color w:val="ED7D31" w:themeColor="accent2"/>
                <w:sz w:val="28"/>
                <w:szCs w:val="28"/>
              </w:rPr>
            </w:pPr>
            <w:r w:rsidRPr="00896477">
              <w:rPr>
                <w:rFonts w:ascii="Times New Roman" w:eastAsia="Calibri" w:hAnsi="Times New Roman" w:cs="Times New Roman"/>
                <w:b w:val="0"/>
                <w:color w:val="ED7D31" w:themeColor="accent2"/>
                <w:sz w:val="28"/>
                <w:szCs w:val="28"/>
              </w:rPr>
              <w:t>Июнь.</w:t>
            </w:r>
          </w:p>
          <w:p w:rsidR="00674C31" w:rsidRPr="00896477" w:rsidRDefault="00674C31" w:rsidP="001D4EA7">
            <w:pPr>
              <w:jc w:val="center"/>
              <w:rPr>
                <w:rFonts w:ascii="Times New Roman" w:eastAsia="Calibri" w:hAnsi="Times New Roman" w:cs="Times New Roman"/>
                <w:b w:val="0"/>
                <w:color w:val="ED7D31" w:themeColor="accent2"/>
                <w:sz w:val="28"/>
                <w:szCs w:val="28"/>
              </w:rPr>
            </w:pPr>
            <w:r w:rsidRPr="00896477"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  <w:t>Экосистема леса</w:t>
            </w:r>
          </w:p>
        </w:tc>
      </w:tr>
      <w:tr w:rsidR="00674C31" w:rsidRPr="003B4C3A" w:rsidTr="00FC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30DD4" w:rsidRDefault="00674C31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>
              <w:t xml:space="preserve"> </w:t>
            </w:r>
            <w:r w:rsidRPr="00146EF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«Лето в лесу»</w:t>
            </w:r>
            <w:r w:rsidR="00830DD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674C31" w:rsidRDefault="00830DD4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-Карта Ярославской области (рельеф, почва).</w:t>
            </w:r>
          </w:p>
          <w:p w:rsidR="00674C31" w:rsidRDefault="00674C31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-Птицы леса</w:t>
            </w:r>
          </w:p>
          <w:p w:rsidR="00674C31" w:rsidRDefault="00674C31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-Животные леса</w:t>
            </w:r>
            <w:r w:rsidR="00A3249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(диск)</w:t>
            </w:r>
          </w:p>
          <w:p w:rsidR="00674C31" w:rsidRDefault="00674C31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Растения леса.</w:t>
            </w:r>
          </w:p>
          <w:p w:rsidR="00674C31" w:rsidRDefault="00674C31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="00830DD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Пищевая цепочка «С кем дружит ель?»</w:t>
            </w:r>
          </w:p>
          <w:p w:rsidR="00674C31" w:rsidRPr="003B4C3A" w:rsidRDefault="00674C31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Pr="00146EF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«Лес и его значение в жизни человека»</w:t>
            </w:r>
          </w:p>
          <w:p w:rsidR="00674C31" w:rsidRDefault="00674C31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-«Правила поведения на природе»</w:t>
            </w:r>
          </w:p>
          <w:p w:rsidR="00674C31" w:rsidRPr="003B4C3A" w:rsidRDefault="00674C31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-Развлечение: «Путешествие в летний лес»</w:t>
            </w:r>
          </w:p>
        </w:tc>
        <w:tc>
          <w:tcPr>
            <w:tcW w:w="2526" w:type="dxa"/>
          </w:tcPr>
          <w:p w:rsidR="00674C31" w:rsidRPr="003B4C3A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-«Узнай по голосу»</w:t>
            </w:r>
          </w:p>
          <w:p w:rsidR="00674C31" w:rsidRPr="003B4C3A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-«Угадай растение по описанию»</w:t>
            </w:r>
          </w:p>
          <w:p w:rsidR="00674C31" w:rsidRPr="003B4C3A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-«Найди, </w:t>
            </w:r>
            <w:r w:rsidR="007F2CB6">
              <w:rPr>
                <w:rFonts w:ascii="Times New Roman" w:eastAsia="Calibri" w:hAnsi="Times New Roman" w:cs="Times New Roman"/>
                <w:sz w:val="24"/>
                <w:szCs w:val="24"/>
              </w:rPr>
              <w:t>пару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74C31" w:rsidRPr="003B4C3A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r w:rsidR="007F2CB6">
              <w:rPr>
                <w:rFonts w:ascii="Times New Roman" w:eastAsia="Calibri" w:hAnsi="Times New Roman" w:cs="Times New Roman"/>
                <w:sz w:val="24"/>
                <w:szCs w:val="24"/>
              </w:rPr>
              <w:t>Опиши я отгадаю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r w:rsidR="007F2CB6">
              <w:rPr>
                <w:rFonts w:ascii="Times New Roman" w:eastAsia="Calibri" w:hAnsi="Times New Roman" w:cs="Times New Roman"/>
                <w:sz w:val="24"/>
                <w:szCs w:val="24"/>
              </w:rPr>
              <w:t>Найди дерево по листику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C63E0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24774C">
              <w:rPr>
                <w:rFonts w:ascii="Times New Roman" w:eastAsia="Calibri" w:hAnsi="Times New Roman" w:cs="Times New Roman"/>
                <w:sz w:val="24"/>
                <w:szCs w:val="24"/>
              </w:rPr>
              <w:t>«Кто в домике живет?</w:t>
            </w:r>
            <w:r w:rsidRPr="00DC63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4774C" w:rsidRPr="003B4C3A" w:rsidRDefault="0024774C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«Съедобные- несъедобные»</w:t>
            </w:r>
          </w:p>
        </w:tc>
        <w:tc>
          <w:tcPr>
            <w:tcW w:w="2993" w:type="dxa"/>
          </w:tcPr>
          <w:p w:rsidR="00674C31" w:rsidRPr="003B4C3A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-«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К дереву беги»,</w:t>
            </w:r>
          </w:p>
          <w:p w:rsidR="00674C31" w:rsidRPr="003B4C3A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-«Солнышко и дождик»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-«Птичка в гнездышке»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C63E0">
              <w:rPr>
                <w:rFonts w:ascii="Times New Roman" w:eastAsia="Calibri" w:hAnsi="Times New Roman" w:cs="Times New Roman"/>
                <w:sz w:val="24"/>
                <w:szCs w:val="24"/>
              </w:rPr>
              <w:t>«Зайка беленький сидит»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52564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F2CB6">
              <w:rPr>
                <w:rFonts w:ascii="Times New Roman" w:eastAsia="Calibri" w:hAnsi="Times New Roman" w:cs="Times New Roman"/>
                <w:sz w:val="24"/>
                <w:szCs w:val="24"/>
              </w:rPr>
              <w:t>Листик, листок, ко мне в кузовок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74C31" w:rsidRPr="003B4C3A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52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Гуси-лебеди»</w:t>
            </w:r>
          </w:p>
        </w:tc>
        <w:tc>
          <w:tcPr>
            <w:tcW w:w="2895" w:type="dxa"/>
          </w:tcPr>
          <w:p w:rsidR="00674C31" w:rsidRPr="003B4C3A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Чтение:</w:t>
            </w:r>
          </w:p>
          <w:p w:rsidR="00674C31" w:rsidRPr="003B4C3A" w:rsidRDefault="00674C31" w:rsidP="00F31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12EE">
              <w:rPr>
                <w:rFonts w:ascii="Times New Roman" w:eastAsia="Calibri" w:hAnsi="Times New Roman" w:cs="Times New Roman"/>
                <w:sz w:val="24"/>
                <w:szCs w:val="24"/>
              </w:rPr>
              <w:t>М. Михайлов «Лесные хоромы</w:t>
            </w:r>
            <w:r w:rsidR="003B4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Г. </w:t>
            </w:r>
            <w:proofErr w:type="spellStart"/>
            <w:r w:rsidR="003B44F9">
              <w:rPr>
                <w:rFonts w:ascii="Times New Roman" w:eastAsia="Calibri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="003B4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«Лесной голосок»</w:t>
            </w:r>
            <w:r w:rsidR="00830DD4">
              <w:rPr>
                <w:rFonts w:ascii="Times New Roman" w:eastAsia="Calibri" w:hAnsi="Times New Roman" w:cs="Times New Roman"/>
                <w:sz w:val="24"/>
                <w:szCs w:val="24"/>
              </w:rPr>
              <w:t>, В. Зотов «Ворона», «Заяц-беляк»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0C73">
              <w:rPr>
                <w:rFonts w:ascii="Times New Roman" w:eastAsia="Calibri" w:hAnsi="Times New Roman" w:cs="Times New Roman"/>
                <w:sz w:val="24"/>
                <w:szCs w:val="24"/>
              </w:rPr>
              <w:t>Чудеса из леса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 «</w:t>
            </w:r>
            <w:r w:rsidR="00C30C73" w:rsidRPr="00C30C73">
              <w:rPr>
                <w:rFonts w:ascii="Times New Roman" w:eastAsia="Calibri" w:hAnsi="Times New Roman" w:cs="Times New Roman"/>
                <w:sz w:val="24"/>
                <w:szCs w:val="24"/>
              </w:rPr>
              <w:t>Лесная птичка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Лепка:</w:t>
            </w:r>
          </w:p>
          <w:p w:rsidR="00C30C73" w:rsidRDefault="00C30C73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0C73">
              <w:rPr>
                <w:rFonts w:ascii="Times New Roman" w:eastAsia="Calibri" w:hAnsi="Times New Roman" w:cs="Times New Roman"/>
                <w:sz w:val="24"/>
                <w:szCs w:val="24"/>
              </w:rPr>
              <w:t>«Птица счастья».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="00C30C73" w:rsidRPr="00C30C73">
              <w:rPr>
                <w:rFonts w:ascii="Times New Roman" w:eastAsia="Calibri" w:hAnsi="Times New Roman" w:cs="Times New Roman"/>
                <w:sz w:val="24"/>
                <w:szCs w:val="24"/>
              </w:rPr>
              <w:t>«Лесные обитатели»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7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 игра:</w:t>
            </w:r>
          </w:p>
          <w:p w:rsidR="00674C31" w:rsidRPr="00B3716B" w:rsidRDefault="00830DD4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– инсценировка по стихотворению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Пчельниковой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«Птичка»</w:t>
            </w:r>
          </w:p>
        </w:tc>
        <w:tc>
          <w:tcPr>
            <w:tcW w:w="3919" w:type="dxa"/>
          </w:tcPr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F2CB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за состоянием погоды (климат)</w:t>
            </w:r>
          </w:p>
          <w:p w:rsidR="00674C31" w:rsidRPr="003B4C3A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F6CEA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цветочной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-Растения огорода.</w:t>
            </w:r>
          </w:p>
          <w:p w:rsidR="00674C31" w:rsidRPr="003B4C3A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-Полив. Рыхление. Прополка.</w:t>
            </w:r>
          </w:p>
          <w:p w:rsidR="00674C31" w:rsidRPr="003B4C3A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-Сравнение дерева и кустарника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B44F9">
              <w:rPr>
                <w:rFonts w:ascii="Times New Roman" w:eastAsia="Calibri" w:hAnsi="Times New Roman" w:cs="Times New Roman"/>
                <w:sz w:val="24"/>
                <w:szCs w:val="24"/>
              </w:rPr>
              <w:t>Опыт. Выявление потребности растения во влаге.</w:t>
            </w:r>
          </w:p>
          <w:p w:rsidR="007B7758" w:rsidRPr="007B7758" w:rsidRDefault="007B7758" w:rsidP="007B7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B7758">
              <w:rPr>
                <w:rFonts w:ascii="Times New Roman" w:eastAsia="Calibri" w:hAnsi="Times New Roman" w:cs="Times New Roman"/>
                <w:sz w:val="24"/>
                <w:szCs w:val="24"/>
              </w:rPr>
              <w:t>В эксперимен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тальной деятельности дети узнают</w:t>
            </w:r>
            <w:r w:rsidRPr="007B7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основных условиях, необходимых для роста и развития растений — тепло, свет, воздух, вода, питание.</w:t>
            </w:r>
          </w:p>
          <w:p w:rsidR="00674C31" w:rsidRPr="003B4C3A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08A" w:rsidRPr="003B4C3A" w:rsidTr="00FC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5"/>
          </w:tcPr>
          <w:p w:rsidR="00FE2ACA" w:rsidRPr="00FE2ACA" w:rsidRDefault="00FE2ACA" w:rsidP="00FE2A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темы – </w:t>
            </w:r>
          </w:p>
          <w:p w:rsidR="00FE2ACA" w:rsidRPr="00FE2ACA" w:rsidRDefault="00FE2ACA" w:rsidP="00FE2A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AC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КОНКУРС НАВИГАТОРОВ</w:t>
            </w:r>
          </w:p>
          <w:p w:rsidR="0097408A" w:rsidRPr="003B4C3A" w:rsidRDefault="0097408A" w:rsidP="009740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C31" w:rsidRPr="00896477" w:rsidTr="00FC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5"/>
          </w:tcPr>
          <w:p w:rsidR="00674C31" w:rsidRPr="00896477" w:rsidRDefault="00674C31" w:rsidP="001D4EA7">
            <w:pPr>
              <w:jc w:val="center"/>
              <w:rPr>
                <w:rFonts w:ascii="Times New Roman" w:eastAsia="Calibri" w:hAnsi="Times New Roman" w:cs="Times New Roman"/>
                <w:b w:val="0"/>
                <w:color w:val="ED7D31" w:themeColor="accent2"/>
                <w:sz w:val="28"/>
                <w:szCs w:val="28"/>
              </w:rPr>
            </w:pPr>
            <w:r w:rsidRPr="00896477">
              <w:rPr>
                <w:rFonts w:ascii="Times New Roman" w:eastAsia="Calibri" w:hAnsi="Times New Roman" w:cs="Times New Roman"/>
                <w:b w:val="0"/>
                <w:color w:val="ED7D31" w:themeColor="accent2"/>
                <w:sz w:val="28"/>
                <w:szCs w:val="28"/>
              </w:rPr>
              <w:t>Июль.</w:t>
            </w:r>
          </w:p>
          <w:p w:rsidR="00674C31" w:rsidRPr="00896477" w:rsidRDefault="00674C31" w:rsidP="001D4EA7">
            <w:pPr>
              <w:jc w:val="center"/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</w:pPr>
            <w:r w:rsidRPr="00896477"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  <w:t>Экосистема Луга</w:t>
            </w:r>
          </w:p>
        </w:tc>
      </w:tr>
      <w:tr w:rsidR="00674C31" w:rsidRPr="003B4C3A" w:rsidTr="00FC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4A28D2" w:rsidRDefault="00674C31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- </w:t>
            </w:r>
            <w:r w:rsidR="004A28D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Экосистема луга</w:t>
            </w:r>
          </w:p>
          <w:p w:rsidR="004A28D2" w:rsidRDefault="004A28D2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830DD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-Карта Ярославской области (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климат</w:t>
            </w:r>
            <w:r w:rsidRPr="00830DD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).</w:t>
            </w:r>
          </w:p>
          <w:p w:rsidR="00830DD4" w:rsidRDefault="004A28D2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="00674C31"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Луговые растения.</w:t>
            </w:r>
          </w:p>
          <w:p w:rsidR="00830DD4" w:rsidRDefault="00830DD4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830DD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 Потребности растений (тепло, свет, влага, земля)</w:t>
            </w:r>
          </w:p>
          <w:p w:rsidR="00674C31" w:rsidRPr="003B4C3A" w:rsidRDefault="00674C31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Pr="003B4C3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Цветок, особенностями строения.</w:t>
            </w:r>
          </w:p>
          <w:p w:rsidR="00674C31" w:rsidRPr="003B4C3A" w:rsidRDefault="00674C31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-Лекарственные растения.</w:t>
            </w:r>
          </w:p>
          <w:p w:rsidR="00674C31" w:rsidRPr="003B4C3A" w:rsidRDefault="00674C31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-Насекомые луга,</w:t>
            </w:r>
            <w:r w:rsidRPr="003B4C3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 w:rsidR="007F2C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главные признаки, как защищаются от врагов</w:t>
            </w:r>
            <w:r w:rsidR="004A7F2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(диск)</w:t>
            </w:r>
            <w:r w:rsidR="007F2CB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</w:p>
          <w:p w:rsidR="00674C31" w:rsidRPr="00674C31" w:rsidRDefault="00674C31" w:rsidP="001D4EA7">
            <w:pPr>
              <w:rPr>
                <w:rFonts w:ascii="Times New Roman" w:eastAsia="Calibri" w:hAnsi="Times New Roman" w:cs="Times New Roman"/>
                <w:b w:val="0"/>
                <w:sz w:val="36"/>
                <w:szCs w:val="36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-Животные луга.</w:t>
            </w:r>
          </w:p>
          <w:p w:rsidR="00674C31" w:rsidRPr="003B4C3A" w:rsidRDefault="00674C31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-Рельеф (почва)</w:t>
            </w:r>
          </w:p>
          <w:p w:rsidR="00674C31" w:rsidRPr="003B4C3A" w:rsidRDefault="00674C31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-Правило поведения</w:t>
            </w:r>
            <w:r w:rsidRPr="003B4C3A">
              <w:rPr>
                <w:b w:val="0"/>
                <w:bCs w:val="0"/>
              </w:rPr>
              <w:t xml:space="preserve"> </w:t>
            </w: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 «Укусы насекомых» </w:t>
            </w: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br/>
            </w:r>
          </w:p>
        </w:tc>
        <w:tc>
          <w:tcPr>
            <w:tcW w:w="2526" w:type="dxa"/>
          </w:tcPr>
          <w:p w:rsidR="00674C31" w:rsidRPr="003B4C3A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«Угадай по описанию»,</w:t>
            </w:r>
          </w:p>
          <w:p w:rsidR="00674C31" w:rsidRPr="003B4C3A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B44F9">
              <w:rPr>
                <w:rFonts w:ascii="Times New Roman" w:eastAsia="Calibri" w:hAnsi="Times New Roman" w:cs="Times New Roman"/>
                <w:sz w:val="24"/>
                <w:szCs w:val="24"/>
              </w:rPr>
              <w:t>Собери цветок»,</w:t>
            </w:r>
          </w:p>
          <w:p w:rsidR="00674C31" w:rsidRPr="003B4C3A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«Да или нет»,</w:t>
            </w:r>
          </w:p>
          <w:p w:rsidR="00674C31" w:rsidRPr="003B4C3A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Лото «Кто как двигается?».</w:t>
            </w:r>
          </w:p>
          <w:p w:rsidR="00674C31" w:rsidRPr="003B4C3A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«Найди</w:t>
            </w:r>
            <w:r w:rsidR="003B4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дерево по описанию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74C31" w:rsidRPr="003B4C3A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4774C">
              <w:rPr>
                <w:rFonts w:ascii="Times New Roman" w:eastAsia="Calibri" w:hAnsi="Times New Roman" w:cs="Times New Roman"/>
                <w:sz w:val="24"/>
                <w:szCs w:val="24"/>
              </w:rPr>
              <w:t>Магазин цветов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674C31" w:rsidRPr="003B4C3A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B44F9">
              <w:rPr>
                <w:rFonts w:ascii="Times New Roman" w:eastAsia="Calibri" w:hAnsi="Times New Roman" w:cs="Times New Roman"/>
                <w:sz w:val="24"/>
                <w:szCs w:val="24"/>
              </w:rPr>
              <w:t>Третий лишний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74C31" w:rsidRPr="003B4C3A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«Кто где живет»</w:t>
            </w:r>
          </w:p>
        </w:tc>
        <w:tc>
          <w:tcPr>
            <w:tcW w:w="2993" w:type="dxa"/>
          </w:tcPr>
          <w:p w:rsidR="00674C31" w:rsidRPr="003B4C3A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-«Кот и мыши».</w:t>
            </w:r>
          </w:p>
          <w:p w:rsidR="00674C31" w:rsidRPr="003B4C3A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r w:rsidR="0024774C">
              <w:rPr>
                <w:rFonts w:ascii="Times New Roman" w:eastAsia="Calibri" w:hAnsi="Times New Roman" w:cs="Times New Roman"/>
                <w:sz w:val="24"/>
                <w:szCs w:val="24"/>
              </w:rPr>
              <w:t>Мышеловка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74C31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46EF1">
              <w:rPr>
                <w:rFonts w:ascii="Times New Roman" w:eastAsia="Calibri" w:hAnsi="Times New Roman" w:cs="Times New Roman"/>
                <w:sz w:val="24"/>
                <w:szCs w:val="24"/>
              </w:rPr>
              <w:t>«Вейся, венок»</w:t>
            </w:r>
          </w:p>
          <w:p w:rsidR="00674C31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716B">
              <w:rPr>
                <w:rFonts w:ascii="Times New Roman" w:eastAsia="Calibri" w:hAnsi="Times New Roman" w:cs="Times New Roman"/>
                <w:sz w:val="24"/>
                <w:szCs w:val="24"/>
              </w:rPr>
              <w:t>Пчелы и медведь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74C31" w:rsidRPr="00943691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4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691">
              <w:rPr>
                <w:rFonts w:ascii="Times New Roman" w:eastAsia="Calibri" w:hAnsi="Times New Roman" w:cs="Times New Roman"/>
                <w:sz w:val="24"/>
                <w:szCs w:val="24"/>
              </w:rPr>
              <w:t>«Птички и бабочки»,</w:t>
            </w:r>
          </w:p>
          <w:p w:rsidR="00674C31" w:rsidRPr="00943691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691">
              <w:rPr>
                <w:rFonts w:ascii="Times New Roman" w:eastAsia="Calibri" w:hAnsi="Times New Roman" w:cs="Times New Roman"/>
                <w:sz w:val="24"/>
                <w:szCs w:val="24"/>
              </w:rPr>
              <w:t>«Раз, два три, мотылька лови»</w:t>
            </w:r>
          </w:p>
          <w:p w:rsidR="00674C31" w:rsidRPr="003B4C3A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674C31" w:rsidRPr="00943691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6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Чтение:</w:t>
            </w:r>
          </w:p>
          <w:p w:rsidR="00674C31" w:rsidRPr="00943691" w:rsidRDefault="00674C31" w:rsidP="00F31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691">
              <w:rPr>
                <w:rFonts w:ascii="Times New Roman" w:eastAsia="Calibri" w:hAnsi="Times New Roman" w:cs="Times New Roman"/>
                <w:sz w:val="24"/>
                <w:szCs w:val="24"/>
              </w:rPr>
              <w:t>А. Бианки «</w:t>
            </w:r>
            <w:r w:rsidR="00F3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Паучок-пилот», Г. </w:t>
            </w:r>
            <w:proofErr w:type="spellStart"/>
            <w:r w:rsidR="00F312EE">
              <w:rPr>
                <w:rFonts w:ascii="Times New Roman" w:eastAsia="Calibri" w:hAnsi="Times New Roman" w:cs="Times New Roman"/>
                <w:sz w:val="24"/>
                <w:szCs w:val="24"/>
              </w:rPr>
              <w:t>Глушнев</w:t>
            </w:r>
            <w:proofErr w:type="spellEnd"/>
            <w:r w:rsidR="00F3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«Стихи о насекомых», Г. </w:t>
            </w:r>
            <w:proofErr w:type="spellStart"/>
            <w:r w:rsidR="00F312EE">
              <w:rPr>
                <w:rFonts w:ascii="Times New Roman" w:eastAsia="Calibri" w:hAnsi="Times New Roman" w:cs="Times New Roman"/>
                <w:sz w:val="24"/>
                <w:szCs w:val="24"/>
              </w:rPr>
              <w:t>Цифиров</w:t>
            </w:r>
            <w:proofErr w:type="spellEnd"/>
            <w:r w:rsidR="00F3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лягушонок искал папу».</w:t>
            </w:r>
          </w:p>
          <w:p w:rsidR="00674C31" w:rsidRPr="003B4C3A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Рисование:</w:t>
            </w:r>
          </w:p>
          <w:p w:rsidR="00674C31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0C73" w:rsidRPr="00C30C73">
              <w:rPr>
                <w:rFonts w:ascii="Times New Roman" w:eastAsia="Calibri" w:hAnsi="Times New Roman" w:cs="Times New Roman"/>
                <w:sz w:val="24"/>
                <w:szCs w:val="24"/>
              </w:rPr>
              <w:t>Бабочка - красавица».</w:t>
            </w:r>
          </w:p>
          <w:p w:rsidR="00674C31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30C7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а лугу</w:t>
            </w:r>
            <w:r w:rsidR="00C30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живут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  <w:p w:rsidR="00674C31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Лепка:</w:t>
            </w:r>
          </w:p>
          <w:p w:rsidR="00674C31" w:rsidRPr="00C30C73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0C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0C73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 </w:t>
            </w:r>
            <w:r w:rsidR="00C30C73" w:rsidRPr="00C30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лепка «Насекомые в траве</w:t>
            </w:r>
            <w:r w:rsidRPr="00C30C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C30C73" w:rsidRDefault="00674C31" w:rsidP="001B6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C30C73" w:rsidRPr="00C30C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«Маки». (пластилиновая картина)</w:t>
            </w:r>
          </w:p>
          <w:p w:rsidR="00674C31" w:rsidRPr="001B6538" w:rsidRDefault="00674C31" w:rsidP="001B6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 игра</w:t>
            </w:r>
            <w:r w:rsidR="001B65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элементами драматизации: </w:t>
            </w:r>
            <w:r w:rsidR="001B6538">
              <w:rPr>
                <w:rFonts w:ascii="Times New Roman" w:eastAsia="Calibri" w:hAnsi="Times New Roman" w:cs="Times New Roman"/>
                <w:sz w:val="24"/>
                <w:szCs w:val="24"/>
              </w:rPr>
              <w:t>«Стрекозы, бабочки, пчелы, кузнечики», «Цветочки и мошки»</w:t>
            </w:r>
          </w:p>
        </w:tc>
        <w:tc>
          <w:tcPr>
            <w:tcW w:w="3919" w:type="dxa"/>
          </w:tcPr>
          <w:p w:rsidR="00674C31" w:rsidRPr="003B4C3A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-Рассматривание строения растения луга.</w:t>
            </w:r>
          </w:p>
          <w:p w:rsidR="00674C31" w:rsidRPr="003B4C3A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-Сравнение </w:t>
            </w:r>
            <w:r w:rsidR="007F2CB6">
              <w:rPr>
                <w:rFonts w:ascii="Times New Roman" w:eastAsia="Calibri" w:hAnsi="Times New Roman" w:cs="Times New Roman"/>
                <w:sz w:val="24"/>
                <w:szCs w:val="24"/>
              </w:rPr>
              <w:t>паука и насекомого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74C31" w:rsidRPr="003B4C3A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-Полив. Рыхление. Прополка.</w:t>
            </w:r>
          </w:p>
          <w:p w:rsidR="00674C31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-Опыт. </w:t>
            </w:r>
            <w:r w:rsidR="003B44F9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Зависимость состояния почвы от погодных условий.</w:t>
            </w:r>
          </w:p>
          <w:p w:rsidR="00674C31" w:rsidRDefault="00674C31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-«Волшебная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почва</w:t>
            </w:r>
            <w:r w:rsidRPr="00276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игры-развлечения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почвой</w:t>
            </w:r>
          </w:p>
          <w:p w:rsidR="004A46A6" w:rsidRPr="003B4C3A" w:rsidRDefault="004A46A6" w:rsidP="001D4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-Дети знакомятся</w:t>
            </w:r>
            <w:r w:rsidRPr="004A4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разными видами перца: сладким и горьким (жгучим), обратить внимание на то, что их не трудно различать по внешним признакам, быть осторожным с жгучим перцем.</w:t>
            </w:r>
          </w:p>
        </w:tc>
      </w:tr>
      <w:tr w:rsidR="00FE2ACA" w:rsidRPr="003B4C3A" w:rsidTr="00FC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5"/>
          </w:tcPr>
          <w:p w:rsidR="00FE2ACA" w:rsidRPr="00FE2ACA" w:rsidRDefault="00FE2ACA" w:rsidP="00FE2A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темы – </w:t>
            </w:r>
          </w:p>
          <w:p w:rsidR="00FE2ACA" w:rsidRPr="00FE2ACA" w:rsidRDefault="00FE2ACA" w:rsidP="00FE2A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AC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КОНКУРС НАВИГАТОРОВ</w:t>
            </w:r>
          </w:p>
          <w:p w:rsidR="00FE2ACA" w:rsidRPr="003B4C3A" w:rsidRDefault="00FE2ACA" w:rsidP="00FE2A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C31" w:rsidRPr="00896477" w:rsidTr="00FC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5"/>
          </w:tcPr>
          <w:p w:rsidR="00674C31" w:rsidRPr="00896477" w:rsidRDefault="00674C31" w:rsidP="001D4EA7">
            <w:pPr>
              <w:jc w:val="center"/>
              <w:rPr>
                <w:rFonts w:ascii="Times New Roman" w:eastAsia="Calibri" w:hAnsi="Times New Roman" w:cs="Times New Roman"/>
                <w:b w:val="0"/>
                <w:color w:val="ED7D31" w:themeColor="accent2"/>
                <w:sz w:val="28"/>
                <w:szCs w:val="28"/>
              </w:rPr>
            </w:pPr>
            <w:r w:rsidRPr="00896477">
              <w:rPr>
                <w:rFonts w:ascii="Times New Roman" w:eastAsia="Calibri" w:hAnsi="Times New Roman" w:cs="Times New Roman"/>
                <w:b w:val="0"/>
                <w:color w:val="ED7D31" w:themeColor="accent2"/>
                <w:sz w:val="28"/>
                <w:szCs w:val="28"/>
              </w:rPr>
              <w:t>Август.</w:t>
            </w:r>
          </w:p>
          <w:p w:rsidR="00674C31" w:rsidRPr="00896477" w:rsidRDefault="00674C31" w:rsidP="001D4EA7">
            <w:pPr>
              <w:jc w:val="center"/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</w:pPr>
            <w:r w:rsidRPr="00896477"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  <w:t>Экосистема Реки</w:t>
            </w:r>
          </w:p>
        </w:tc>
      </w:tr>
      <w:tr w:rsidR="00674C31" w:rsidRPr="003B4C3A" w:rsidTr="00FC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A42A3" w:rsidRDefault="00674C31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-Река Волга</w:t>
            </w:r>
            <w:r w:rsidRPr="00146EF1">
              <w:rPr>
                <w:sz w:val="27"/>
                <w:szCs w:val="27"/>
              </w:rPr>
              <w:t xml:space="preserve"> </w:t>
            </w:r>
            <w:r w:rsidRPr="00146EF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«Путешествие по реке».</w:t>
            </w:r>
          </w:p>
          <w:p w:rsidR="00674C31" w:rsidRDefault="002A42A3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="00830DD4">
              <w:t xml:space="preserve"> </w:t>
            </w:r>
            <w:r w:rsidR="00830DD4" w:rsidRPr="00830DD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Карта Ярославской области (</w:t>
            </w:r>
            <w:r w:rsidR="00830DD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реки</w:t>
            </w:r>
            <w:r w:rsidR="00830DD4" w:rsidRPr="00830DD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).</w:t>
            </w:r>
          </w:p>
          <w:p w:rsidR="00674C31" w:rsidRDefault="00674C31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-Рыбы</w:t>
            </w:r>
            <w:r w:rsidR="00F312E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(многообразие речных рыб, условия жизни)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</w:p>
          <w:p w:rsidR="00674C31" w:rsidRPr="003B4C3A" w:rsidRDefault="00674C31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-Земноводные</w:t>
            </w:r>
          </w:p>
          <w:p w:rsidR="00674C31" w:rsidRDefault="00674C31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-«Правило поведения на водоемах»</w:t>
            </w:r>
          </w:p>
          <w:p w:rsidR="00674C31" w:rsidRDefault="00674C31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-«Солнце. Воздух и вода- наши лучшие друзья.»</w:t>
            </w:r>
          </w:p>
          <w:p w:rsidR="00674C31" w:rsidRPr="003B4C3A" w:rsidRDefault="00674C31" w:rsidP="001D4EA7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Pr="00276619">
              <w:rPr>
                <w:rFonts w:ascii="Arial" w:hAnsi="Arial" w:cs="Arial"/>
                <w:b w:val="0"/>
                <w:bCs w:val="0"/>
                <w:sz w:val="30"/>
                <w:szCs w:val="30"/>
              </w:rPr>
              <w:t xml:space="preserve"> </w:t>
            </w:r>
            <w:r w:rsidRPr="002766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Беседа о здоровье, о чистоте»</w:t>
            </w:r>
          </w:p>
        </w:tc>
        <w:tc>
          <w:tcPr>
            <w:tcW w:w="2526" w:type="dxa"/>
          </w:tcPr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-«</w:t>
            </w: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Угадай, что в реке»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-«На что похож камушек?»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76619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276619">
              <w:rPr>
                <w:rFonts w:ascii="Times New Roman" w:eastAsia="Calibri" w:hAnsi="Times New Roman" w:cs="Times New Roman"/>
                <w:sz w:val="24"/>
                <w:szCs w:val="24"/>
              </w:rPr>
              <w:t>«Найди пару»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76619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276619">
              <w:rPr>
                <w:rFonts w:ascii="Times New Roman" w:eastAsia="Calibri" w:hAnsi="Times New Roman" w:cs="Times New Roman"/>
                <w:sz w:val="24"/>
                <w:szCs w:val="24"/>
              </w:rPr>
              <w:t>«Чьи детки»</w:t>
            </w:r>
          </w:p>
          <w:p w:rsidR="00674C31" w:rsidRDefault="00674C31" w:rsidP="00247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76619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27661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4774C">
              <w:rPr>
                <w:rFonts w:ascii="Times New Roman" w:eastAsia="Calibri" w:hAnsi="Times New Roman" w:cs="Times New Roman"/>
                <w:sz w:val="24"/>
                <w:szCs w:val="24"/>
              </w:rPr>
              <w:t>Кто кричит, а кто трещит?</w:t>
            </w:r>
            <w:r w:rsidRPr="0027661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B6538" w:rsidRPr="003B4C3A" w:rsidRDefault="001B6538" w:rsidP="00247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-«Что изменилось»</w:t>
            </w:r>
          </w:p>
        </w:tc>
        <w:tc>
          <w:tcPr>
            <w:tcW w:w="2993" w:type="dxa"/>
          </w:tcPr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-«Через ручеек»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C63E0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DC63E0">
              <w:rPr>
                <w:rFonts w:ascii="Times New Roman" w:eastAsia="Calibri" w:hAnsi="Times New Roman" w:cs="Times New Roman"/>
                <w:sz w:val="24"/>
                <w:szCs w:val="24"/>
              </w:rPr>
              <w:t>«Лягушка и лягушата»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C63E0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«День-ночь»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3716B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B3716B">
              <w:rPr>
                <w:rFonts w:ascii="Times New Roman" w:eastAsia="Calibri" w:hAnsi="Times New Roman" w:cs="Times New Roman"/>
                <w:sz w:val="24"/>
                <w:szCs w:val="24"/>
              </w:rPr>
              <w:t>«Спрыгни в воду»</w:t>
            </w:r>
          </w:p>
          <w:p w:rsidR="001B6538" w:rsidRPr="003B4C3A" w:rsidRDefault="001B6538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-«Найди пару»</w:t>
            </w:r>
          </w:p>
        </w:tc>
        <w:tc>
          <w:tcPr>
            <w:tcW w:w="2895" w:type="dxa"/>
          </w:tcPr>
          <w:p w:rsidR="00674C31" w:rsidRPr="003B4C3A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Чтение:</w:t>
            </w:r>
          </w:p>
          <w:p w:rsidR="00674C31" w:rsidRPr="003B4C3A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-Л. </w:t>
            </w:r>
            <w:proofErr w:type="spellStart"/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Екимцев</w:t>
            </w:r>
            <w:proofErr w:type="spellEnd"/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«Чего хочется рыбке»,</w:t>
            </w:r>
          </w:p>
          <w:p w:rsidR="00674C31" w:rsidRPr="003B4C3A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-И. </w:t>
            </w:r>
            <w:proofErr w:type="spellStart"/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«Где спит рыбка»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-Н. Байрамов «Рыбка»</w:t>
            </w:r>
          </w:p>
          <w:p w:rsidR="00674C31" w:rsidRPr="003B4C3A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Рисование: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3B4C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C30C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подводном царстве</w:t>
            </w:r>
            <w:r w:rsidRPr="003B4C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B3716B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B371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«Неведомая зверюшка»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6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Лепка:</w:t>
            </w:r>
          </w:p>
          <w:p w:rsidR="00C30C73" w:rsidRDefault="00C30C73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C30C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«Рыбки играют, рыбки сверкают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24774C" w:rsidRPr="00EF6CEA" w:rsidRDefault="0024774C" w:rsidP="00247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С/р игра с элементами драматизации: «Ручейки и озера», «Времена года» (из книги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Экологические игры»)</w:t>
            </w:r>
          </w:p>
          <w:p w:rsidR="00674C31" w:rsidRPr="00EF6CEA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674C31" w:rsidRPr="003B4C3A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-Полив. Рыхление. Прополка.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sz w:val="24"/>
                <w:szCs w:val="24"/>
              </w:rPr>
              <w:t>-Сравнение окуня и ерша</w:t>
            </w:r>
          </w:p>
          <w:p w:rsidR="00674C31" w:rsidRDefault="00674C31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76619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вода» - игры-развлечения с водой</w:t>
            </w:r>
          </w:p>
          <w:p w:rsidR="004A46A6" w:rsidRPr="003B4C3A" w:rsidRDefault="004A46A6" w:rsidP="001D4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A46A6">
              <w:t xml:space="preserve"> </w:t>
            </w:r>
            <w:r w:rsidRPr="004A46A6">
              <w:rPr>
                <w:rFonts w:ascii="Times New Roman" w:eastAsia="Calibri" w:hAnsi="Times New Roman" w:cs="Times New Roman"/>
                <w:sz w:val="24"/>
                <w:szCs w:val="24"/>
              </w:rPr>
              <w:t>Дети познакомились с культурой- кабачок. Познакомить с цветением кабачка, с понятиями пустоцвет, завязь.</w:t>
            </w:r>
          </w:p>
        </w:tc>
      </w:tr>
      <w:tr w:rsidR="00FE2ACA" w:rsidRPr="003B4C3A" w:rsidTr="00FC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5"/>
          </w:tcPr>
          <w:p w:rsidR="00FE2ACA" w:rsidRPr="00FE2ACA" w:rsidRDefault="00FE2ACA" w:rsidP="00FE2A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темы – </w:t>
            </w:r>
          </w:p>
          <w:p w:rsidR="00FE2ACA" w:rsidRPr="00FE2ACA" w:rsidRDefault="00FE2ACA" w:rsidP="00FE2A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AC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КОНКУРС НАВИГАТОРОВ</w:t>
            </w:r>
          </w:p>
          <w:p w:rsidR="00FE2ACA" w:rsidRPr="003B4C3A" w:rsidRDefault="00FE2ACA" w:rsidP="00FE2A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2ACA" w:rsidRDefault="00FE2ACA" w:rsidP="00674C31">
      <w:pPr>
        <w:jc w:val="center"/>
        <w:rPr>
          <w:rFonts w:ascii="Times New Roman" w:hAnsi="Times New Roman" w:cs="Times New Roman"/>
        </w:rPr>
      </w:pPr>
    </w:p>
    <w:p w:rsidR="002A42A3" w:rsidRDefault="002A42A3" w:rsidP="002A42A3">
      <w:pPr>
        <w:spacing w:after="0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ED7D31" w:themeColor="accent2"/>
          <w:sz w:val="36"/>
          <w:szCs w:val="36"/>
        </w:rPr>
        <w:t>Старший возраст</w:t>
      </w:r>
    </w:p>
    <w:tbl>
      <w:tblPr>
        <w:tblStyle w:val="-42"/>
        <w:tblpPr w:leftFromText="180" w:rightFromText="180" w:vertAnchor="text" w:tblpX="-431" w:tblpY="1"/>
        <w:tblOverlap w:val="never"/>
        <w:tblW w:w="15594" w:type="dxa"/>
        <w:tblLook w:val="04A0" w:firstRow="1" w:lastRow="0" w:firstColumn="1" w:lastColumn="0" w:noHBand="0" w:noVBand="1"/>
      </w:tblPr>
      <w:tblGrid>
        <w:gridCol w:w="3692"/>
        <w:gridCol w:w="2526"/>
        <w:gridCol w:w="2993"/>
        <w:gridCol w:w="2895"/>
        <w:gridCol w:w="3488"/>
      </w:tblGrid>
      <w:tr w:rsidR="002A42A3" w:rsidRPr="00896477" w:rsidTr="00FC1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tcBorders>
              <w:right w:val="single" w:sz="4" w:space="0" w:color="auto"/>
            </w:tcBorders>
          </w:tcPr>
          <w:p w:rsidR="002A42A3" w:rsidRPr="0015497B" w:rsidRDefault="002A42A3" w:rsidP="00FC1961">
            <w:pPr>
              <w:jc w:val="center"/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8"/>
                <w:szCs w:val="28"/>
              </w:rPr>
              <w:t>Образовательный модуль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:rsidR="002A42A3" w:rsidRDefault="002A42A3" w:rsidP="00FC1961">
            <w:pPr>
              <w:tabs>
                <w:tab w:val="left" w:pos="8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ED7D31" w:themeColor="accent2"/>
                <w:sz w:val="36"/>
                <w:szCs w:val="36"/>
              </w:rPr>
            </w:pPr>
            <w:r w:rsidRPr="0015497B">
              <w:rPr>
                <w:rFonts w:ascii="Times New Roman" w:eastAsia="Calibri" w:hAnsi="Times New Roman" w:cs="Times New Roman"/>
                <w:b w:val="0"/>
                <w:color w:val="auto"/>
                <w:sz w:val="36"/>
                <w:szCs w:val="36"/>
              </w:rPr>
              <w:t>Игровой модуль</w:t>
            </w:r>
          </w:p>
        </w:tc>
        <w:tc>
          <w:tcPr>
            <w:tcW w:w="2993" w:type="dxa"/>
            <w:tcBorders>
              <w:left w:val="single" w:sz="4" w:space="0" w:color="auto"/>
              <w:right w:val="single" w:sz="4" w:space="0" w:color="auto"/>
            </w:tcBorders>
          </w:tcPr>
          <w:p w:rsidR="002A42A3" w:rsidRPr="0015497B" w:rsidRDefault="002A42A3" w:rsidP="00FC19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36"/>
                <w:szCs w:val="36"/>
              </w:rPr>
              <w:t>Оздоровительный модуль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2A42A3" w:rsidRPr="00896477" w:rsidRDefault="002A42A3" w:rsidP="00FC19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36"/>
                <w:szCs w:val="36"/>
              </w:rPr>
            </w:pPr>
            <w:r w:rsidRPr="00896477">
              <w:rPr>
                <w:rFonts w:ascii="Times New Roman" w:eastAsia="Calibri" w:hAnsi="Times New Roman" w:cs="Times New Roman"/>
                <w:b w:val="0"/>
                <w:color w:val="auto"/>
                <w:sz w:val="36"/>
                <w:szCs w:val="36"/>
              </w:rPr>
              <w:t>Творческий модуль</w:t>
            </w:r>
          </w:p>
        </w:tc>
        <w:tc>
          <w:tcPr>
            <w:tcW w:w="3488" w:type="dxa"/>
            <w:tcBorders>
              <w:left w:val="single" w:sz="4" w:space="0" w:color="auto"/>
            </w:tcBorders>
          </w:tcPr>
          <w:p w:rsidR="002A42A3" w:rsidRPr="00896477" w:rsidRDefault="004A28D2" w:rsidP="00FC19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36"/>
                <w:szCs w:val="36"/>
              </w:rPr>
              <w:t>Теплица</w:t>
            </w:r>
          </w:p>
        </w:tc>
      </w:tr>
      <w:tr w:rsidR="002A42A3" w:rsidRPr="00896477" w:rsidTr="00FC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5"/>
          </w:tcPr>
          <w:p w:rsidR="002A42A3" w:rsidRPr="00896477" w:rsidRDefault="002A42A3" w:rsidP="00FC1961">
            <w:pPr>
              <w:jc w:val="center"/>
              <w:rPr>
                <w:rFonts w:ascii="Times New Roman" w:eastAsia="Calibri" w:hAnsi="Times New Roman" w:cs="Times New Roman"/>
                <w:b w:val="0"/>
                <w:color w:val="ED7D31" w:themeColor="accent2"/>
                <w:sz w:val="28"/>
                <w:szCs w:val="28"/>
              </w:rPr>
            </w:pPr>
            <w:r w:rsidRPr="00896477">
              <w:rPr>
                <w:rFonts w:ascii="Times New Roman" w:eastAsia="Calibri" w:hAnsi="Times New Roman" w:cs="Times New Roman"/>
                <w:b w:val="0"/>
                <w:color w:val="ED7D31" w:themeColor="accent2"/>
                <w:sz w:val="28"/>
                <w:szCs w:val="28"/>
              </w:rPr>
              <w:t>Июнь.</w:t>
            </w:r>
          </w:p>
          <w:p w:rsidR="002A42A3" w:rsidRPr="00896477" w:rsidRDefault="002A42A3" w:rsidP="00FC1961">
            <w:pPr>
              <w:jc w:val="center"/>
              <w:rPr>
                <w:rFonts w:ascii="Times New Roman" w:eastAsia="Calibri" w:hAnsi="Times New Roman" w:cs="Times New Roman"/>
                <w:b w:val="0"/>
                <w:color w:val="ED7D31" w:themeColor="accent2"/>
                <w:sz w:val="28"/>
                <w:szCs w:val="28"/>
              </w:rPr>
            </w:pPr>
            <w:r w:rsidRPr="00896477"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  <w:t>Экосистема леса</w:t>
            </w:r>
          </w:p>
        </w:tc>
      </w:tr>
      <w:tr w:rsidR="002A42A3" w:rsidRPr="003B4C3A" w:rsidTr="00FC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:rsidR="002A42A3" w:rsidRDefault="002A42A3" w:rsidP="00FC1961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-Правила друзей леса</w:t>
            </w:r>
          </w:p>
          <w:p w:rsidR="002A42A3" w:rsidRDefault="002A42A3" w:rsidP="00FC196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-Карта Ярославской области (рельеф, почва).</w:t>
            </w:r>
          </w:p>
          <w:p w:rsidR="002A42A3" w:rsidRDefault="002A42A3" w:rsidP="00FC1961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Pr="002A42A3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«Как дерево дышит, питается и растет»</w:t>
            </w:r>
          </w:p>
          <w:p w:rsidR="002A42A3" w:rsidRDefault="002A42A3" w:rsidP="00FC1961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Pr="002A42A3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«Лес – многоэтажный дом»</w:t>
            </w:r>
          </w:p>
          <w:p w:rsidR="002A42A3" w:rsidRDefault="002A42A3" w:rsidP="00FC1961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Pr="002A42A3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«Цепи питания, или Кто кого ест в лесу»</w:t>
            </w:r>
            <w:r w:rsidR="004A7F2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(диск)</w:t>
            </w:r>
          </w:p>
          <w:p w:rsidR="002A42A3" w:rsidRDefault="002A42A3" w:rsidP="00FC1961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-«</w:t>
            </w:r>
            <w:r w:rsidRPr="002A42A3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Зачем пилят деревья»</w:t>
            </w:r>
          </w:p>
          <w:p w:rsidR="002A42A3" w:rsidRDefault="002A42A3" w:rsidP="00FC1961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Pr="002A42A3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«Пожар в лесу»</w:t>
            </w:r>
          </w:p>
          <w:p w:rsidR="002A42A3" w:rsidRPr="003B4C3A" w:rsidRDefault="002A42A3" w:rsidP="00FC1961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Pr="002A42A3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«Этого не следует делать в лесу (правила поведения в лесу)»</w:t>
            </w:r>
          </w:p>
        </w:tc>
        <w:tc>
          <w:tcPr>
            <w:tcW w:w="2526" w:type="dxa"/>
          </w:tcPr>
          <w:p w:rsidR="002A42A3" w:rsidRDefault="004A28D2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-«Вершки и корешки»</w:t>
            </w:r>
          </w:p>
          <w:p w:rsidR="004A28D2" w:rsidRDefault="004A28D2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-«Угадай и назови»</w:t>
            </w:r>
          </w:p>
          <w:p w:rsidR="00395736" w:rsidRDefault="00395736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-«Когда это бывает»</w:t>
            </w:r>
          </w:p>
          <w:p w:rsidR="00395736" w:rsidRDefault="00395736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-«Чьи детки»</w:t>
            </w:r>
          </w:p>
          <w:p w:rsidR="007B6569" w:rsidRDefault="007B6569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r w:rsidR="00AA2397">
              <w:rPr>
                <w:rFonts w:ascii="Times New Roman" w:eastAsia="Calibri" w:hAnsi="Times New Roman" w:cs="Times New Roman"/>
                <w:sz w:val="24"/>
                <w:szCs w:val="24"/>
              </w:rPr>
              <w:t>Отгадай и прочитай»</w:t>
            </w:r>
          </w:p>
          <w:p w:rsidR="00AA2397" w:rsidRPr="003B4C3A" w:rsidRDefault="00061FC8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61FC8">
              <w:rPr>
                <w:rFonts w:ascii="Times New Roman" w:eastAsia="Calibri" w:hAnsi="Times New Roman" w:cs="Times New Roman"/>
                <w:sz w:val="24"/>
                <w:szCs w:val="24"/>
              </w:rPr>
              <w:t>«Что было бы, если из леса исчезли…»</w:t>
            </w:r>
          </w:p>
        </w:tc>
        <w:tc>
          <w:tcPr>
            <w:tcW w:w="2993" w:type="dxa"/>
          </w:tcPr>
          <w:p w:rsidR="002A42A3" w:rsidRPr="00AE6A84" w:rsidRDefault="00AE6A84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A84">
              <w:rPr>
                <w:rFonts w:ascii="Times New Roman" w:eastAsia="Calibri" w:hAnsi="Times New Roman" w:cs="Times New Roman"/>
                <w:sz w:val="24"/>
                <w:szCs w:val="24"/>
              </w:rPr>
              <w:t>-«Умный птицелов»</w:t>
            </w:r>
          </w:p>
          <w:p w:rsidR="00AE6A84" w:rsidRDefault="00AE6A84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A84">
              <w:rPr>
                <w:rFonts w:ascii="Times New Roman" w:eastAsia="Calibri" w:hAnsi="Times New Roman" w:cs="Times New Roman"/>
                <w:sz w:val="24"/>
                <w:szCs w:val="24"/>
              </w:rPr>
              <w:t>-«Птичка на дереве»</w:t>
            </w:r>
          </w:p>
          <w:p w:rsidR="00AE6A84" w:rsidRDefault="00AE6A84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-«Кукушка»</w:t>
            </w:r>
          </w:p>
          <w:p w:rsidR="00AE6A84" w:rsidRDefault="00AE6A84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-«Волшебный лес»</w:t>
            </w:r>
          </w:p>
          <w:p w:rsidR="00AE6A84" w:rsidRPr="003B4C3A" w:rsidRDefault="00AE6A84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Хитрая лиса»</w:t>
            </w:r>
          </w:p>
        </w:tc>
        <w:tc>
          <w:tcPr>
            <w:tcW w:w="2895" w:type="dxa"/>
          </w:tcPr>
          <w:p w:rsidR="00837AAC" w:rsidRPr="00837AAC" w:rsidRDefault="00837AAC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Чтение:</w:t>
            </w:r>
          </w:p>
          <w:p w:rsidR="00A3249B" w:rsidRDefault="00837AAC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 Толстой «Дуб и орешник»</w:t>
            </w:r>
            <w:r w:rsidR="00395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Майков «Люблю дорожкою лесною…», </w:t>
            </w:r>
            <w:r w:rsidR="007B6569">
              <w:rPr>
                <w:rFonts w:ascii="Times New Roman" w:eastAsia="Calibri" w:hAnsi="Times New Roman" w:cs="Times New Roman"/>
                <w:sz w:val="24"/>
                <w:szCs w:val="24"/>
              </w:rPr>
              <w:t>М. Пришвин «Этажи леса»</w:t>
            </w:r>
          </w:p>
          <w:p w:rsidR="00A3249B" w:rsidRDefault="00A3249B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2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Рисование:</w:t>
            </w:r>
          </w:p>
          <w:p w:rsidR="00A3249B" w:rsidRDefault="00A3249B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«Деревья в нашем лесу</w:t>
            </w:r>
            <w:r w:rsidRPr="00A3249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3249B" w:rsidRPr="00A3249B" w:rsidRDefault="00A3249B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«Веселые опята»</w:t>
            </w:r>
          </w:p>
          <w:p w:rsidR="00A3249B" w:rsidRDefault="00A3249B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Лепка:</w:t>
            </w:r>
          </w:p>
          <w:p w:rsidR="00A3249B" w:rsidRDefault="00A3249B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9B">
              <w:rPr>
                <w:rFonts w:ascii="Times New Roman" w:eastAsia="Calibri" w:hAnsi="Times New Roman" w:cs="Times New Roman"/>
                <w:sz w:val="24"/>
                <w:szCs w:val="24"/>
              </w:rPr>
              <w:t>«Декоративные птицы»</w:t>
            </w:r>
          </w:p>
          <w:p w:rsidR="00A3249B" w:rsidRPr="00A3249B" w:rsidRDefault="00A3249B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«Медведица и медвежата»</w:t>
            </w:r>
          </w:p>
          <w:p w:rsidR="00546E50" w:rsidRPr="00546E50" w:rsidRDefault="00546E50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 игра:</w:t>
            </w:r>
          </w:p>
          <w:p w:rsidR="00061FC8" w:rsidRDefault="00546E50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E50">
              <w:rPr>
                <w:rFonts w:ascii="Times New Roman" w:eastAsia="Calibri" w:hAnsi="Times New Roman" w:cs="Times New Roman"/>
                <w:sz w:val="24"/>
                <w:szCs w:val="24"/>
              </w:rPr>
              <w:t>«Лесное происшествие»</w:t>
            </w:r>
          </w:p>
          <w:p w:rsidR="00546E50" w:rsidRPr="00061FC8" w:rsidRDefault="00061FC8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FC8">
              <w:rPr>
                <w:rFonts w:ascii="Times New Roman" w:eastAsia="Calibri" w:hAnsi="Times New Roman" w:cs="Times New Roman"/>
                <w:sz w:val="24"/>
                <w:szCs w:val="24"/>
              </w:rPr>
              <w:t>«Экологическая служба спасения».</w:t>
            </w:r>
          </w:p>
        </w:tc>
        <w:tc>
          <w:tcPr>
            <w:tcW w:w="3488" w:type="dxa"/>
          </w:tcPr>
          <w:p w:rsidR="00395736" w:rsidRDefault="00395736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736">
              <w:rPr>
                <w:rFonts w:ascii="Times New Roman" w:eastAsia="Calibri" w:hAnsi="Times New Roman" w:cs="Times New Roman"/>
                <w:sz w:val="24"/>
                <w:szCs w:val="24"/>
              </w:rPr>
              <w:t>-Полив. Рыхление. Прополка.</w:t>
            </w:r>
          </w:p>
          <w:p w:rsidR="00395736" w:rsidRDefault="00395736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-Сравнить деревья и кустарники по цвету коры, по плодам, семенам, форме кроны.</w:t>
            </w:r>
          </w:p>
          <w:p w:rsidR="00AA2397" w:rsidRDefault="00AA2397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-Опыт. «Прозрачность предметов»</w:t>
            </w:r>
          </w:p>
          <w:p w:rsidR="00AA2397" w:rsidRPr="00395736" w:rsidRDefault="00AA2397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-Опыт. «Компоненты почвы»</w:t>
            </w:r>
          </w:p>
          <w:p w:rsidR="00FE2ACA" w:rsidRDefault="004A46A6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A46A6">
              <w:t xml:space="preserve"> </w:t>
            </w:r>
            <w:r w:rsidRPr="004A4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к </w:t>
            </w:r>
          </w:p>
          <w:p w:rsidR="004A28D2" w:rsidRDefault="004A46A6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6A6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длительному наблюдению за развитием разные растений, учить детей делать зарисовки в листке наблюдения.</w:t>
            </w:r>
          </w:p>
          <w:p w:rsidR="004A28D2" w:rsidRDefault="004A28D2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8D2" w:rsidRPr="003B4C3A" w:rsidRDefault="004A28D2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ACA" w:rsidRPr="003B4C3A" w:rsidTr="00FC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5"/>
          </w:tcPr>
          <w:p w:rsidR="00FE2ACA" w:rsidRPr="00FE2ACA" w:rsidRDefault="00FE2ACA" w:rsidP="00FC1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темы – </w:t>
            </w:r>
          </w:p>
          <w:p w:rsidR="00FE2ACA" w:rsidRPr="00FE2ACA" w:rsidRDefault="00FE2ACA" w:rsidP="00FC1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AC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КОНКУРС НАВИГАТОРОВ</w:t>
            </w:r>
          </w:p>
          <w:p w:rsidR="00FE2ACA" w:rsidRPr="00395736" w:rsidRDefault="00FE2ACA" w:rsidP="00FC1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2A3" w:rsidRPr="00896477" w:rsidTr="00FC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5"/>
          </w:tcPr>
          <w:p w:rsidR="002A42A3" w:rsidRPr="00896477" w:rsidRDefault="002A42A3" w:rsidP="00FC1961">
            <w:pPr>
              <w:jc w:val="center"/>
              <w:rPr>
                <w:rFonts w:ascii="Times New Roman" w:eastAsia="Calibri" w:hAnsi="Times New Roman" w:cs="Times New Roman"/>
                <w:b w:val="0"/>
                <w:color w:val="ED7D31" w:themeColor="accent2"/>
                <w:sz w:val="28"/>
                <w:szCs w:val="28"/>
              </w:rPr>
            </w:pPr>
            <w:r w:rsidRPr="00896477">
              <w:rPr>
                <w:rFonts w:ascii="Times New Roman" w:eastAsia="Calibri" w:hAnsi="Times New Roman" w:cs="Times New Roman"/>
                <w:b w:val="0"/>
                <w:color w:val="ED7D31" w:themeColor="accent2"/>
                <w:sz w:val="28"/>
                <w:szCs w:val="28"/>
              </w:rPr>
              <w:t>Июль.</w:t>
            </w:r>
          </w:p>
          <w:p w:rsidR="002A42A3" w:rsidRPr="00896477" w:rsidRDefault="002A42A3" w:rsidP="00FC1961">
            <w:pPr>
              <w:jc w:val="center"/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</w:pPr>
            <w:r w:rsidRPr="00896477"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  <w:t>Экосистема Луга</w:t>
            </w:r>
          </w:p>
        </w:tc>
      </w:tr>
      <w:tr w:rsidR="002A42A3" w:rsidRPr="003B4C3A" w:rsidTr="00FC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:rsidR="004A28D2" w:rsidRDefault="004A28D2" w:rsidP="00FC196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- </w:t>
            </w:r>
            <w:r w:rsidR="0033759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Экосистема луга</w:t>
            </w:r>
            <w:r w:rsidR="0033759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»</w:t>
            </w:r>
          </w:p>
          <w:p w:rsidR="004A28D2" w:rsidRDefault="004A28D2" w:rsidP="00FC196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830DD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="0033759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</w:t>
            </w:r>
            <w:r w:rsidRPr="00830DD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Карта Ярославской области</w:t>
            </w:r>
            <w:r w:rsidR="0033759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»</w:t>
            </w:r>
            <w:r w:rsidRPr="00830DD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климат</w:t>
            </w:r>
            <w:r w:rsidRPr="00830DD4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).</w:t>
            </w:r>
          </w:p>
          <w:p w:rsidR="00337590" w:rsidRDefault="00337590" w:rsidP="00FC196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-«Р</w:t>
            </w:r>
            <w:r w:rsidRPr="0033759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астительный мир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луга»</w:t>
            </w:r>
          </w:p>
          <w:p w:rsidR="00337590" w:rsidRDefault="00337590" w:rsidP="00FC196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-«Лекарственные растения»</w:t>
            </w:r>
          </w:p>
          <w:p w:rsidR="00337590" w:rsidRDefault="00337590" w:rsidP="00FC196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-«Ж</w:t>
            </w:r>
            <w:r w:rsidRPr="0033759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ивотный мир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луга»</w:t>
            </w:r>
          </w:p>
          <w:p w:rsidR="00337590" w:rsidRDefault="00337590" w:rsidP="00FC196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-«Красная книга растений Ярославской области»</w:t>
            </w:r>
          </w:p>
          <w:p w:rsidR="00337590" w:rsidRDefault="00337590" w:rsidP="00FC196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-«П</w:t>
            </w:r>
            <w:r w:rsidRPr="0033759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равила поведения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на лугу»</w:t>
            </w:r>
          </w:p>
          <w:p w:rsidR="00395736" w:rsidRPr="00395736" w:rsidRDefault="00337590" w:rsidP="00FC196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-«</w:t>
            </w:r>
            <w:r w:rsidR="0039573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Лето. Солнце, жара.</w:t>
            </w:r>
          </w:p>
          <w:p w:rsidR="00337590" w:rsidRDefault="00395736" w:rsidP="00FC196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9573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Безопасное поведение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»</w:t>
            </w:r>
            <w:r w:rsidRPr="00395736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</w:p>
          <w:p w:rsidR="00337590" w:rsidRDefault="00337590" w:rsidP="00FC196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-«П</w:t>
            </w:r>
            <w:r w:rsidRPr="0033759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ольза для человека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экосистемы луга»</w:t>
            </w:r>
          </w:p>
          <w:p w:rsidR="002A42A3" w:rsidRPr="003B4C3A" w:rsidRDefault="002A42A3" w:rsidP="00FC196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26" w:type="dxa"/>
          </w:tcPr>
          <w:p w:rsidR="002A42A3" w:rsidRDefault="00337590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37590">
              <w:rPr>
                <w:rFonts w:ascii="Times New Roman" w:eastAsia="Calibri" w:hAnsi="Times New Roman" w:cs="Times New Roman"/>
                <w:sz w:val="24"/>
                <w:szCs w:val="24"/>
              </w:rPr>
              <w:t>«Отгадай и найди»</w:t>
            </w:r>
          </w:p>
          <w:p w:rsidR="00395736" w:rsidRDefault="00395736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-«Придумай загадку»</w:t>
            </w:r>
          </w:p>
          <w:p w:rsidR="007B6569" w:rsidRDefault="007B6569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-«Что за чем» (последовательность стадий роста одуванчика)</w:t>
            </w:r>
          </w:p>
          <w:p w:rsidR="00AA2397" w:rsidRDefault="00AA2397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-«Узнай растение»</w:t>
            </w:r>
          </w:p>
          <w:p w:rsidR="00AA2397" w:rsidRDefault="00AA2397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-«Растение: враг или друг»</w:t>
            </w:r>
          </w:p>
          <w:p w:rsidR="00061FC8" w:rsidRDefault="00061FC8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61FC8">
              <w:rPr>
                <w:rFonts w:ascii="Times New Roman" w:eastAsia="Calibri" w:hAnsi="Times New Roman" w:cs="Times New Roman"/>
                <w:sz w:val="24"/>
                <w:szCs w:val="24"/>
              </w:rPr>
              <w:t>«Какого растения не стало?»</w:t>
            </w:r>
          </w:p>
          <w:p w:rsidR="00061FC8" w:rsidRDefault="00061FC8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61FC8">
              <w:rPr>
                <w:rFonts w:ascii="Times New Roman" w:eastAsia="Calibri" w:hAnsi="Times New Roman" w:cs="Times New Roman"/>
                <w:sz w:val="24"/>
                <w:szCs w:val="24"/>
              </w:rPr>
              <w:t>«Цветочный магазин»</w:t>
            </w:r>
          </w:p>
          <w:p w:rsidR="00D31DFA" w:rsidRPr="003B4C3A" w:rsidRDefault="00D31DFA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31DFA">
              <w:rPr>
                <w:rFonts w:ascii="Times New Roman" w:eastAsia="Calibri" w:hAnsi="Times New Roman" w:cs="Times New Roman"/>
                <w:sz w:val="24"/>
                <w:szCs w:val="24"/>
              </w:rPr>
              <w:t>«Летает, плавает, бегает»</w:t>
            </w:r>
          </w:p>
        </w:tc>
        <w:tc>
          <w:tcPr>
            <w:tcW w:w="2993" w:type="dxa"/>
          </w:tcPr>
          <w:p w:rsidR="002A42A3" w:rsidRDefault="001B77E6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-«Комары и ребята»</w:t>
            </w:r>
          </w:p>
          <w:p w:rsidR="001B77E6" w:rsidRDefault="001B77E6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-«Ласточки и мошки»</w:t>
            </w:r>
          </w:p>
          <w:p w:rsidR="00AE6A84" w:rsidRPr="003B4C3A" w:rsidRDefault="00AE6A84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AE6A84">
              <w:rPr>
                <w:rFonts w:ascii="Times New Roman" w:eastAsia="Calibri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2895" w:type="dxa"/>
          </w:tcPr>
          <w:p w:rsidR="00395736" w:rsidRPr="00395736" w:rsidRDefault="00395736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7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Чтение:</w:t>
            </w:r>
          </w:p>
          <w:p w:rsidR="002A42A3" w:rsidRDefault="00395736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 w:rsidR="001B7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Гаршин «Лягушка- путешественница»</w:t>
            </w:r>
            <w:r w:rsidR="001B77E6">
              <w:rPr>
                <w:rFonts w:ascii="Times New Roman" w:eastAsia="Calibri" w:hAnsi="Times New Roman" w:cs="Times New Roman"/>
                <w:sz w:val="24"/>
                <w:szCs w:val="24"/>
              </w:rPr>
              <w:t>, Н. Сладков «Шепчущие следы», Ф. Троицкий «От чего зацвел цветок?»</w:t>
            </w:r>
          </w:p>
          <w:p w:rsidR="00A3249B" w:rsidRPr="00A3249B" w:rsidRDefault="00A3249B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2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Рисование:</w:t>
            </w:r>
          </w:p>
          <w:p w:rsidR="00A3249B" w:rsidRDefault="00A3249B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3249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«Жучок в траве»</w:t>
            </w:r>
          </w:p>
          <w:p w:rsidR="00A3249B" w:rsidRDefault="00A3249B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9B">
              <w:rPr>
                <w:rFonts w:ascii="Times New Roman" w:eastAsia="Calibri" w:hAnsi="Times New Roman" w:cs="Times New Roman"/>
                <w:sz w:val="24"/>
                <w:szCs w:val="24"/>
              </w:rPr>
              <w:t>«Фантастические цветы»</w:t>
            </w:r>
          </w:p>
          <w:p w:rsidR="00A3249B" w:rsidRPr="00A3249B" w:rsidRDefault="00A3249B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2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Лепка:</w:t>
            </w:r>
          </w:p>
          <w:p w:rsidR="00A3249B" w:rsidRDefault="00546E50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«Стрекоза»</w:t>
            </w:r>
          </w:p>
          <w:p w:rsidR="00546E50" w:rsidRDefault="00546E50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«Луг»</w:t>
            </w:r>
            <w:r w:rsidRPr="00546E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(пластилиновая картина)</w:t>
            </w:r>
          </w:p>
          <w:p w:rsidR="00061FC8" w:rsidRDefault="00546E50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6E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С/р игра:</w:t>
            </w:r>
            <w:r w:rsidR="00061FC8">
              <w:t xml:space="preserve"> </w:t>
            </w:r>
          </w:p>
          <w:p w:rsidR="00546E50" w:rsidRDefault="00061FC8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FC8">
              <w:rPr>
                <w:rFonts w:ascii="Times New Roman" w:hAnsi="Times New Roman" w:cs="Times New Roman"/>
                <w:sz w:val="24"/>
                <w:szCs w:val="24"/>
              </w:rPr>
              <w:t>«Насекомые Мы -гусеницы»</w:t>
            </w:r>
          </w:p>
          <w:p w:rsidR="00AE6A84" w:rsidRPr="00AE6A84" w:rsidRDefault="00AE6A84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E6A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Аптека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546E50" w:rsidRDefault="00546E50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6A84" w:rsidRPr="00A3249B" w:rsidRDefault="00AE6A84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2A42A3" w:rsidRDefault="00395736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736">
              <w:rPr>
                <w:rFonts w:ascii="Times New Roman" w:eastAsia="Calibri" w:hAnsi="Times New Roman" w:cs="Times New Roman"/>
                <w:sz w:val="24"/>
                <w:szCs w:val="24"/>
              </w:rPr>
              <w:t>-Полив. Рыхление. Прополка.</w:t>
            </w:r>
          </w:p>
          <w:p w:rsidR="00AA2397" w:rsidRDefault="00395736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-Сравнить травянистые растения.</w:t>
            </w:r>
          </w:p>
          <w:p w:rsidR="004A46A6" w:rsidRDefault="004A46A6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A2397">
              <w:rPr>
                <w:rFonts w:ascii="Times New Roman" w:eastAsia="Calibri" w:hAnsi="Times New Roman" w:cs="Times New Roman"/>
                <w:sz w:val="24"/>
                <w:szCs w:val="24"/>
              </w:rPr>
              <w:t>Опыт. «В почве есть вода и воздух»</w:t>
            </w:r>
          </w:p>
          <w:p w:rsidR="004A46A6" w:rsidRDefault="004A46A6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Опыт. </w:t>
            </w:r>
            <w:r w:rsidRPr="004A46A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«Влияние состава почвы на рост растений</w:t>
            </w:r>
            <w:r w:rsidRPr="004A46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4A46A6" w:rsidRPr="004A46A6" w:rsidRDefault="004A46A6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A46A6"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формируют </w:t>
            </w:r>
            <w:r w:rsidRPr="004A46A6">
              <w:rPr>
                <w:rFonts w:ascii="Times New Roman" w:eastAsia="Calibri" w:hAnsi="Times New Roman" w:cs="Times New Roman"/>
                <w:sz w:val="24"/>
                <w:szCs w:val="24"/>
              </w:rPr>
              <w:t>навыки ухода за перцем.</w:t>
            </w:r>
          </w:p>
          <w:p w:rsidR="004A46A6" w:rsidRPr="00AA2397" w:rsidRDefault="004A46A6" w:rsidP="00FC1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-Опыт.</w:t>
            </w:r>
            <w:r w:rsidRPr="004A46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A46A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«Как маскируются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насекомые</w:t>
            </w:r>
            <w:r w:rsidRPr="004A46A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</w:tr>
      <w:tr w:rsidR="00FE2ACA" w:rsidRPr="003B4C3A" w:rsidTr="00FC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5"/>
          </w:tcPr>
          <w:p w:rsidR="00FE2ACA" w:rsidRPr="00FE2ACA" w:rsidRDefault="00FE2ACA" w:rsidP="00FC1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темы – </w:t>
            </w:r>
          </w:p>
          <w:p w:rsidR="00FE2ACA" w:rsidRPr="00FE2ACA" w:rsidRDefault="00FE2ACA" w:rsidP="00FC1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AC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КОНКУРС НАВИГАТОРОВ</w:t>
            </w:r>
          </w:p>
          <w:p w:rsidR="00FE2ACA" w:rsidRPr="00395736" w:rsidRDefault="00FE2ACA" w:rsidP="00FC1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2A3" w:rsidRPr="00896477" w:rsidTr="00FC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5"/>
          </w:tcPr>
          <w:p w:rsidR="002A42A3" w:rsidRPr="00896477" w:rsidRDefault="002A42A3" w:rsidP="00FC1961">
            <w:pPr>
              <w:jc w:val="center"/>
              <w:rPr>
                <w:rFonts w:ascii="Times New Roman" w:eastAsia="Calibri" w:hAnsi="Times New Roman" w:cs="Times New Roman"/>
                <w:b w:val="0"/>
                <w:color w:val="ED7D31" w:themeColor="accent2"/>
                <w:sz w:val="28"/>
                <w:szCs w:val="28"/>
              </w:rPr>
            </w:pPr>
            <w:r w:rsidRPr="00896477">
              <w:rPr>
                <w:rFonts w:ascii="Times New Roman" w:eastAsia="Calibri" w:hAnsi="Times New Roman" w:cs="Times New Roman"/>
                <w:b w:val="0"/>
                <w:color w:val="ED7D31" w:themeColor="accent2"/>
                <w:sz w:val="28"/>
                <w:szCs w:val="28"/>
              </w:rPr>
              <w:t>Август.</w:t>
            </w:r>
          </w:p>
          <w:p w:rsidR="002A42A3" w:rsidRPr="00896477" w:rsidRDefault="002A42A3" w:rsidP="00FC1961">
            <w:pPr>
              <w:jc w:val="center"/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</w:pPr>
            <w:r w:rsidRPr="00896477"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  <w:t xml:space="preserve">Экосистема </w:t>
            </w:r>
            <w:r>
              <w:rPr>
                <w:rFonts w:ascii="Times New Roman" w:eastAsia="Calibri" w:hAnsi="Times New Roman" w:cs="Times New Roman"/>
                <w:color w:val="ED7D31" w:themeColor="accent2"/>
                <w:sz w:val="28"/>
                <w:szCs w:val="28"/>
              </w:rPr>
              <w:t>Водоемов</w:t>
            </w:r>
          </w:p>
        </w:tc>
      </w:tr>
      <w:tr w:rsidR="002A42A3" w:rsidRPr="003B4C3A" w:rsidTr="00FC1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:rsidR="002A42A3" w:rsidRDefault="002A42A3" w:rsidP="00FC196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Pr="002A42A3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«Вода в природе и в жизни человека»</w:t>
            </w:r>
            <w:r w:rsidR="004A7F2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(диск).</w:t>
            </w:r>
          </w:p>
          <w:p w:rsidR="002A42A3" w:rsidRDefault="002A42A3" w:rsidP="00FC196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Pr="002A42A3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Карта Ярославской области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водоемы</w:t>
            </w:r>
            <w:r w:rsidRPr="002A42A3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).</w:t>
            </w:r>
            <w:r w:rsidR="001D4EA7" w:rsidRPr="001D4EA7">
              <w:rPr>
                <w:b w:val="0"/>
                <w:bCs w:val="0"/>
              </w:rPr>
              <w:t xml:space="preserve"> </w:t>
            </w:r>
            <w:r w:rsidR="001D4EA7" w:rsidRPr="001D4EA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«Где в природе есть вода»</w:t>
            </w:r>
          </w:p>
          <w:p w:rsidR="001D4EA7" w:rsidRDefault="001D4EA7" w:rsidP="00FC196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-«Кому нужна вода»</w:t>
            </w:r>
          </w:p>
          <w:p w:rsidR="001D4EA7" w:rsidRPr="002A42A3" w:rsidRDefault="001D4EA7" w:rsidP="00FC19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-«Круговорот воды в природе»</w:t>
            </w:r>
            <w:r w:rsidR="004A7F2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(диск)</w:t>
            </w:r>
          </w:p>
          <w:p w:rsidR="002A42A3" w:rsidRDefault="002A42A3" w:rsidP="00FC196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="001D4EA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«Кто</w:t>
            </w:r>
            <w:r w:rsidR="004A7F2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живет</w:t>
            </w:r>
            <w:r w:rsidR="001D4EA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в реке</w:t>
            </w:r>
            <w:r w:rsidR="004A28D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и в озере</w:t>
            </w:r>
            <w:r w:rsidR="001D4EA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»</w:t>
            </w:r>
            <w:r w:rsidR="004A7F2E" w:rsidRPr="004A7F2E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 xml:space="preserve"> </w:t>
            </w:r>
            <w:r w:rsidR="004A7F2E" w:rsidRPr="004A7F2E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(диск)</w:t>
            </w:r>
          </w:p>
          <w:p w:rsidR="001D4EA7" w:rsidRDefault="001D4EA7" w:rsidP="00FC196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-«Кто на болоте живет»</w:t>
            </w:r>
          </w:p>
          <w:p w:rsidR="001D4EA7" w:rsidRDefault="001D4EA7" w:rsidP="00FC196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Pr="001D4EA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«Как человек использует воду»</w:t>
            </w:r>
          </w:p>
          <w:p w:rsidR="001D4EA7" w:rsidRPr="003B4C3A" w:rsidRDefault="001D4EA7" w:rsidP="00FC1961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-</w:t>
            </w:r>
            <w:r w:rsidRPr="003B4C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«Правило поведения на водоемах»</w:t>
            </w:r>
          </w:p>
        </w:tc>
        <w:tc>
          <w:tcPr>
            <w:tcW w:w="2526" w:type="dxa"/>
          </w:tcPr>
          <w:p w:rsidR="007B6569" w:rsidRDefault="007B6569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569">
              <w:rPr>
                <w:rFonts w:ascii="Times New Roman" w:eastAsia="Calibri" w:hAnsi="Times New Roman" w:cs="Times New Roman"/>
                <w:sz w:val="24"/>
                <w:szCs w:val="24"/>
              </w:rPr>
              <w:t>-игра «Путешествие капельки»</w:t>
            </w:r>
          </w:p>
          <w:p w:rsidR="002A42A3" w:rsidRDefault="007B6569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-«Найди, что не верно»</w:t>
            </w:r>
          </w:p>
          <w:p w:rsidR="00AA2397" w:rsidRDefault="00AA2397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-«Найди, что опишу»</w:t>
            </w:r>
          </w:p>
          <w:p w:rsidR="00AA2397" w:rsidRDefault="00AA2397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-«Что возьмем с </w:t>
            </w:r>
            <w:r w:rsidR="001B77E6">
              <w:rPr>
                <w:rFonts w:ascii="Times New Roman" w:eastAsia="Calibri" w:hAnsi="Times New Roman" w:cs="Times New Roman"/>
                <w:sz w:val="24"/>
                <w:szCs w:val="24"/>
              </w:rPr>
              <w:t>собой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речку</w:t>
            </w:r>
            <w:r w:rsidR="001B77E6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B77E6" w:rsidRDefault="001B77E6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-«Что растет в родном краю»</w:t>
            </w:r>
          </w:p>
          <w:p w:rsidR="00AE6A84" w:rsidRDefault="00AE6A84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AE6A84">
              <w:rPr>
                <w:rFonts w:ascii="Times New Roman" w:eastAsia="Calibri" w:hAnsi="Times New Roman" w:cs="Times New Roman"/>
                <w:sz w:val="24"/>
                <w:szCs w:val="24"/>
              </w:rPr>
              <w:t>«Где спряталась рыбка»</w:t>
            </w:r>
          </w:p>
          <w:p w:rsidR="00AE6A84" w:rsidRPr="007B6569" w:rsidRDefault="00AE6A84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E6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«Ходят капельки по кругу»</w:t>
            </w:r>
          </w:p>
        </w:tc>
        <w:tc>
          <w:tcPr>
            <w:tcW w:w="2993" w:type="dxa"/>
          </w:tcPr>
          <w:p w:rsidR="002A42A3" w:rsidRDefault="001B77E6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-«Ручеек»</w:t>
            </w:r>
          </w:p>
          <w:p w:rsidR="001B77E6" w:rsidRDefault="001B77E6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-«Лягушки и цапля»</w:t>
            </w:r>
          </w:p>
          <w:p w:rsidR="00AE6A84" w:rsidRDefault="00AE6A84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Караси и щука»</w:t>
            </w:r>
          </w:p>
          <w:p w:rsidR="00AE6A84" w:rsidRPr="003B4C3A" w:rsidRDefault="00AE6A84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-«Удочка»</w:t>
            </w:r>
          </w:p>
        </w:tc>
        <w:tc>
          <w:tcPr>
            <w:tcW w:w="2895" w:type="dxa"/>
          </w:tcPr>
          <w:p w:rsidR="001B77E6" w:rsidRPr="001B77E6" w:rsidRDefault="001B77E6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Чтение:</w:t>
            </w:r>
          </w:p>
          <w:p w:rsidR="002A42A3" w:rsidRDefault="001B77E6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7E6">
              <w:rPr>
                <w:rFonts w:ascii="Times New Roman" w:eastAsia="Calibri" w:hAnsi="Times New Roman" w:cs="Times New Roman"/>
                <w:sz w:val="24"/>
                <w:szCs w:val="24"/>
              </w:rPr>
              <w:t>Н. Сладков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«Трое на одном берегу»</w:t>
            </w:r>
            <w:r w:rsidR="00AE6A84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r w:rsidR="00AE6A84" w:rsidRPr="00AE6A84">
              <w:rPr>
                <w:rFonts w:ascii="Times New Roman" w:eastAsia="Calibri" w:hAnsi="Times New Roman" w:cs="Times New Roman"/>
                <w:sz w:val="24"/>
                <w:szCs w:val="24"/>
              </w:rPr>
              <w:t>Линь</w:t>
            </w:r>
            <w:r w:rsidR="00AE6A84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="00AE6A84" w:rsidRPr="00AE6A84">
              <w:rPr>
                <w:sz w:val="28"/>
                <w:szCs w:val="28"/>
              </w:rPr>
              <w:t xml:space="preserve"> </w:t>
            </w:r>
            <w:r w:rsidR="00AE6A84">
              <w:rPr>
                <w:sz w:val="28"/>
                <w:szCs w:val="28"/>
              </w:rPr>
              <w:t>«</w:t>
            </w:r>
            <w:r w:rsidR="00AE6A84">
              <w:rPr>
                <w:rFonts w:ascii="Times New Roman" w:eastAsia="Calibri" w:hAnsi="Times New Roman" w:cs="Times New Roman"/>
                <w:sz w:val="24"/>
                <w:szCs w:val="24"/>
              </w:rPr>
              <w:t>Шёпот рыб»,</w:t>
            </w:r>
            <w:r w:rsidR="00AE6A84" w:rsidRPr="00AE6A84">
              <w:rPr>
                <w:sz w:val="28"/>
                <w:szCs w:val="28"/>
              </w:rPr>
              <w:t xml:space="preserve"> </w:t>
            </w:r>
            <w:r w:rsidR="00AE6A84" w:rsidRPr="00AE6A8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AE6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6A84" w:rsidRPr="00AE6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Юдин. </w:t>
            </w:r>
            <w:r w:rsidR="00AE6A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E6A84" w:rsidRPr="00AE6A84">
              <w:rPr>
                <w:rFonts w:ascii="Times New Roman" w:eastAsia="Calibri" w:hAnsi="Times New Roman" w:cs="Times New Roman"/>
                <w:sz w:val="24"/>
                <w:szCs w:val="24"/>
              </w:rPr>
              <w:t>Ёжик и ёршик</w:t>
            </w:r>
            <w:r w:rsidR="00AE6A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E6A84" w:rsidRPr="00AE6A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49B" w:rsidRPr="00A3249B" w:rsidRDefault="00A3249B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2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Рисование:</w:t>
            </w:r>
          </w:p>
          <w:p w:rsidR="00A3249B" w:rsidRDefault="00A3249B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9B">
              <w:rPr>
                <w:rFonts w:ascii="Times New Roman" w:eastAsia="Calibri" w:hAnsi="Times New Roman" w:cs="Times New Roman"/>
                <w:sz w:val="24"/>
                <w:szCs w:val="24"/>
              </w:rPr>
              <w:t>«Золотая рыбка»</w:t>
            </w:r>
          </w:p>
          <w:p w:rsidR="00A3249B" w:rsidRDefault="00A3249B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рисую речку</w:t>
            </w:r>
            <w:r w:rsidRPr="00A3249B"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  <w:p w:rsidR="00A3249B" w:rsidRPr="00A3249B" w:rsidRDefault="00A3249B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2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Лепка:</w:t>
            </w:r>
          </w:p>
          <w:p w:rsidR="00A3249B" w:rsidRDefault="00546E50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 рыбалке»</w:t>
            </w:r>
          </w:p>
          <w:p w:rsidR="00546E50" w:rsidRDefault="00546E50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«Обитатели реки»</w:t>
            </w:r>
          </w:p>
          <w:p w:rsidR="00546E50" w:rsidRPr="00546E50" w:rsidRDefault="00546E50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E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 игра:</w:t>
            </w:r>
          </w:p>
          <w:p w:rsidR="00546E50" w:rsidRPr="00EF6CEA" w:rsidRDefault="00061FC8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«Летняя экск</w:t>
            </w:r>
            <w:r w:rsidR="00AE6A84">
              <w:rPr>
                <w:rFonts w:ascii="Times New Roman" w:eastAsia="Calibri" w:hAnsi="Times New Roman" w:cs="Times New Roman"/>
                <w:sz w:val="24"/>
                <w:szCs w:val="24"/>
              </w:rPr>
              <w:t>урсия от истоков реки Волги к 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тью»</w:t>
            </w:r>
          </w:p>
        </w:tc>
        <w:tc>
          <w:tcPr>
            <w:tcW w:w="3488" w:type="dxa"/>
          </w:tcPr>
          <w:p w:rsidR="00395736" w:rsidRPr="00395736" w:rsidRDefault="00395736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736">
              <w:rPr>
                <w:rFonts w:ascii="Times New Roman" w:eastAsia="Calibri" w:hAnsi="Times New Roman" w:cs="Times New Roman"/>
                <w:sz w:val="24"/>
                <w:szCs w:val="24"/>
              </w:rPr>
              <w:t>-Полив. Рыхление. Прополка.</w:t>
            </w:r>
          </w:p>
          <w:p w:rsidR="002A42A3" w:rsidRDefault="007B6569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Опыт. «Вода способна испаряться»</w:t>
            </w:r>
          </w:p>
          <w:p w:rsidR="007B7758" w:rsidRDefault="007B6569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Опыт. «Выявление плавучести предметов»</w:t>
            </w:r>
          </w:p>
          <w:p w:rsidR="007B7758" w:rsidRPr="007B7758" w:rsidRDefault="007B7758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Опыт </w:t>
            </w:r>
            <w:r w:rsidRPr="007B77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B775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  <w:proofErr w:type="gramEnd"/>
            <w:r w:rsidRPr="007B775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возраста рыбы»</w:t>
            </w:r>
          </w:p>
          <w:p w:rsidR="007B6569" w:rsidRPr="007B7758" w:rsidRDefault="004A46A6" w:rsidP="00FC1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A46A6"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знакомятся</w:t>
            </w:r>
            <w:r w:rsidRPr="004A4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плодом растения. Сравнивают несколько кабачков разного размера по длине и толщине; записать в дневник наблюдения; рассмотреть семена кабачков.</w:t>
            </w:r>
          </w:p>
        </w:tc>
      </w:tr>
      <w:tr w:rsidR="00FE2ACA" w:rsidRPr="003B4C3A" w:rsidTr="00FC1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5"/>
          </w:tcPr>
          <w:p w:rsidR="00FE2ACA" w:rsidRPr="00FE2ACA" w:rsidRDefault="00FE2ACA" w:rsidP="00FC1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темы – </w:t>
            </w:r>
          </w:p>
          <w:p w:rsidR="00FE2ACA" w:rsidRPr="00FE2ACA" w:rsidRDefault="00FE2ACA" w:rsidP="00FC1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AC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КОНКУРС НАВИГАТОРОВ</w:t>
            </w:r>
          </w:p>
          <w:p w:rsidR="00FE2ACA" w:rsidRPr="00395736" w:rsidRDefault="00FE2ACA" w:rsidP="00FC19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2ACA" w:rsidRDefault="00FE2ACA" w:rsidP="00674C31">
      <w:pPr>
        <w:jc w:val="center"/>
        <w:rPr>
          <w:rFonts w:ascii="Times New Roman" w:hAnsi="Times New Roman" w:cs="Times New Roman"/>
        </w:rPr>
      </w:pPr>
    </w:p>
    <w:p w:rsidR="00FC1961" w:rsidRPr="00FC1961" w:rsidRDefault="00FE2ACA" w:rsidP="00FC196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br w:type="textWrapping" w:clear="all"/>
      </w:r>
      <w:r w:rsidR="00FC1961" w:rsidRPr="00FC19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Заключительный этап</w:t>
      </w:r>
      <w:r w:rsidR="00FC19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806FB4" w:rsidRPr="00806FB4" w:rsidRDefault="00806FB4" w:rsidP="00806FB4">
      <w:pPr>
        <w:rPr>
          <w:rFonts w:ascii="Times New Roman" w:hAnsi="Times New Roman" w:cs="Times New Roman"/>
          <w:bCs/>
          <w:iCs/>
          <w:u w:val="single"/>
        </w:rPr>
      </w:pPr>
      <w:bookmarkStart w:id="0" w:name="_GoBack"/>
      <w:r w:rsidRPr="00806FB4">
        <w:rPr>
          <w:rFonts w:ascii="Times New Roman" w:hAnsi="Times New Roman" w:cs="Times New Roman"/>
          <w:bCs/>
          <w:iCs/>
          <w:u w:val="single"/>
        </w:rPr>
        <w:t>Критерии оценки в эффективный контракт воспитателей и специалистов по проведению летних массовых тематических мероприятий:</w:t>
      </w:r>
    </w:p>
    <w:p w:rsidR="00806FB4" w:rsidRPr="00806FB4" w:rsidRDefault="00806FB4" w:rsidP="00806FB4">
      <w:pPr>
        <w:rPr>
          <w:rFonts w:ascii="Times New Roman" w:hAnsi="Times New Roman" w:cs="Times New Roman"/>
          <w:bCs/>
          <w:iCs/>
          <w:u w:val="single"/>
        </w:rPr>
      </w:pPr>
      <w:r w:rsidRPr="00806FB4">
        <w:rPr>
          <w:rFonts w:ascii="Times New Roman" w:hAnsi="Times New Roman" w:cs="Times New Roman"/>
          <w:b/>
          <w:bCs/>
          <w:iCs/>
        </w:rPr>
        <w:t xml:space="preserve">1 балл – </w:t>
      </w:r>
      <w:r w:rsidRPr="00806FB4">
        <w:rPr>
          <w:rFonts w:ascii="Times New Roman" w:hAnsi="Times New Roman" w:cs="Times New Roman"/>
          <w:bCs/>
          <w:iCs/>
        </w:rPr>
        <w:t>подготовка педагогом: непосредственной образовательной деятельности, продуктивной деятельности, бесед, игр, опытов, оздоровительных мероприятий, организация мастер класса (по теме), развлечений, викторин, выставок поделок и рисунков в группе.</w:t>
      </w:r>
    </w:p>
    <w:p w:rsidR="00806FB4" w:rsidRPr="00587FEF" w:rsidRDefault="00587FEF" w:rsidP="00806FB4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5 баллов – </w:t>
      </w:r>
      <w:r>
        <w:rPr>
          <w:rFonts w:ascii="Times New Roman" w:hAnsi="Times New Roman" w:cs="Times New Roman"/>
          <w:bCs/>
          <w:iCs/>
        </w:rPr>
        <w:t xml:space="preserve">за сбор, организацию и предоставление на педсовет дидактического материала по проекту. </w:t>
      </w:r>
    </w:p>
    <w:p w:rsidR="00806FB4" w:rsidRDefault="00806FB4" w:rsidP="00806FB4">
      <w:pPr>
        <w:rPr>
          <w:rFonts w:ascii="Times New Roman" w:hAnsi="Times New Roman" w:cs="Times New Roman"/>
          <w:b/>
          <w:bCs/>
          <w:iCs/>
        </w:rPr>
      </w:pPr>
      <w:r w:rsidRPr="00806FB4">
        <w:rPr>
          <w:rFonts w:ascii="Times New Roman" w:hAnsi="Times New Roman" w:cs="Times New Roman"/>
          <w:b/>
          <w:bCs/>
          <w:iCs/>
        </w:rPr>
        <w:t xml:space="preserve">По итогам работы на конец каждого летнего месяца (25 числа) необходимо выслать на почту МДОУ «Детский сад №101» ссылку, выгруженного на Гугл диск проекта, в формате </w:t>
      </w:r>
      <w:r w:rsidRPr="00806FB4">
        <w:rPr>
          <w:rFonts w:ascii="Times New Roman" w:hAnsi="Times New Roman" w:cs="Times New Roman"/>
          <w:b/>
          <w:bCs/>
          <w:iCs/>
          <w:lang w:val="en-US"/>
        </w:rPr>
        <w:t>PDF</w:t>
      </w:r>
      <w:r w:rsidRPr="00806FB4">
        <w:rPr>
          <w:rFonts w:ascii="Times New Roman" w:hAnsi="Times New Roman" w:cs="Times New Roman"/>
          <w:b/>
          <w:bCs/>
          <w:iCs/>
        </w:rPr>
        <w:t>.</w:t>
      </w:r>
    </w:p>
    <w:p w:rsidR="00806FB4" w:rsidRDefault="00806FB4" w:rsidP="00806FB4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Проекты оценивает общественное жюри педагогов ДОУ ежемесячно.</w:t>
      </w:r>
    </w:p>
    <w:p w:rsidR="002A42A3" w:rsidRDefault="00806FB4" w:rsidP="00FC1961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Подведение итогов и награждение победителей состоится на педсовете.</w:t>
      </w:r>
      <w:r w:rsidR="007232F4">
        <w:rPr>
          <w:rFonts w:ascii="Times New Roman" w:hAnsi="Times New Roman" w:cs="Times New Roman"/>
          <w:bCs/>
          <w:iCs/>
        </w:rPr>
        <w:t xml:space="preserve"> </w:t>
      </w:r>
    </w:p>
    <w:bookmarkEnd w:id="0"/>
    <w:p w:rsidR="00775D90" w:rsidRDefault="00775D90" w:rsidP="00FC1961">
      <w:pPr>
        <w:rPr>
          <w:rFonts w:ascii="Times New Roman" w:hAnsi="Times New Roman" w:cs="Times New Roman"/>
          <w:bCs/>
          <w:iCs/>
        </w:rPr>
      </w:pPr>
    </w:p>
    <w:p w:rsidR="00775D90" w:rsidRPr="00775D90" w:rsidRDefault="00775D90" w:rsidP="00775D90">
      <w:pPr>
        <w:rPr>
          <w:rFonts w:ascii="Times New Roman" w:hAnsi="Times New Roman" w:cs="Times New Roman"/>
          <w:b/>
          <w:bCs/>
          <w:iCs/>
        </w:rPr>
      </w:pPr>
      <w:r w:rsidRPr="00775D90">
        <w:rPr>
          <w:rFonts w:ascii="Times New Roman" w:hAnsi="Times New Roman" w:cs="Times New Roman"/>
          <w:b/>
          <w:bCs/>
          <w:iCs/>
        </w:rPr>
        <w:t>Литература</w:t>
      </w:r>
    </w:p>
    <w:p w:rsidR="00775D90" w:rsidRDefault="00775D90" w:rsidP="00775D90">
      <w:pPr>
        <w:rPr>
          <w:rFonts w:ascii="Times New Roman" w:hAnsi="Times New Roman" w:cs="Times New Roman"/>
          <w:bCs/>
          <w:iCs/>
        </w:rPr>
      </w:pPr>
      <w:r w:rsidRPr="00775D90">
        <w:rPr>
          <w:rFonts w:ascii="Times New Roman" w:hAnsi="Times New Roman" w:cs="Times New Roman"/>
          <w:bCs/>
          <w:iCs/>
        </w:rPr>
        <w:t xml:space="preserve">1. </w:t>
      </w:r>
      <w:proofErr w:type="spellStart"/>
      <w:r w:rsidRPr="00775D90">
        <w:rPr>
          <w:rFonts w:ascii="Times New Roman" w:hAnsi="Times New Roman" w:cs="Times New Roman"/>
          <w:bCs/>
          <w:iCs/>
        </w:rPr>
        <w:t>Воронкевич</w:t>
      </w:r>
      <w:proofErr w:type="spellEnd"/>
      <w:r w:rsidRPr="00775D90">
        <w:rPr>
          <w:rFonts w:ascii="Times New Roman" w:hAnsi="Times New Roman" w:cs="Times New Roman"/>
          <w:bCs/>
          <w:iCs/>
        </w:rPr>
        <w:t xml:space="preserve"> О. А. «Добро пожаловать в экологию!» Рабочая тетрадь для детей 3—4 лет. — СПб.: ДЕТСТВО-ПРЕСС, 2018</w:t>
      </w:r>
    </w:p>
    <w:p w:rsidR="00775D90" w:rsidRPr="00775D90" w:rsidRDefault="00775D90" w:rsidP="00775D90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</w:t>
      </w:r>
      <w:r w:rsidRPr="00775D90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775D90">
        <w:rPr>
          <w:rFonts w:ascii="Times New Roman" w:hAnsi="Times New Roman" w:cs="Times New Roman"/>
          <w:bCs/>
          <w:iCs/>
        </w:rPr>
        <w:t>Воронкевич</w:t>
      </w:r>
      <w:proofErr w:type="spellEnd"/>
      <w:r w:rsidRPr="00775D90">
        <w:rPr>
          <w:rFonts w:ascii="Times New Roman" w:hAnsi="Times New Roman" w:cs="Times New Roman"/>
          <w:bCs/>
          <w:iCs/>
        </w:rPr>
        <w:t xml:space="preserve"> О. А. «Добро пожаловать в экологию!» Рабочая тетрадь для детей 5—6 лет. — СПб.: ДЕТСТВО-ПРЕСС, 2018. </w:t>
      </w:r>
    </w:p>
    <w:p w:rsidR="00775D90" w:rsidRPr="00775D90" w:rsidRDefault="00775D90" w:rsidP="00775D90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3</w:t>
      </w:r>
      <w:r w:rsidRPr="00775D90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775D90">
        <w:rPr>
          <w:rFonts w:ascii="Times New Roman" w:hAnsi="Times New Roman" w:cs="Times New Roman"/>
          <w:bCs/>
          <w:iCs/>
        </w:rPr>
        <w:t>Воронкевич</w:t>
      </w:r>
      <w:proofErr w:type="spellEnd"/>
      <w:r w:rsidRPr="00775D90">
        <w:rPr>
          <w:rFonts w:ascii="Times New Roman" w:hAnsi="Times New Roman" w:cs="Times New Roman"/>
          <w:bCs/>
          <w:iCs/>
        </w:rPr>
        <w:t xml:space="preserve"> О. А. «Добро пожаловать в экологию!» Рабочая тетрадь для детей 6—7 лет. — СПб.: ДЕТСТВО-ПРЕСС, 2018.</w:t>
      </w:r>
    </w:p>
    <w:p w:rsidR="00775D90" w:rsidRPr="00775D90" w:rsidRDefault="00775D90" w:rsidP="00775D90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4</w:t>
      </w:r>
      <w:r w:rsidRPr="00775D90">
        <w:rPr>
          <w:rFonts w:ascii="Times New Roman" w:hAnsi="Times New Roman" w:cs="Times New Roman"/>
          <w:bCs/>
          <w:iCs/>
        </w:rPr>
        <w:t>. Артемова Л.В. «Окружающий мир в дидактических играх дошкольников»-М.,1992г.</w:t>
      </w:r>
    </w:p>
    <w:p w:rsidR="00775D90" w:rsidRPr="00775D90" w:rsidRDefault="00775D90" w:rsidP="00775D90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5</w:t>
      </w:r>
      <w:r w:rsidRPr="00775D90">
        <w:rPr>
          <w:rFonts w:ascii="Times New Roman" w:hAnsi="Times New Roman" w:cs="Times New Roman"/>
          <w:bCs/>
          <w:iCs/>
        </w:rPr>
        <w:t>. Зайцев Г.К. «Уроки Мойдодыра»- СПб., 1994г.</w:t>
      </w:r>
    </w:p>
    <w:p w:rsidR="00775D90" w:rsidRPr="00775D90" w:rsidRDefault="00775D90" w:rsidP="00775D90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6</w:t>
      </w:r>
      <w:r w:rsidRPr="00775D90">
        <w:rPr>
          <w:rFonts w:ascii="Times New Roman" w:hAnsi="Times New Roman" w:cs="Times New Roman"/>
          <w:bCs/>
          <w:iCs/>
        </w:rPr>
        <w:t>. Зайцев Г.К. «Уроки Айболита»- СПб., 1995г.</w:t>
      </w:r>
    </w:p>
    <w:p w:rsidR="00775D90" w:rsidRDefault="00775D90" w:rsidP="00775D90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7</w:t>
      </w:r>
      <w:r w:rsidRPr="00775D90">
        <w:rPr>
          <w:rFonts w:ascii="Times New Roman" w:hAnsi="Times New Roman" w:cs="Times New Roman"/>
          <w:bCs/>
          <w:iCs/>
        </w:rPr>
        <w:t>. Кондратьева Н.Н. «Программа экологического образования детей «Мы»» Азбука экологии»- СПб,1996г.</w:t>
      </w:r>
    </w:p>
    <w:p w:rsidR="00173DA9" w:rsidRPr="00173DA9" w:rsidRDefault="00173DA9" w:rsidP="00173DA9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8</w:t>
      </w:r>
      <w:r w:rsidRPr="00173DA9">
        <w:rPr>
          <w:rFonts w:ascii="Times New Roman" w:hAnsi="Times New Roman" w:cs="Times New Roman"/>
          <w:bCs/>
          <w:iCs/>
        </w:rPr>
        <w:t xml:space="preserve">. Белавина И., </w:t>
      </w:r>
      <w:proofErr w:type="spellStart"/>
      <w:r w:rsidRPr="00173DA9">
        <w:rPr>
          <w:rFonts w:ascii="Times New Roman" w:hAnsi="Times New Roman" w:cs="Times New Roman"/>
          <w:bCs/>
          <w:iCs/>
        </w:rPr>
        <w:t>Найденская</w:t>
      </w:r>
      <w:proofErr w:type="spellEnd"/>
      <w:r w:rsidRPr="00173DA9">
        <w:rPr>
          <w:rFonts w:ascii="Times New Roman" w:hAnsi="Times New Roman" w:cs="Times New Roman"/>
          <w:bCs/>
          <w:iCs/>
        </w:rPr>
        <w:t xml:space="preserve"> «Палитра- наш дом»-М., 1995г.</w:t>
      </w:r>
    </w:p>
    <w:p w:rsidR="00173DA9" w:rsidRPr="00173DA9" w:rsidRDefault="00173DA9" w:rsidP="00173DA9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9</w:t>
      </w:r>
      <w:r w:rsidRPr="00173DA9">
        <w:rPr>
          <w:rFonts w:ascii="Times New Roman" w:hAnsi="Times New Roman" w:cs="Times New Roman"/>
          <w:bCs/>
          <w:iCs/>
        </w:rPr>
        <w:t>. Виноградова Н. «Развитие умственных способностей детей через ознакомление с природой»-М., 1978г.</w:t>
      </w:r>
    </w:p>
    <w:p w:rsidR="00173DA9" w:rsidRPr="00173DA9" w:rsidRDefault="00173DA9" w:rsidP="00173DA9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10</w:t>
      </w:r>
      <w:r w:rsidRPr="00173DA9">
        <w:rPr>
          <w:rFonts w:ascii="Times New Roman" w:hAnsi="Times New Roman" w:cs="Times New Roman"/>
          <w:bCs/>
          <w:iCs/>
        </w:rPr>
        <w:t xml:space="preserve">. </w:t>
      </w:r>
      <w:proofErr w:type="spellStart"/>
      <w:r w:rsidRPr="00173DA9">
        <w:rPr>
          <w:rFonts w:ascii="Times New Roman" w:hAnsi="Times New Roman" w:cs="Times New Roman"/>
          <w:bCs/>
          <w:iCs/>
        </w:rPr>
        <w:t>Маринечева</w:t>
      </w:r>
      <w:proofErr w:type="spellEnd"/>
      <w:r w:rsidRPr="00173DA9">
        <w:rPr>
          <w:rFonts w:ascii="Times New Roman" w:hAnsi="Times New Roman" w:cs="Times New Roman"/>
          <w:bCs/>
          <w:iCs/>
        </w:rPr>
        <w:t xml:space="preserve"> О., </w:t>
      </w:r>
      <w:proofErr w:type="spellStart"/>
      <w:r w:rsidRPr="00173DA9">
        <w:rPr>
          <w:rFonts w:ascii="Times New Roman" w:hAnsi="Times New Roman" w:cs="Times New Roman"/>
          <w:bCs/>
          <w:iCs/>
        </w:rPr>
        <w:t>Елкина</w:t>
      </w:r>
      <w:proofErr w:type="spellEnd"/>
      <w:r w:rsidRPr="00173DA9">
        <w:rPr>
          <w:rFonts w:ascii="Times New Roman" w:hAnsi="Times New Roman" w:cs="Times New Roman"/>
          <w:bCs/>
          <w:iCs/>
        </w:rPr>
        <w:t xml:space="preserve"> Н. «Учим детей наблюдать и рассказывать» - Ярославль, 2001г.</w:t>
      </w:r>
    </w:p>
    <w:p w:rsidR="00775D90" w:rsidRPr="00775D90" w:rsidRDefault="00775D90" w:rsidP="00775D90">
      <w:pPr>
        <w:rPr>
          <w:rFonts w:ascii="Times New Roman" w:hAnsi="Times New Roman" w:cs="Times New Roman"/>
          <w:bCs/>
          <w:iCs/>
        </w:rPr>
      </w:pPr>
    </w:p>
    <w:p w:rsidR="00775D90" w:rsidRPr="00FC1961" w:rsidRDefault="00775D90" w:rsidP="00FC1961">
      <w:pPr>
        <w:rPr>
          <w:rFonts w:ascii="Times New Roman" w:hAnsi="Times New Roman" w:cs="Times New Roman"/>
        </w:rPr>
      </w:pPr>
    </w:p>
    <w:sectPr w:rsidR="00775D90" w:rsidRPr="00FC1961" w:rsidSect="006413C7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AAD"/>
    <w:multiLevelType w:val="multilevel"/>
    <w:tmpl w:val="728E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90520"/>
    <w:multiLevelType w:val="multilevel"/>
    <w:tmpl w:val="A880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901EA"/>
    <w:multiLevelType w:val="multilevel"/>
    <w:tmpl w:val="4D3A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57"/>
    <w:rsid w:val="00006A76"/>
    <w:rsid w:val="00061FC8"/>
    <w:rsid w:val="000640C1"/>
    <w:rsid w:val="00084F7F"/>
    <w:rsid w:val="00107A8E"/>
    <w:rsid w:val="00146EF1"/>
    <w:rsid w:val="0015497B"/>
    <w:rsid w:val="00173DA9"/>
    <w:rsid w:val="001B6538"/>
    <w:rsid w:val="001B76CC"/>
    <w:rsid w:val="001B77E6"/>
    <w:rsid w:val="001C6C4D"/>
    <w:rsid w:val="001D4EA7"/>
    <w:rsid w:val="0024774C"/>
    <w:rsid w:val="002669C3"/>
    <w:rsid w:val="00267081"/>
    <w:rsid w:val="0027067D"/>
    <w:rsid w:val="00276619"/>
    <w:rsid w:val="002A42A3"/>
    <w:rsid w:val="00337590"/>
    <w:rsid w:val="00352564"/>
    <w:rsid w:val="00386F04"/>
    <w:rsid w:val="00395736"/>
    <w:rsid w:val="003B44F9"/>
    <w:rsid w:val="003B4C3A"/>
    <w:rsid w:val="003B6216"/>
    <w:rsid w:val="00482B80"/>
    <w:rsid w:val="004A28D2"/>
    <w:rsid w:val="004A46A6"/>
    <w:rsid w:val="004A7F2E"/>
    <w:rsid w:val="004E1DA6"/>
    <w:rsid w:val="00546E50"/>
    <w:rsid w:val="00587FEF"/>
    <w:rsid w:val="006413C7"/>
    <w:rsid w:val="00674C31"/>
    <w:rsid w:val="007232F4"/>
    <w:rsid w:val="00775D90"/>
    <w:rsid w:val="007B6569"/>
    <w:rsid w:val="007B7758"/>
    <w:rsid w:val="007F2CB6"/>
    <w:rsid w:val="00806FB4"/>
    <w:rsid w:val="00830DD4"/>
    <w:rsid w:val="00837AAC"/>
    <w:rsid w:val="00896477"/>
    <w:rsid w:val="00902C40"/>
    <w:rsid w:val="00943691"/>
    <w:rsid w:val="0097408A"/>
    <w:rsid w:val="00A17CB6"/>
    <w:rsid w:val="00A3249B"/>
    <w:rsid w:val="00A746B0"/>
    <w:rsid w:val="00AA05EA"/>
    <w:rsid w:val="00AA2397"/>
    <w:rsid w:val="00AE5C09"/>
    <w:rsid w:val="00AE6A84"/>
    <w:rsid w:val="00B3716B"/>
    <w:rsid w:val="00BA13DD"/>
    <w:rsid w:val="00C00E6C"/>
    <w:rsid w:val="00C26549"/>
    <w:rsid w:val="00C30C73"/>
    <w:rsid w:val="00D31DFA"/>
    <w:rsid w:val="00D65957"/>
    <w:rsid w:val="00DC63E0"/>
    <w:rsid w:val="00DE330F"/>
    <w:rsid w:val="00EF6CEA"/>
    <w:rsid w:val="00F312EE"/>
    <w:rsid w:val="00F927B3"/>
    <w:rsid w:val="00FC1961"/>
    <w:rsid w:val="00F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101F"/>
  <w15:chartTrackingRefBased/>
  <w15:docId w15:val="{9949F752-248B-4C00-9BF9-17B47E5B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C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2">
    <w:name w:val="Grid Table 4 Accent 2"/>
    <w:basedOn w:val="a1"/>
    <w:uiPriority w:val="49"/>
    <w:rsid w:val="0015497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20">
    <w:name w:val="Заголовок 2 Знак"/>
    <w:basedOn w:val="a0"/>
    <w:link w:val="2"/>
    <w:uiPriority w:val="9"/>
    <w:semiHidden/>
    <w:rsid w:val="00EF6C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4">
    <w:name w:val="c4"/>
    <w:basedOn w:val="a0"/>
    <w:rsid w:val="00546E50"/>
  </w:style>
  <w:style w:type="paragraph" w:customStyle="1" w:styleId="c29">
    <w:name w:val="c29"/>
    <w:basedOn w:val="a"/>
    <w:rsid w:val="0054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46E50"/>
  </w:style>
  <w:style w:type="paragraph" w:customStyle="1" w:styleId="c0">
    <w:name w:val="c0"/>
    <w:basedOn w:val="a"/>
    <w:rsid w:val="0026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7081"/>
  </w:style>
  <w:style w:type="paragraph" w:styleId="a4">
    <w:name w:val="Normal (Web)"/>
    <w:basedOn w:val="a"/>
    <w:uiPriority w:val="99"/>
    <w:semiHidden/>
    <w:unhideWhenUsed/>
    <w:rsid w:val="00FC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19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11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2021-05-11T07:02:00Z</dcterms:created>
  <dcterms:modified xsi:type="dcterms:W3CDTF">2021-05-19T09:49:00Z</dcterms:modified>
</cp:coreProperties>
</file>